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062B6559" w:rsidR="002F63D9" w:rsidRPr="00BC5671" w:rsidRDefault="002D5FF8" w:rsidP="00DC2E3F">
      <w:pPr>
        <w:shd w:val="clear" w:color="auto" w:fill="FFFFFF"/>
        <w:spacing w:after="360"/>
        <w:jc w:val="both"/>
        <w:textAlignment w:val="baseline"/>
        <w:rPr>
          <w:b/>
          <w:bCs/>
          <w:color w:val="004C50"/>
          <w:sz w:val="28"/>
          <w:szCs w:val="28"/>
          <w:bdr w:val="none" w:sz="0" w:space="0" w:color="auto" w:frame="1"/>
          <w:lang w:eastAsia="nl-BE"/>
        </w:rPr>
      </w:pPr>
      <w:r w:rsidRPr="00BC5671">
        <w:rPr>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258BF2BD" wp14:editId="0F271707">
            <wp:simplePos x="0" y="0"/>
            <wp:positionH relativeFrom="margin">
              <wp:align>left</wp:align>
            </wp:positionH>
            <wp:positionV relativeFrom="paragraph">
              <wp:posOffset>453390</wp:posOffset>
            </wp:positionV>
            <wp:extent cx="1402080" cy="1409700"/>
            <wp:effectExtent l="0" t="0" r="7620" b="0"/>
            <wp:wrapThrough wrapText="bothSides">
              <wp:wrapPolygon edited="0">
                <wp:start x="0" y="0"/>
                <wp:lineTo x="0" y="21308"/>
                <wp:lineTo x="21424" y="21308"/>
                <wp:lineTo x="21424" y="0"/>
                <wp:lineTo x="0" y="0"/>
              </wp:wrapPolygon>
            </wp:wrapThrough>
            <wp:docPr id="743559118"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59118" name="Afbeelding 1" descr="Afbeelding met tekst, Lettertype, logo,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2080" cy="1409700"/>
                    </a:xfrm>
                    <a:prstGeom prst="rect">
                      <a:avLst/>
                    </a:prstGeom>
                  </pic:spPr>
                </pic:pic>
              </a:graphicData>
            </a:graphic>
            <wp14:sizeRelH relativeFrom="page">
              <wp14:pctWidth>0</wp14:pctWidth>
            </wp14:sizeRelH>
            <wp14:sizeRelV relativeFrom="page">
              <wp14:pctHeight>0</wp14:pctHeight>
            </wp14:sizeRelV>
          </wp:anchor>
        </w:drawing>
      </w:r>
      <w:r w:rsidR="002F63D9" w:rsidRPr="00BC5671">
        <w:rPr>
          <w:b/>
          <w:bCs/>
          <w:color w:val="004C50"/>
          <w:sz w:val="28"/>
          <w:szCs w:val="28"/>
          <w:bdr w:val="none" w:sz="0" w:space="0" w:color="auto" w:frame="1"/>
          <w:lang w:eastAsia="nl-BE"/>
        </w:rPr>
        <w:t xml:space="preserve">Pasar </w:t>
      </w:r>
      <w:r w:rsidR="00DF170F" w:rsidRPr="00BC5671">
        <w:rPr>
          <w:b/>
          <w:bCs/>
          <w:color w:val="004C50"/>
          <w:sz w:val="28"/>
          <w:szCs w:val="28"/>
          <w:bdr w:val="none" w:sz="0" w:space="0" w:color="auto" w:frame="1"/>
          <w:lang w:eastAsia="nl-BE"/>
        </w:rPr>
        <w:t>Z</w:t>
      </w:r>
      <w:r w:rsidR="002F63D9" w:rsidRPr="00BC5671">
        <w:rPr>
          <w:b/>
          <w:bCs/>
          <w:color w:val="004C50"/>
          <w:sz w:val="28"/>
          <w:szCs w:val="28"/>
          <w:bdr w:val="none" w:sz="0" w:space="0" w:color="auto" w:frame="1"/>
          <w:lang w:eastAsia="nl-BE"/>
        </w:rPr>
        <w:t>omert in Oost-Vlaanderen</w:t>
      </w:r>
    </w:p>
    <w:p w14:paraId="4796502B" w14:textId="3F825609" w:rsidR="00DA438D" w:rsidRPr="00BC5671" w:rsidRDefault="002F63D9" w:rsidP="00DC2E3F">
      <w:pPr>
        <w:shd w:val="clear" w:color="auto" w:fill="FFFFFF"/>
        <w:spacing w:after="360"/>
        <w:jc w:val="both"/>
        <w:textAlignment w:val="baseline"/>
        <w:rPr>
          <w:b/>
          <w:bCs/>
          <w:color w:val="004C50"/>
          <w:sz w:val="28"/>
          <w:szCs w:val="28"/>
          <w:bdr w:val="none" w:sz="0" w:space="0" w:color="auto" w:frame="1"/>
          <w:lang w:eastAsia="nl-BE"/>
        </w:rPr>
      </w:pPr>
      <w:r w:rsidRPr="00BC5671">
        <w:rPr>
          <w:b/>
          <w:bCs/>
          <w:color w:val="004C50"/>
          <w:sz w:val="28"/>
          <w:szCs w:val="28"/>
          <w:bdr w:val="none" w:sz="0" w:space="0" w:color="auto" w:frame="1"/>
          <w:lang w:eastAsia="nl-BE"/>
        </w:rPr>
        <w:t xml:space="preserve">Genieten van begeleide </w:t>
      </w:r>
      <w:r w:rsidR="00523587" w:rsidRPr="00BC5671">
        <w:rPr>
          <w:b/>
          <w:bCs/>
          <w:color w:val="004C50"/>
          <w:sz w:val="28"/>
          <w:szCs w:val="28"/>
          <w:bdr w:val="none" w:sz="0" w:space="0" w:color="auto" w:frame="1"/>
          <w:lang w:eastAsia="nl-BE"/>
        </w:rPr>
        <w:t>avondwandelingen</w:t>
      </w:r>
      <w:r w:rsidR="004F44E6" w:rsidRPr="00BC5671">
        <w:rPr>
          <w:b/>
          <w:bCs/>
          <w:color w:val="004C50"/>
          <w:sz w:val="28"/>
          <w:szCs w:val="28"/>
          <w:bdr w:val="none" w:sz="0" w:space="0" w:color="auto" w:frame="1"/>
          <w:lang w:eastAsia="nl-BE"/>
        </w:rPr>
        <w:t xml:space="preserve"> in de natuur</w:t>
      </w:r>
      <w:r w:rsidRPr="00BC5671">
        <w:rPr>
          <w:b/>
          <w:bCs/>
          <w:color w:val="004C50"/>
          <w:sz w:val="28"/>
          <w:szCs w:val="28"/>
          <w:bdr w:val="none" w:sz="0" w:space="0" w:color="auto" w:frame="1"/>
          <w:lang w:eastAsia="nl-BE"/>
        </w:rPr>
        <w:t>, een hele zomer lang</w:t>
      </w:r>
      <w:r w:rsidR="00D82464" w:rsidRPr="00BC5671">
        <w:rPr>
          <w:b/>
          <w:bCs/>
          <w:color w:val="004C50"/>
          <w:sz w:val="28"/>
          <w:szCs w:val="28"/>
          <w:bdr w:val="none" w:sz="0" w:space="0" w:color="auto" w:frame="1"/>
          <w:lang w:eastAsia="nl-BE"/>
        </w:rPr>
        <w:t>!</w:t>
      </w:r>
    </w:p>
    <w:p w14:paraId="5DA95655" w14:textId="1F28E2EC" w:rsidR="003F3124" w:rsidRPr="00BC5671" w:rsidRDefault="002F63D9" w:rsidP="003F3124">
      <w:pPr>
        <w:jc w:val="both"/>
        <w:rPr>
          <w:color w:val="004C50"/>
        </w:rPr>
      </w:pPr>
      <w:r w:rsidRPr="00BC5671">
        <w:rPr>
          <w:color w:val="004C50"/>
          <w:bdr w:val="none" w:sz="0" w:space="0" w:color="auto" w:frame="1"/>
          <w:lang w:eastAsia="nl-BE"/>
        </w:rPr>
        <w:t>Eind juni geeft vrijetijdsorganisatie Pasar de aftrap voor twee maanden wandelplezier</w:t>
      </w:r>
      <w:r w:rsidR="00AE63BD" w:rsidRPr="00BC5671">
        <w:rPr>
          <w:color w:val="004C50"/>
          <w:bdr w:val="none" w:sz="0" w:space="0" w:color="auto" w:frame="1"/>
          <w:lang w:eastAsia="nl-BE"/>
        </w:rPr>
        <w:t>.</w:t>
      </w:r>
      <w:r w:rsidR="007F295E" w:rsidRPr="00BC5671">
        <w:rPr>
          <w:b/>
          <w:bCs/>
          <w:color w:val="004C50"/>
          <w:bdr w:val="none" w:sz="0" w:space="0" w:color="auto" w:frame="1"/>
          <w:lang w:eastAsia="nl-BE"/>
        </w:rPr>
        <w:t xml:space="preserve"> </w:t>
      </w:r>
      <w:r w:rsidR="0065509A" w:rsidRPr="00BC5671">
        <w:rPr>
          <w:color w:val="004C50"/>
        </w:rPr>
        <w:t>Enthousiaste vrijwilligers van Pasar nemen je mee op sleeptouw</w:t>
      </w:r>
      <w:r w:rsidR="000E712C" w:rsidRPr="00BC5671">
        <w:rPr>
          <w:color w:val="004C50"/>
        </w:rPr>
        <w:t xml:space="preserve"> om de meest verrassende plekjes in Oost-Vlaanderen te ontdekken tijdens een avondwandeling</w:t>
      </w:r>
      <w:r w:rsidR="00855C7E" w:rsidRPr="00BC5671">
        <w:rPr>
          <w:color w:val="004C50"/>
        </w:rPr>
        <w:t>.</w:t>
      </w:r>
      <w:r w:rsidRPr="00BC5671">
        <w:rPr>
          <w:color w:val="004C50"/>
        </w:rPr>
        <w:t xml:space="preserve"> </w:t>
      </w:r>
    </w:p>
    <w:p w14:paraId="7C9F952B" w14:textId="77777777" w:rsidR="003F3124" w:rsidRPr="00BC5671" w:rsidRDefault="003F3124" w:rsidP="003F3124">
      <w:pPr>
        <w:jc w:val="both"/>
        <w:rPr>
          <w:color w:val="004C50"/>
        </w:rPr>
      </w:pPr>
    </w:p>
    <w:p w14:paraId="64FD042C" w14:textId="6A6DA92F" w:rsidR="00BE715B" w:rsidRPr="00BC5671" w:rsidRDefault="00BE715B" w:rsidP="0042588A">
      <w:pPr>
        <w:suppressAutoHyphens/>
        <w:autoSpaceDN w:val="0"/>
        <w:jc w:val="both"/>
        <w:rPr>
          <w:rFonts w:eastAsia="Calibri"/>
          <w:color w:val="004C50"/>
          <w:kern w:val="3"/>
        </w:rPr>
      </w:pPr>
      <w:r w:rsidRPr="00BC5671">
        <w:rPr>
          <w:rFonts w:eastAsia="Calibri"/>
          <w:color w:val="004C50"/>
          <w:kern w:val="3"/>
        </w:rPr>
        <w:t xml:space="preserve">Oost-Vlaanderen verleidt! Wandel mee op maandagavond en ontdek de verborgen natuurparels van het Waasland.  Op dinsdag verken je de mooie natuur in het Meetjesland en op woensdag ben je in het wandelwalhalla van de Vlaamse Ardennen. Op donderdagavond zullen de Leiestreek en Gent je verrassen en op vrijdagavond kan je genietend op adem komen in Scheldeland. </w:t>
      </w:r>
    </w:p>
    <w:p w14:paraId="3A88D657" w14:textId="47435BE7" w:rsidR="009B4DFE" w:rsidRPr="00BC5671" w:rsidRDefault="009B4DFE" w:rsidP="0042588A">
      <w:pPr>
        <w:pStyle w:val="Normaalweb"/>
        <w:shd w:val="clear" w:color="auto" w:fill="FFFFFF"/>
        <w:spacing w:after="0" w:afterAutospacing="0"/>
        <w:jc w:val="both"/>
        <w:rPr>
          <w:rFonts w:ascii="Calibri" w:hAnsi="Calibri" w:cs="Calibri"/>
          <w:b/>
          <w:color w:val="004C50"/>
          <w:sz w:val="22"/>
          <w:szCs w:val="22"/>
        </w:rPr>
      </w:pPr>
      <w:r w:rsidRPr="00BC5671">
        <w:rPr>
          <w:rFonts w:ascii="Calibri" w:hAnsi="Calibri" w:cs="Calibri"/>
          <w:color w:val="004C50"/>
          <w:sz w:val="22"/>
          <w:szCs w:val="22"/>
        </w:rPr>
        <w:t>In totaal staan in Oost-Vlaanderen </w:t>
      </w:r>
      <w:r w:rsidR="003E346A" w:rsidRPr="00BC5671">
        <w:rPr>
          <w:rStyle w:val="Zwaar"/>
          <w:rFonts w:ascii="Calibri" w:hAnsi="Calibri" w:cs="Calibri"/>
          <w:color w:val="004C50"/>
          <w:sz w:val="22"/>
          <w:szCs w:val="22"/>
        </w:rPr>
        <w:t>3</w:t>
      </w:r>
      <w:r w:rsidR="00844FC2" w:rsidRPr="00BC5671">
        <w:rPr>
          <w:rStyle w:val="Zwaar"/>
          <w:rFonts w:ascii="Calibri" w:hAnsi="Calibri" w:cs="Calibri"/>
          <w:color w:val="004C50"/>
          <w:sz w:val="22"/>
          <w:szCs w:val="22"/>
        </w:rPr>
        <w:t>7</w:t>
      </w:r>
      <w:r w:rsidRPr="00BC5671">
        <w:rPr>
          <w:rFonts w:ascii="Calibri" w:hAnsi="Calibri" w:cs="Calibri"/>
          <w:color w:val="004C50"/>
          <w:sz w:val="22"/>
          <w:szCs w:val="22"/>
        </w:rPr>
        <w:t> schitterende avondwandelingen en </w:t>
      </w:r>
      <w:r w:rsidRPr="00BC5671">
        <w:rPr>
          <w:rStyle w:val="Zwaar"/>
          <w:rFonts w:ascii="Calibri" w:hAnsi="Calibri" w:cs="Calibri"/>
          <w:color w:val="004C50"/>
          <w:sz w:val="22"/>
          <w:szCs w:val="22"/>
        </w:rPr>
        <w:t>2</w:t>
      </w:r>
      <w:r w:rsidR="00DF021C" w:rsidRPr="00BC5671">
        <w:rPr>
          <w:rStyle w:val="Zwaar"/>
          <w:rFonts w:ascii="Calibri" w:hAnsi="Calibri" w:cs="Calibri"/>
          <w:color w:val="004C50"/>
          <w:sz w:val="22"/>
          <w:szCs w:val="22"/>
        </w:rPr>
        <w:t>0</w:t>
      </w:r>
      <w:r w:rsidRPr="00BC5671">
        <w:rPr>
          <w:rStyle w:val="Zwaar"/>
          <w:rFonts w:ascii="Calibri" w:hAnsi="Calibri" w:cs="Calibri"/>
          <w:color w:val="004C50"/>
          <w:sz w:val="22"/>
          <w:szCs w:val="22"/>
        </w:rPr>
        <w:t>0 Pasar-vrijwilligers</w:t>
      </w:r>
      <w:r w:rsidRPr="00BC5671">
        <w:rPr>
          <w:rFonts w:ascii="Calibri" w:hAnsi="Calibri" w:cs="Calibri"/>
          <w:color w:val="004C50"/>
          <w:sz w:val="22"/>
          <w:szCs w:val="22"/>
        </w:rPr>
        <w:t xml:space="preserve"> voor je klaar! </w:t>
      </w:r>
      <w:r w:rsidRPr="00BC5671">
        <w:rPr>
          <w:rFonts w:ascii="Calibri" w:hAnsi="Calibri" w:cs="Calibri"/>
          <w:bCs/>
          <w:color w:val="004C50"/>
          <w:sz w:val="22"/>
          <w:szCs w:val="22"/>
        </w:rPr>
        <w:t xml:space="preserve">Maar ook in de andere provincies kan je genieten </w:t>
      </w:r>
      <w:r w:rsidR="00DF170F" w:rsidRPr="00BC5671">
        <w:rPr>
          <w:rFonts w:ascii="Calibri" w:hAnsi="Calibri" w:cs="Calibri"/>
          <w:bCs/>
          <w:color w:val="004C50"/>
          <w:sz w:val="22"/>
          <w:szCs w:val="22"/>
        </w:rPr>
        <w:t>tijdens</w:t>
      </w:r>
      <w:r w:rsidRPr="00BC5671">
        <w:rPr>
          <w:rFonts w:ascii="Calibri" w:hAnsi="Calibri" w:cs="Calibri"/>
          <w:bCs/>
          <w:color w:val="004C50"/>
          <w:sz w:val="22"/>
          <w:szCs w:val="22"/>
        </w:rPr>
        <w:t xml:space="preserve"> Pasar </w:t>
      </w:r>
      <w:r w:rsidR="00DF170F" w:rsidRPr="00BC5671">
        <w:rPr>
          <w:rFonts w:ascii="Calibri" w:hAnsi="Calibri" w:cs="Calibri"/>
          <w:bCs/>
          <w:color w:val="004C50"/>
          <w:sz w:val="22"/>
          <w:szCs w:val="22"/>
        </w:rPr>
        <w:t>Z</w:t>
      </w:r>
      <w:r w:rsidRPr="00BC5671">
        <w:rPr>
          <w:rFonts w:ascii="Calibri" w:hAnsi="Calibri" w:cs="Calibri"/>
          <w:bCs/>
          <w:color w:val="004C50"/>
          <w:sz w:val="22"/>
          <w:szCs w:val="22"/>
        </w:rPr>
        <w:t>omert!</w:t>
      </w:r>
    </w:p>
    <w:p w14:paraId="2E939BC0" w14:textId="77777777" w:rsidR="009B4DFE" w:rsidRPr="00BC5671" w:rsidRDefault="009B4DFE" w:rsidP="0042588A">
      <w:pPr>
        <w:pStyle w:val="Normaalweb"/>
        <w:shd w:val="clear" w:color="auto" w:fill="FFFFFF"/>
        <w:spacing w:before="0" w:beforeAutospacing="0" w:after="0" w:afterAutospacing="0"/>
        <w:jc w:val="both"/>
        <w:rPr>
          <w:rFonts w:ascii="Calibri" w:hAnsi="Calibri" w:cs="Calibri"/>
          <w:b/>
          <w:color w:val="004C50"/>
          <w:sz w:val="22"/>
          <w:szCs w:val="22"/>
        </w:rPr>
      </w:pPr>
      <w:r w:rsidRPr="00BC5671">
        <w:rPr>
          <w:rFonts w:ascii="Calibri" w:hAnsi="Calibri" w:cs="Calibri"/>
          <w:bCs/>
          <w:color w:val="004C50"/>
          <w:sz w:val="22"/>
          <w:szCs w:val="22"/>
        </w:rPr>
        <w:t xml:space="preserve">Pak je tijd en geniet met ons mee! Ontdek ze allemaal op </w:t>
      </w:r>
      <w:hyperlink r:id="rId5" w:history="1">
        <w:r w:rsidRPr="00BC5671">
          <w:rPr>
            <w:rStyle w:val="Hyperlink"/>
            <w:rFonts w:ascii="Calibri" w:hAnsi="Calibri" w:cs="Calibri"/>
            <w:bCs/>
            <w:color w:val="004C50"/>
            <w:sz w:val="22"/>
            <w:szCs w:val="22"/>
          </w:rPr>
          <w:t>www.pasar.be/zomert</w:t>
        </w:r>
      </w:hyperlink>
    </w:p>
    <w:p w14:paraId="67D7DD08" w14:textId="77777777" w:rsidR="003E346A" w:rsidRPr="00BC5671" w:rsidRDefault="003E346A" w:rsidP="00BE715B">
      <w:pPr>
        <w:suppressAutoHyphens/>
        <w:autoSpaceDN w:val="0"/>
        <w:spacing w:after="160"/>
        <w:rPr>
          <w:rFonts w:eastAsia="Calibri"/>
          <w:color w:val="004C50"/>
          <w:kern w:val="3"/>
          <w:sz w:val="32"/>
          <w:szCs w:val="32"/>
        </w:rPr>
      </w:pPr>
    </w:p>
    <w:p w14:paraId="0591946B" w14:textId="1DA2A175" w:rsidR="00BE715B" w:rsidRPr="00BC5671" w:rsidRDefault="00BE715B" w:rsidP="00BE715B">
      <w:pPr>
        <w:suppressAutoHyphens/>
        <w:autoSpaceDN w:val="0"/>
        <w:spacing w:after="160"/>
        <w:rPr>
          <w:rFonts w:eastAsia="Calibri"/>
          <w:color w:val="004C50"/>
          <w:kern w:val="3"/>
          <w:sz w:val="32"/>
          <w:szCs w:val="32"/>
        </w:rPr>
      </w:pPr>
      <w:r w:rsidRPr="00BC5671">
        <w:rPr>
          <w:rFonts w:eastAsia="Calibri"/>
          <w:color w:val="004C50"/>
          <w:kern w:val="3"/>
          <w:sz w:val="32"/>
          <w:szCs w:val="32"/>
        </w:rPr>
        <w:t xml:space="preserve">Ontdek het </w:t>
      </w:r>
      <w:r w:rsidR="005B3CB0" w:rsidRPr="00BC5671">
        <w:rPr>
          <w:rFonts w:eastAsia="Calibri"/>
          <w:color w:val="004C50"/>
          <w:kern w:val="3"/>
          <w:sz w:val="32"/>
          <w:szCs w:val="32"/>
        </w:rPr>
        <w:t>Meetjesland</w:t>
      </w:r>
    </w:p>
    <w:p w14:paraId="147534C9" w14:textId="77777777" w:rsidR="00F45546" w:rsidRPr="009501E5" w:rsidRDefault="00F45546" w:rsidP="00F45546">
      <w:pPr>
        <w:widowControl w:val="0"/>
        <w:suppressAutoHyphens/>
        <w:jc w:val="both"/>
        <w:rPr>
          <w:rFonts w:eastAsia="Arial Unicode MS"/>
          <w:bCs/>
          <w:color w:val="004C50"/>
          <w:kern w:val="1"/>
        </w:rPr>
      </w:pPr>
      <w:r w:rsidRPr="009501E5">
        <w:rPr>
          <w:rFonts w:eastAsia="Arial Unicode MS"/>
          <w:bCs/>
          <w:color w:val="004C50"/>
          <w:kern w:val="1"/>
        </w:rPr>
        <w:t>Tussen Gent, Brugge en Breskens, ligt een paradijs met het grootste bosgebied van de provincie, velden en in het noorden een uniek krekengebied. Het Meetjesland schuift als een puzzelstuk in Zeeuws-Vlaanderen. Knotwilgen, rietkragen en waterpartijen sieren je tocht!</w:t>
      </w:r>
    </w:p>
    <w:p w14:paraId="3FB60EF1" w14:textId="7DD2E0EA" w:rsidR="005B3CB0" w:rsidRPr="00BC5671" w:rsidRDefault="005B3CB0" w:rsidP="005B3CB0">
      <w:pPr>
        <w:rPr>
          <w:color w:val="004C50"/>
          <w:sz w:val="32"/>
          <w:szCs w:val="32"/>
        </w:rPr>
      </w:pPr>
    </w:p>
    <w:p w14:paraId="466817BB" w14:textId="77777777" w:rsidR="005B3CB0" w:rsidRPr="00BC5671" w:rsidRDefault="005B3CB0" w:rsidP="005B3CB0">
      <w:pPr>
        <w:rPr>
          <w:b/>
          <w:bCs/>
          <w:color w:val="004C50"/>
        </w:rPr>
      </w:pPr>
      <w:r w:rsidRPr="00BC5671">
        <w:rPr>
          <w:b/>
          <w:bCs/>
          <w:color w:val="004C50"/>
        </w:rPr>
        <w:t>DI 1 JULI</w:t>
      </w:r>
      <w:r w:rsidRPr="00BC5671">
        <w:rPr>
          <w:b/>
          <w:bCs/>
          <w:color w:val="004C50"/>
        </w:rPr>
        <w:tab/>
        <w:t>PASAR LOCHRISTI</w:t>
      </w:r>
    </w:p>
    <w:p w14:paraId="22633528" w14:textId="77777777" w:rsidR="005B3CB0" w:rsidRPr="00BC5671" w:rsidRDefault="005B3CB0" w:rsidP="005B3CB0">
      <w:pPr>
        <w:rPr>
          <w:color w:val="004C50"/>
        </w:rPr>
      </w:pPr>
      <w:r w:rsidRPr="00BC5671">
        <w:rPr>
          <w:color w:val="004C50"/>
        </w:rPr>
        <w:t>Het kloosterbos, groene long tussen Wachtebeke en Zelzate</w:t>
      </w:r>
    </w:p>
    <w:p w14:paraId="52FAF94D" w14:textId="77777777" w:rsidR="005B3CB0" w:rsidRPr="00BC5671" w:rsidRDefault="005B3CB0" w:rsidP="005B3CB0">
      <w:pPr>
        <w:rPr>
          <w:color w:val="004C50"/>
        </w:rPr>
      </w:pPr>
      <w:r w:rsidRPr="00BC5671">
        <w:rPr>
          <w:color w:val="004C50"/>
          <w:lang w:val="nl-NL"/>
        </w:rPr>
        <w:t>9 km – 19.15 u</w:t>
      </w:r>
    </w:p>
    <w:p w14:paraId="013ADA8A" w14:textId="77777777" w:rsidR="005B3CB0" w:rsidRPr="00BC5671" w:rsidRDefault="005B3CB0" w:rsidP="005B3CB0">
      <w:pPr>
        <w:rPr>
          <w:color w:val="004C50"/>
          <w:lang w:val="nl-NL"/>
        </w:rPr>
      </w:pPr>
      <w:r w:rsidRPr="00BC5671">
        <w:rPr>
          <w:color w:val="004C50"/>
          <w:lang w:val="nl-NL"/>
        </w:rPr>
        <w:t xml:space="preserve">Start:  Parking ingang Kloosterbos, </w:t>
      </w:r>
      <w:proofErr w:type="spellStart"/>
      <w:r w:rsidRPr="00BC5671">
        <w:rPr>
          <w:color w:val="004C50"/>
          <w:lang w:val="nl-NL"/>
        </w:rPr>
        <w:t>Walderdonk</w:t>
      </w:r>
      <w:proofErr w:type="spellEnd"/>
      <w:r w:rsidRPr="00BC5671">
        <w:rPr>
          <w:color w:val="004C50"/>
          <w:lang w:val="nl-NL"/>
        </w:rPr>
        <w:t>, 9185 Wachtebeke (Lochristi) (nabij de rotonde Kennedylaan)</w:t>
      </w:r>
      <w:r w:rsidRPr="00BC5671">
        <w:rPr>
          <w:color w:val="004C50"/>
          <w:lang w:val="nl-NL"/>
        </w:rPr>
        <w:br/>
        <w:t>Je maakt een rustige boswandeling in dit natuurgebied via 2 lussen afwisselend tussen naaldbomen, berken en zomereiken, in heidegebied en langs open zandvlaktes.</w:t>
      </w:r>
    </w:p>
    <w:p w14:paraId="49DE9242" w14:textId="77777777" w:rsidR="005B3CB0" w:rsidRPr="00BC5671" w:rsidRDefault="005B3CB0" w:rsidP="005B3CB0">
      <w:pPr>
        <w:rPr>
          <w:color w:val="004C50"/>
        </w:rPr>
      </w:pPr>
      <w:r w:rsidRPr="00BC5671">
        <w:rPr>
          <w:color w:val="004C50"/>
          <w:lang w:val="nl-NL"/>
        </w:rPr>
        <w:t xml:space="preserve">Info: Luc Van Acker, </w:t>
      </w:r>
      <w:hyperlink r:id="rId6" w:history="1">
        <w:r w:rsidRPr="00BC5671">
          <w:rPr>
            <w:rStyle w:val="Hyperlink"/>
            <w:color w:val="004C50"/>
            <w:u w:val="none"/>
            <w:lang w:val="nl-NL"/>
          </w:rPr>
          <w:t>l.vanacker@skynet.be</w:t>
        </w:r>
      </w:hyperlink>
      <w:r w:rsidRPr="00BC5671">
        <w:rPr>
          <w:color w:val="004C50"/>
          <w:lang w:val="nl-NL"/>
        </w:rPr>
        <w:t>, 0477 87 64 30</w:t>
      </w:r>
    </w:p>
    <w:p w14:paraId="7A9DDBAB" w14:textId="77777777" w:rsidR="005B3CB0" w:rsidRPr="00BC5671" w:rsidRDefault="005B3CB0" w:rsidP="005B3CB0">
      <w:pPr>
        <w:rPr>
          <w:color w:val="004C50"/>
        </w:rPr>
      </w:pPr>
      <w:hyperlink r:id="rId7" w:history="1">
        <w:r w:rsidRPr="00BC5671">
          <w:rPr>
            <w:rStyle w:val="Hyperlink"/>
            <w:color w:val="004C50"/>
            <w:u w:val="none"/>
            <w:lang w:val="nl-NL"/>
          </w:rPr>
          <w:t>www.pasar.be/lochristi</w:t>
        </w:r>
      </w:hyperlink>
    </w:p>
    <w:p w14:paraId="150137CB" w14:textId="77777777" w:rsidR="005B3CB0" w:rsidRPr="00BC5671" w:rsidRDefault="005B3CB0" w:rsidP="005B3CB0">
      <w:pPr>
        <w:rPr>
          <w:color w:val="004C50"/>
        </w:rPr>
      </w:pPr>
    </w:p>
    <w:p w14:paraId="6AC62635" w14:textId="77777777" w:rsidR="005B3CB0" w:rsidRPr="00BC5671" w:rsidRDefault="005B3CB0" w:rsidP="005B3CB0">
      <w:pPr>
        <w:shd w:val="clear" w:color="auto" w:fill="FFFFFF"/>
        <w:textAlignment w:val="top"/>
        <w:rPr>
          <w:b/>
          <w:bCs/>
          <w:color w:val="004C50"/>
        </w:rPr>
      </w:pPr>
      <w:r w:rsidRPr="00BC5671">
        <w:rPr>
          <w:b/>
          <w:bCs/>
          <w:color w:val="004C50"/>
        </w:rPr>
        <w:t>DI 8 JULI</w:t>
      </w:r>
      <w:r w:rsidRPr="00BC5671">
        <w:rPr>
          <w:b/>
          <w:bCs/>
          <w:color w:val="004C50"/>
        </w:rPr>
        <w:tab/>
        <w:t>PASAR PLUS-MEETJESLAND</w:t>
      </w:r>
    </w:p>
    <w:p w14:paraId="4EB4B9B0" w14:textId="77777777" w:rsidR="005B3CB0" w:rsidRPr="00BC5671" w:rsidRDefault="005B3CB0" w:rsidP="005B3CB0">
      <w:pPr>
        <w:shd w:val="clear" w:color="auto" w:fill="FFFFFF"/>
        <w:textAlignment w:val="top"/>
        <w:rPr>
          <w:color w:val="004C50"/>
        </w:rPr>
      </w:pPr>
      <w:r w:rsidRPr="00BC5671">
        <w:rPr>
          <w:color w:val="004C50"/>
          <w:shd w:val="clear" w:color="auto" w:fill="FFFFFF"/>
        </w:rPr>
        <w:t>Adegem - buiten de wereld</w:t>
      </w:r>
    </w:p>
    <w:p w14:paraId="0644674A" w14:textId="021C4F3E" w:rsidR="005B3CB0" w:rsidRPr="00BC5671" w:rsidRDefault="00FC434B" w:rsidP="005B3CB0">
      <w:pPr>
        <w:shd w:val="clear" w:color="auto" w:fill="FFFFFF"/>
        <w:textAlignment w:val="top"/>
        <w:rPr>
          <w:color w:val="004C50"/>
        </w:rPr>
      </w:pPr>
      <w:r>
        <w:rPr>
          <w:color w:val="004C50"/>
          <w:shd w:val="clear" w:color="auto" w:fill="FFFFFF"/>
        </w:rPr>
        <w:t>7,7</w:t>
      </w:r>
      <w:r w:rsidR="005B3CB0" w:rsidRPr="00BC5671">
        <w:rPr>
          <w:color w:val="004C50"/>
          <w:shd w:val="clear" w:color="auto" w:fill="FFFFFF"/>
        </w:rPr>
        <w:t xml:space="preserve"> km – 19.15 u</w:t>
      </w:r>
    </w:p>
    <w:p w14:paraId="093B26E7" w14:textId="77777777" w:rsidR="005B3CB0" w:rsidRPr="00BC5671" w:rsidRDefault="005B3CB0" w:rsidP="005B3CB0">
      <w:pPr>
        <w:shd w:val="clear" w:color="auto" w:fill="FFFFFF"/>
        <w:textAlignment w:val="top"/>
        <w:rPr>
          <w:color w:val="004C50"/>
        </w:rPr>
      </w:pPr>
      <w:r w:rsidRPr="00BC5671">
        <w:rPr>
          <w:color w:val="004C50"/>
        </w:rPr>
        <w:t>Start: Café Welkom, Appelboom 5, 9991 Adegem (Maldegem) </w:t>
      </w:r>
    </w:p>
    <w:p w14:paraId="3D50150E" w14:textId="77777777" w:rsidR="005B3CB0" w:rsidRPr="00BC5671" w:rsidRDefault="005B3CB0" w:rsidP="005B3CB0">
      <w:pPr>
        <w:shd w:val="clear" w:color="auto" w:fill="FFFFFF"/>
        <w:textAlignment w:val="top"/>
        <w:rPr>
          <w:color w:val="004C50"/>
        </w:rPr>
      </w:pPr>
      <w:r w:rsidRPr="00BC5671">
        <w:rPr>
          <w:color w:val="004C50"/>
        </w:rPr>
        <w:t xml:space="preserve">Stap mee over de flanken van de </w:t>
      </w:r>
      <w:proofErr w:type="spellStart"/>
      <w:r w:rsidRPr="00BC5671">
        <w:rPr>
          <w:color w:val="004C50"/>
        </w:rPr>
        <w:t>Meetjeslandse</w:t>
      </w:r>
      <w:proofErr w:type="spellEnd"/>
      <w:r w:rsidRPr="00BC5671">
        <w:rPr>
          <w:color w:val="004C50"/>
        </w:rPr>
        <w:t xml:space="preserve"> </w:t>
      </w:r>
      <w:proofErr w:type="spellStart"/>
      <w:r w:rsidRPr="00BC5671">
        <w:rPr>
          <w:color w:val="004C50"/>
        </w:rPr>
        <w:t>cuesta</w:t>
      </w:r>
      <w:proofErr w:type="spellEnd"/>
      <w:r w:rsidRPr="00BC5671">
        <w:rPr>
          <w:color w:val="004C50"/>
        </w:rPr>
        <w:t xml:space="preserve"> en ontdek de vele, pittoreske trage wegen en weidse uitzichten.</w:t>
      </w:r>
    </w:p>
    <w:p w14:paraId="44448936" w14:textId="77777777" w:rsidR="005B3CB0" w:rsidRPr="00BC5671" w:rsidRDefault="005B3CB0" w:rsidP="005B3CB0">
      <w:pPr>
        <w:shd w:val="clear" w:color="auto" w:fill="FFFFFF"/>
        <w:textAlignment w:val="top"/>
        <w:rPr>
          <w:color w:val="004C50"/>
        </w:rPr>
      </w:pPr>
      <w:r w:rsidRPr="00BC5671">
        <w:rPr>
          <w:color w:val="004C50"/>
        </w:rPr>
        <w:t xml:space="preserve">Info: </w:t>
      </w:r>
      <w:r w:rsidRPr="00BC5671">
        <w:rPr>
          <w:color w:val="004C50"/>
          <w:lang w:val="nl-NL"/>
        </w:rPr>
        <w:t>Koen Trenson, </w:t>
      </w:r>
      <w:hyperlink r:id="rId8" w:history="1">
        <w:r w:rsidRPr="00BC5671">
          <w:rPr>
            <w:rStyle w:val="Hyperlink"/>
            <w:color w:val="004C50"/>
            <w:u w:val="none"/>
            <w:lang w:val="nl-NL"/>
          </w:rPr>
          <w:t>pasarplus.meetjesland@gmail.com</w:t>
        </w:r>
      </w:hyperlink>
      <w:r w:rsidRPr="00BC5671">
        <w:rPr>
          <w:color w:val="004C50"/>
          <w:lang w:val="nl-NL"/>
        </w:rPr>
        <w:t>, 0494 79 40 79</w:t>
      </w:r>
    </w:p>
    <w:p w14:paraId="1450AF44" w14:textId="77777777" w:rsidR="005B3CB0" w:rsidRDefault="005B3CB0" w:rsidP="005B3CB0">
      <w:pPr>
        <w:shd w:val="clear" w:color="auto" w:fill="FFFFFF"/>
        <w:textAlignment w:val="top"/>
        <w:rPr>
          <w:color w:val="004C50"/>
        </w:rPr>
      </w:pPr>
      <w:hyperlink r:id="rId9" w:history="1">
        <w:r w:rsidRPr="00FC434B">
          <w:rPr>
            <w:rStyle w:val="Hyperlink"/>
            <w:color w:val="004C50"/>
            <w:u w:val="none"/>
          </w:rPr>
          <w:t>www.pasar.be/plus-meetjesland</w:t>
        </w:r>
      </w:hyperlink>
    </w:p>
    <w:p w14:paraId="2430A6AD" w14:textId="77777777" w:rsidR="0067330A" w:rsidRDefault="0067330A" w:rsidP="005B3CB0">
      <w:pPr>
        <w:shd w:val="clear" w:color="auto" w:fill="FFFFFF"/>
        <w:textAlignment w:val="top"/>
        <w:rPr>
          <w:color w:val="004C50"/>
        </w:rPr>
      </w:pPr>
    </w:p>
    <w:p w14:paraId="2A2F9AC2" w14:textId="4A532655" w:rsidR="0067330A" w:rsidRPr="00BC5671" w:rsidRDefault="0067330A" w:rsidP="0067330A">
      <w:pPr>
        <w:shd w:val="clear" w:color="auto" w:fill="FDFDFD"/>
        <w:rPr>
          <w:rFonts w:eastAsia="Times New Roman"/>
          <w:color w:val="004C50"/>
          <w:lang w:eastAsia="nl-BE"/>
        </w:rPr>
      </w:pPr>
      <w:r w:rsidRPr="00BC5671">
        <w:rPr>
          <w:rFonts w:eastAsia="Times New Roman"/>
          <w:b/>
          <w:bCs/>
          <w:color w:val="004C50"/>
          <w:lang w:eastAsia="nl-BE"/>
        </w:rPr>
        <w:t xml:space="preserve">DI </w:t>
      </w:r>
      <w:r>
        <w:rPr>
          <w:rFonts w:eastAsia="Times New Roman"/>
          <w:b/>
          <w:bCs/>
          <w:color w:val="004C50"/>
          <w:lang w:eastAsia="nl-BE"/>
        </w:rPr>
        <w:t>15</w:t>
      </w:r>
      <w:r w:rsidRPr="00BC5671">
        <w:rPr>
          <w:rFonts w:eastAsia="Times New Roman"/>
          <w:b/>
          <w:bCs/>
          <w:color w:val="004C50"/>
          <w:lang w:eastAsia="nl-BE"/>
        </w:rPr>
        <w:t xml:space="preserve"> JULI</w:t>
      </w:r>
      <w:r w:rsidRPr="00BC5671">
        <w:rPr>
          <w:rFonts w:eastAsia="Times New Roman"/>
          <w:b/>
          <w:bCs/>
          <w:color w:val="004C50"/>
          <w:lang w:eastAsia="nl-BE"/>
        </w:rPr>
        <w:tab/>
        <w:t xml:space="preserve">PASAR </w:t>
      </w:r>
      <w:r>
        <w:rPr>
          <w:rFonts w:eastAsia="Times New Roman"/>
          <w:b/>
          <w:bCs/>
          <w:color w:val="004C50"/>
          <w:lang w:eastAsia="nl-BE"/>
        </w:rPr>
        <w:t>LIEVEGEM</w:t>
      </w:r>
      <w:r w:rsidRPr="00BC5671">
        <w:rPr>
          <w:rFonts w:eastAsia="Times New Roman"/>
          <w:color w:val="004C50"/>
          <w:lang w:eastAsia="nl-BE"/>
        </w:rPr>
        <w:br/>
      </w:r>
      <w:r>
        <w:rPr>
          <w:rFonts w:eastAsia="Times New Roman"/>
          <w:color w:val="004C50"/>
          <w:lang w:eastAsia="nl-BE"/>
        </w:rPr>
        <w:t>Langs oude kastelen</w:t>
      </w:r>
      <w:r w:rsidR="00D75801">
        <w:rPr>
          <w:rFonts w:eastAsia="Times New Roman"/>
          <w:color w:val="004C50"/>
          <w:lang w:eastAsia="nl-BE"/>
        </w:rPr>
        <w:t xml:space="preserve"> op de boerenbuiten</w:t>
      </w:r>
    </w:p>
    <w:p w14:paraId="7F50BBC5" w14:textId="59E3436F" w:rsidR="0067330A" w:rsidRPr="00BC5671" w:rsidRDefault="0067330A" w:rsidP="0067330A">
      <w:pPr>
        <w:shd w:val="clear" w:color="auto" w:fill="FDFDFD"/>
        <w:rPr>
          <w:rFonts w:eastAsia="Times New Roman"/>
          <w:color w:val="004C50"/>
          <w:lang w:eastAsia="nl-BE"/>
        </w:rPr>
      </w:pPr>
      <w:r w:rsidRPr="00BC5671">
        <w:rPr>
          <w:rFonts w:eastAsia="Times New Roman"/>
          <w:color w:val="004C50"/>
          <w:lang w:eastAsia="nl-BE"/>
        </w:rPr>
        <w:t>7</w:t>
      </w:r>
      <w:r w:rsidR="00D75801">
        <w:rPr>
          <w:rFonts w:eastAsia="Times New Roman"/>
          <w:color w:val="004C50"/>
          <w:lang w:eastAsia="nl-BE"/>
        </w:rPr>
        <w:t>,5</w:t>
      </w:r>
      <w:r w:rsidRPr="00BC5671">
        <w:rPr>
          <w:rFonts w:eastAsia="Times New Roman"/>
          <w:color w:val="004C50"/>
          <w:lang w:eastAsia="nl-BE"/>
        </w:rPr>
        <w:t xml:space="preserve"> km – 19.15 u</w:t>
      </w:r>
    </w:p>
    <w:p w14:paraId="574076B7" w14:textId="6242D495" w:rsidR="0067330A" w:rsidRPr="00BC5671" w:rsidRDefault="0067330A" w:rsidP="0067330A">
      <w:pPr>
        <w:shd w:val="clear" w:color="auto" w:fill="FDFDFD"/>
        <w:rPr>
          <w:rFonts w:eastAsia="Times New Roman"/>
          <w:color w:val="004C50"/>
          <w:lang w:eastAsia="nl-BE"/>
        </w:rPr>
      </w:pPr>
      <w:r w:rsidRPr="00BC5671">
        <w:rPr>
          <w:rFonts w:eastAsia="Times New Roman"/>
          <w:color w:val="004C50"/>
          <w:lang w:eastAsia="nl-BE"/>
        </w:rPr>
        <w:t xml:space="preserve">Start: </w:t>
      </w:r>
      <w:r w:rsidR="00D75801">
        <w:rPr>
          <w:rFonts w:eastAsia="Times New Roman"/>
          <w:color w:val="004C50"/>
          <w:lang w:eastAsia="nl-BE"/>
        </w:rPr>
        <w:t xml:space="preserve">Café Den </w:t>
      </w:r>
      <w:proofErr w:type="spellStart"/>
      <w:r w:rsidR="00D75801">
        <w:rPr>
          <w:rFonts w:eastAsia="Times New Roman"/>
          <w:color w:val="004C50"/>
          <w:lang w:eastAsia="nl-BE"/>
        </w:rPr>
        <w:t>Vlaamschen</w:t>
      </w:r>
      <w:proofErr w:type="spellEnd"/>
      <w:r w:rsidR="00D75801">
        <w:rPr>
          <w:rFonts w:eastAsia="Times New Roman"/>
          <w:color w:val="004C50"/>
          <w:lang w:eastAsia="nl-BE"/>
        </w:rPr>
        <w:t xml:space="preserve"> Leeuw</w:t>
      </w:r>
      <w:r w:rsidR="00C763AF">
        <w:rPr>
          <w:rFonts w:eastAsia="Times New Roman"/>
          <w:color w:val="004C50"/>
          <w:lang w:eastAsia="nl-BE"/>
        </w:rPr>
        <w:t>, Kasteeldreef 14, 9920 Lovendegem (</w:t>
      </w:r>
      <w:proofErr w:type="spellStart"/>
      <w:r w:rsidR="00C763AF">
        <w:rPr>
          <w:rFonts w:eastAsia="Times New Roman"/>
          <w:color w:val="004C50"/>
          <w:lang w:eastAsia="nl-BE"/>
        </w:rPr>
        <w:t>Lievegem</w:t>
      </w:r>
      <w:proofErr w:type="spellEnd"/>
      <w:r w:rsidR="00C763AF">
        <w:rPr>
          <w:rFonts w:eastAsia="Times New Roman"/>
          <w:color w:val="004C50"/>
          <w:lang w:eastAsia="nl-BE"/>
        </w:rPr>
        <w:t>)</w:t>
      </w:r>
    </w:p>
    <w:p w14:paraId="5F1737F3" w14:textId="2317DC9F" w:rsidR="0067330A" w:rsidRPr="00BC5671" w:rsidRDefault="0067330A" w:rsidP="0067330A">
      <w:pPr>
        <w:shd w:val="clear" w:color="auto" w:fill="FDFDFD"/>
        <w:rPr>
          <w:rFonts w:eastAsia="Times New Roman"/>
          <w:color w:val="004C50"/>
          <w:lang w:eastAsia="nl-BE"/>
        </w:rPr>
      </w:pPr>
      <w:r w:rsidRPr="00BC5671">
        <w:rPr>
          <w:rFonts w:eastAsia="Times New Roman"/>
          <w:color w:val="004C50"/>
          <w:lang w:eastAsia="nl-BE"/>
        </w:rPr>
        <w:lastRenderedPageBreak/>
        <w:t xml:space="preserve">Je wandelt </w:t>
      </w:r>
      <w:r w:rsidR="00C763AF">
        <w:rPr>
          <w:rFonts w:eastAsia="Times New Roman"/>
          <w:color w:val="004C50"/>
          <w:lang w:eastAsia="nl-BE"/>
        </w:rPr>
        <w:t xml:space="preserve">langs het Kasteel Dons de </w:t>
      </w:r>
      <w:proofErr w:type="spellStart"/>
      <w:r w:rsidR="00C763AF">
        <w:rPr>
          <w:rFonts w:eastAsia="Times New Roman"/>
          <w:color w:val="004C50"/>
          <w:lang w:eastAsia="nl-BE"/>
        </w:rPr>
        <w:t>Lovendeghem</w:t>
      </w:r>
      <w:proofErr w:type="spellEnd"/>
      <w:r w:rsidR="00410DE5">
        <w:rPr>
          <w:rFonts w:eastAsia="Times New Roman"/>
          <w:color w:val="004C50"/>
          <w:lang w:eastAsia="nl-BE"/>
        </w:rPr>
        <w:t xml:space="preserve">, het Huis van </w:t>
      </w:r>
      <w:proofErr w:type="spellStart"/>
      <w:r w:rsidR="00410DE5">
        <w:rPr>
          <w:rFonts w:eastAsia="Times New Roman"/>
          <w:color w:val="004C50"/>
          <w:lang w:eastAsia="nl-BE"/>
        </w:rPr>
        <w:t>Lievegem</w:t>
      </w:r>
      <w:proofErr w:type="spellEnd"/>
      <w:r w:rsidR="00410DE5">
        <w:rPr>
          <w:rFonts w:eastAsia="Times New Roman"/>
          <w:color w:val="004C50"/>
          <w:lang w:eastAsia="nl-BE"/>
        </w:rPr>
        <w:t xml:space="preserve">, de Bloemenmeisjes en de </w:t>
      </w:r>
      <w:proofErr w:type="spellStart"/>
      <w:r w:rsidR="00410DE5">
        <w:rPr>
          <w:rFonts w:eastAsia="Times New Roman"/>
          <w:color w:val="004C50"/>
          <w:lang w:eastAsia="nl-BE"/>
        </w:rPr>
        <w:t>Noense</w:t>
      </w:r>
      <w:proofErr w:type="spellEnd"/>
      <w:r w:rsidR="00410DE5">
        <w:rPr>
          <w:rFonts w:eastAsia="Times New Roman"/>
          <w:color w:val="004C50"/>
          <w:lang w:eastAsia="nl-BE"/>
        </w:rPr>
        <w:t xml:space="preserve"> wegel</w:t>
      </w:r>
      <w:r w:rsidRPr="00BC5671">
        <w:rPr>
          <w:rFonts w:eastAsia="Times New Roman"/>
          <w:color w:val="004C50"/>
          <w:lang w:eastAsia="nl-BE"/>
        </w:rPr>
        <w:t>.</w:t>
      </w:r>
    </w:p>
    <w:p w14:paraId="478F48BD" w14:textId="77777777" w:rsidR="00F45546" w:rsidRDefault="0067330A" w:rsidP="002F2412">
      <w:pPr>
        <w:shd w:val="clear" w:color="auto" w:fill="FDFDFD"/>
        <w:rPr>
          <w:color w:val="004C50"/>
        </w:rPr>
      </w:pPr>
      <w:r w:rsidRPr="00410DE5">
        <w:rPr>
          <w:rFonts w:eastAsia="Times New Roman"/>
          <w:color w:val="004C50"/>
          <w:lang w:eastAsia="nl-BE"/>
        </w:rPr>
        <w:t>Info:</w:t>
      </w:r>
      <w:r w:rsidR="00410DE5" w:rsidRPr="00410DE5">
        <w:rPr>
          <w:rFonts w:eastAsia="Times New Roman"/>
          <w:color w:val="004C50"/>
          <w:lang w:eastAsia="nl-BE"/>
        </w:rPr>
        <w:t xml:space="preserve"> </w:t>
      </w:r>
      <w:r w:rsidR="005B3CB0" w:rsidRPr="00BC5671">
        <w:rPr>
          <w:color w:val="004C50"/>
        </w:rPr>
        <w:t xml:space="preserve">Geert Dauw, </w:t>
      </w:r>
      <w:hyperlink r:id="rId10" w:history="1">
        <w:r w:rsidR="005B3CB0" w:rsidRPr="00BC5671">
          <w:rPr>
            <w:rStyle w:val="Hyperlink"/>
            <w:color w:val="004C50"/>
            <w:u w:val="none"/>
          </w:rPr>
          <w:t>teampasarwaarschoot@telenet.be</w:t>
        </w:r>
      </w:hyperlink>
      <w:r w:rsidR="005B3CB0" w:rsidRPr="00BC5671">
        <w:rPr>
          <w:color w:val="004C50"/>
        </w:rPr>
        <w:t>, 0498 08 34 42</w:t>
      </w:r>
    </w:p>
    <w:p w14:paraId="17EA79E5" w14:textId="07AB5ECE" w:rsidR="005B3CB0" w:rsidRPr="00F45546" w:rsidRDefault="00F45546" w:rsidP="002F2412">
      <w:pPr>
        <w:shd w:val="clear" w:color="auto" w:fill="FDFDFD"/>
        <w:rPr>
          <w:color w:val="004C50"/>
        </w:rPr>
      </w:pPr>
      <w:hyperlink r:id="rId11" w:history="1">
        <w:r w:rsidRPr="00F45546">
          <w:rPr>
            <w:rStyle w:val="Hyperlink"/>
            <w:color w:val="004C50"/>
          </w:rPr>
          <w:t>www.pasar.be/lievegem</w:t>
        </w:r>
      </w:hyperlink>
    </w:p>
    <w:p w14:paraId="1E1B7CFC" w14:textId="77777777" w:rsidR="00F45546" w:rsidRDefault="00F45546" w:rsidP="005B3CB0">
      <w:pPr>
        <w:shd w:val="clear" w:color="auto" w:fill="FDFDFD"/>
        <w:rPr>
          <w:rFonts w:eastAsia="Times New Roman"/>
          <w:b/>
          <w:bCs/>
          <w:color w:val="004C50"/>
          <w:lang w:eastAsia="nl-BE"/>
        </w:rPr>
      </w:pPr>
    </w:p>
    <w:p w14:paraId="680D65AD" w14:textId="115FAA78" w:rsidR="005B3CB0" w:rsidRPr="00BC5671" w:rsidRDefault="005B3CB0" w:rsidP="005B3CB0">
      <w:pPr>
        <w:shd w:val="clear" w:color="auto" w:fill="FDFDFD"/>
        <w:rPr>
          <w:rFonts w:eastAsia="Times New Roman"/>
          <w:color w:val="004C50"/>
          <w:lang w:eastAsia="nl-BE"/>
        </w:rPr>
      </w:pPr>
      <w:r w:rsidRPr="00BC5671">
        <w:rPr>
          <w:rFonts w:eastAsia="Times New Roman"/>
          <w:b/>
          <w:bCs/>
          <w:color w:val="004C50"/>
          <w:lang w:eastAsia="nl-BE"/>
        </w:rPr>
        <w:t>DI 22 JULI</w:t>
      </w:r>
      <w:r w:rsidRPr="00BC5671">
        <w:rPr>
          <w:rFonts w:eastAsia="Times New Roman"/>
          <w:b/>
          <w:bCs/>
          <w:color w:val="004C50"/>
          <w:lang w:eastAsia="nl-BE"/>
        </w:rPr>
        <w:tab/>
        <w:t>PASAR ASSENEDE</w:t>
      </w:r>
      <w:r w:rsidRPr="00BC5671">
        <w:rPr>
          <w:rFonts w:eastAsia="Times New Roman"/>
          <w:color w:val="004C50"/>
          <w:lang w:eastAsia="nl-BE"/>
        </w:rPr>
        <w:br/>
        <w:t xml:space="preserve">Avondwandeling in de bossen van </w:t>
      </w:r>
      <w:proofErr w:type="spellStart"/>
      <w:r w:rsidRPr="00BC5671">
        <w:rPr>
          <w:rFonts w:eastAsia="Times New Roman"/>
          <w:color w:val="004C50"/>
          <w:lang w:eastAsia="nl-BE"/>
        </w:rPr>
        <w:t>Oosteeklo</w:t>
      </w:r>
      <w:proofErr w:type="spellEnd"/>
    </w:p>
    <w:p w14:paraId="650291FC" w14:textId="77777777" w:rsidR="005B3CB0" w:rsidRPr="00BC5671" w:rsidRDefault="005B3CB0" w:rsidP="005B3CB0">
      <w:pPr>
        <w:shd w:val="clear" w:color="auto" w:fill="FDFDFD"/>
        <w:rPr>
          <w:rFonts w:eastAsia="Times New Roman"/>
          <w:color w:val="004C50"/>
          <w:lang w:eastAsia="nl-BE"/>
        </w:rPr>
      </w:pPr>
      <w:r w:rsidRPr="00BC5671">
        <w:rPr>
          <w:rFonts w:eastAsia="Times New Roman"/>
          <w:color w:val="004C50"/>
          <w:lang w:eastAsia="nl-BE"/>
        </w:rPr>
        <w:t>7 km – 19.15 u</w:t>
      </w:r>
    </w:p>
    <w:p w14:paraId="2EA75F38" w14:textId="77777777" w:rsidR="005B3CB0" w:rsidRPr="00BC5671" w:rsidRDefault="005B3CB0" w:rsidP="005B3CB0">
      <w:pPr>
        <w:shd w:val="clear" w:color="auto" w:fill="FDFDFD"/>
        <w:rPr>
          <w:rFonts w:eastAsia="Times New Roman"/>
          <w:color w:val="004C50"/>
          <w:lang w:eastAsia="nl-BE"/>
        </w:rPr>
      </w:pPr>
      <w:r w:rsidRPr="00BC5671">
        <w:rPr>
          <w:rFonts w:eastAsia="Times New Roman"/>
          <w:color w:val="004C50"/>
          <w:lang w:eastAsia="nl-BE"/>
        </w:rPr>
        <w:t xml:space="preserve">Start: Parking </w:t>
      </w:r>
      <w:proofErr w:type="spellStart"/>
      <w:r w:rsidRPr="00BC5671">
        <w:rPr>
          <w:rFonts w:eastAsia="Times New Roman"/>
          <w:color w:val="004C50"/>
          <w:lang w:eastAsia="nl-BE"/>
        </w:rPr>
        <w:t>manège</w:t>
      </w:r>
      <w:proofErr w:type="spellEnd"/>
      <w:r w:rsidRPr="00BC5671">
        <w:rPr>
          <w:rFonts w:eastAsia="Times New Roman"/>
          <w:color w:val="004C50"/>
          <w:lang w:eastAsia="nl-BE"/>
        </w:rPr>
        <w:t xml:space="preserve"> Heidebos, Heide 40, 9968 </w:t>
      </w:r>
      <w:proofErr w:type="spellStart"/>
      <w:r w:rsidRPr="00BC5671">
        <w:rPr>
          <w:rFonts w:eastAsia="Times New Roman"/>
          <w:color w:val="004C50"/>
          <w:lang w:eastAsia="nl-BE"/>
        </w:rPr>
        <w:t>Oosteeklo</w:t>
      </w:r>
      <w:proofErr w:type="spellEnd"/>
      <w:r w:rsidRPr="00BC5671">
        <w:rPr>
          <w:rFonts w:eastAsia="Times New Roman"/>
          <w:color w:val="004C50"/>
          <w:lang w:eastAsia="nl-BE"/>
        </w:rPr>
        <w:t xml:space="preserve"> (Assenede)</w:t>
      </w:r>
    </w:p>
    <w:p w14:paraId="65FCA5AF" w14:textId="77777777" w:rsidR="005B3CB0" w:rsidRPr="00BC5671" w:rsidRDefault="005B3CB0" w:rsidP="005B3CB0">
      <w:pPr>
        <w:shd w:val="clear" w:color="auto" w:fill="FDFDFD"/>
        <w:rPr>
          <w:rFonts w:eastAsia="Times New Roman"/>
          <w:color w:val="004C50"/>
          <w:lang w:eastAsia="nl-BE"/>
        </w:rPr>
      </w:pPr>
      <w:r w:rsidRPr="00BC5671">
        <w:rPr>
          <w:rFonts w:eastAsia="Times New Roman"/>
          <w:color w:val="004C50"/>
          <w:lang w:eastAsia="nl-BE"/>
        </w:rPr>
        <w:t>Je wandelt dwars door de bossen, langs de Antwerpse Heirweg en de immense Duitse bunkerrij uit WO I (cultureel erfgoed).</w:t>
      </w:r>
    </w:p>
    <w:p w14:paraId="286D0936" w14:textId="77777777" w:rsidR="005B3CB0" w:rsidRPr="00BC5671" w:rsidRDefault="005B3CB0" w:rsidP="005B3CB0">
      <w:pPr>
        <w:shd w:val="clear" w:color="auto" w:fill="FDFDFD"/>
        <w:rPr>
          <w:color w:val="004C50"/>
          <w:lang w:val="es-ES"/>
        </w:rPr>
      </w:pPr>
      <w:r w:rsidRPr="00BC5671">
        <w:rPr>
          <w:rFonts w:eastAsia="Times New Roman"/>
          <w:color w:val="004C50"/>
          <w:lang w:val="es-ES" w:eastAsia="nl-BE"/>
        </w:rPr>
        <w:t xml:space="preserve">Info: Carlos </w:t>
      </w:r>
      <w:proofErr w:type="spellStart"/>
      <w:r w:rsidRPr="00BC5671">
        <w:rPr>
          <w:rFonts w:eastAsia="Times New Roman"/>
          <w:color w:val="004C50"/>
          <w:lang w:val="es-ES" w:eastAsia="nl-BE"/>
        </w:rPr>
        <w:t>Poelman</w:t>
      </w:r>
      <w:proofErr w:type="spellEnd"/>
      <w:r w:rsidRPr="00BC5671">
        <w:rPr>
          <w:rFonts w:eastAsia="Times New Roman"/>
          <w:color w:val="004C50"/>
          <w:lang w:val="es-ES" w:eastAsia="nl-BE"/>
        </w:rPr>
        <w:t xml:space="preserve">, </w:t>
      </w:r>
      <w:hyperlink r:id="rId12" w:history="1">
        <w:r w:rsidRPr="00BC5671">
          <w:rPr>
            <w:rStyle w:val="Hyperlink"/>
            <w:rFonts w:eastAsia="Times New Roman"/>
            <w:color w:val="004C50"/>
            <w:u w:val="none"/>
            <w:lang w:val="es-ES" w:eastAsia="nl-BE"/>
          </w:rPr>
          <w:t>carlos.poelman@telenet.be, </w:t>
        </w:r>
      </w:hyperlink>
      <w:r w:rsidRPr="00BC5671">
        <w:rPr>
          <w:rFonts w:eastAsia="Times New Roman"/>
          <w:color w:val="004C50"/>
          <w:lang w:val="es-ES" w:eastAsia="nl-BE"/>
        </w:rPr>
        <w:t>0479 29 69 23</w:t>
      </w:r>
    </w:p>
    <w:p w14:paraId="006891E6" w14:textId="4EFD822C" w:rsidR="00F45546" w:rsidRPr="00BC5671" w:rsidRDefault="005B3CB0" w:rsidP="005B3CB0">
      <w:pPr>
        <w:shd w:val="clear" w:color="auto" w:fill="FDFDFD"/>
        <w:rPr>
          <w:color w:val="004C50"/>
        </w:rPr>
      </w:pPr>
      <w:hyperlink r:id="rId13" w:history="1">
        <w:r w:rsidRPr="00BC5671">
          <w:rPr>
            <w:rStyle w:val="Hyperlink"/>
            <w:rFonts w:eastAsia="Times New Roman"/>
            <w:color w:val="004C50"/>
            <w:u w:val="none"/>
            <w:lang w:eastAsia="nl-BE"/>
          </w:rPr>
          <w:t>www.pasar.be/assenede</w:t>
        </w:r>
      </w:hyperlink>
    </w:p>
    <w:p w14:paraId="7E5FBF19" w14:textId="77777777" w:rsidR="005B3CB0" w:rsidRPr="00BC5671" w:rsidRDefault="005B3CB0" w:rsidP="005B3CB0">
      <w:pPr>
        <w:shd w:val="clear" w:color="auto" w:fill="FDFDFD"/>
        <w:rPr>
          <w:color w:val="004C50"/>
        </w:rPr>
      </w:pPr>
    </w:p>
    <w:p w14:paraId="3A332EB9" w14:textId="77777777" w:rsidR="005B3CB0" w:rsidRPr="00BC5671" w:rsidRDefault="005B3CB0" w:rsidP="005B3CB0">
      <w:pPr>
        <w:rPr>
          <w:b/>
          <w:bCs/>
          <w:color w:val="004C50"/>
        </w:rPr>
      </w:pPr>
      <w:r w:rsidRPr="00BC5671">
        <w:rPr>
          <w:b/>
          <w:bCs/>
          <w:color w:val="004C50"/>
        </w:rPr>
        <w:t>DI 29 JULI</w:t>
      </w:r>
      <w:r w:rsidRPr="00BC5671">
        <w:rPr>
          <w:b/>
          <w:bCs/>
          <w:color w:val="004C50"/>
        </w:rPr>
        <w:tab/>
        <w:t>PASAR IN ZELZATE</w:t>
      </w:r>
    </w:p>
    <w:p w14:paraId="589446CC" w14:textId="77777777" w:rsidR="005B3CB0" w:rsidRPr="00BC5671" w:rsidRDefault="005B3CB0" w:rsidP="005B3CB0">
      <w:pPr>
        <w:rPr>
          <w:color w:val="004C50"/>
        </w:rPr>
      </w:pPr>
      <w:r w:rsidRPr="00BC5671">
        <w:rPr>
          <w:color w:val="004C50"/>
        </w:rPr>
        <w:t>Over de Nederlandse grens tussen natuur en industrie</w:t>
      </w:r>
    </w:p>
    <w:p w14:paraId="4B6CE6E9" w14:textId="77777777" w:rsidR="005B3CB0" w:rsidRPr="00BC5671" w:rsidRDefault="005B3CB0" w:rsidP="005B3CB0">
      <w:pPr>
        <w:rPr>
          <w:color w:val="004C50"/>
        </w:rPr>
      </w:pPr>
      <w:r w:rsidRPr="00BC5671">
        <w:rPr>
          <w:color w:val="004C50"/>
        </w:rPr>
        <w:t>8,5 km – 19.15 u</w:t>
      </w:r>
    </w:p>
    <w:p w14:paraId="2BE35A94" w14:textId="77777777" w:rsidR="005B3CB0" w:rsidRPr="00BC5671" w:rsidRDefault="005B3CB0" w:rsidP="005B3CB0">
      <w:pPr>
        <w:rPr>
          <w:color w:val="004C50"/>
        </w:rPr>
      </w:pPr>
      <w:r w:rsidRPr="00BC5671">
        <w:rPr>
          <w:color w:val="004C50"/>
        </w:rPr>
        <w:t>Start: De Kring, Kerkstraat 56, 9960 Zelzate</w:t>
      </w:r>
    </w:p>
    <w:p w14:paraId="4C16A2C0" w14:textId="7A212971" w:rsidR="005B3CB0" w:rsidRPr="00BC5671" w:rsidRDefault="005B3CB0" w:rsidP="005B3CB0">
      <w:pPr>
        <w:rPr>
          <w:color w:val="004C50"/>
        </w:rPr>
      </w:pPr>
      <w:r w:rsidRPr="00BC5671">
        <w:rPr>
          <w:color w:val="004C50"/>
        </w:rPr>
        <w:t xml:space="preserve">Voorbij het park van Zelzate steek je de Nederlandse grens over en stap je naar </w:t>
      </w:r>
      <w:proofErr w:type="spellStart"/>
      <w:r w:rsidRPr="00BC5671">
        <w:rPr>
          <w:color w:val="004C50"/>
        </w:rPr>
        <w:t>Canisvliet</w:t>
      </w:r>
      <w:proofErr w:type="spellEnd"/>
      <w:r w:rsidRPr="00BC5671">
        <w:rPr>
          <w:color w:val="004C50"/>
        </w:rPr>
        <w:t>, een schitterend natuurgebied rond een mooie kreek. Je keert terug doorheen de polders.</w:t>
      </w:r>
    </w:p>
    <w:p w14:paraId="1B6E886D" w14:textId="77777777" w:rsidR="005B3CB0" w:rsidRPr="00BC5671" w:rsidRDefault="005B3CB0" w:rsidP="005B3CB0">
      <w:pPr>
        <w:rPr>
          <w:color w:val="004C50"/>
        </w:rPr>
      </w:pPr>
      <w:r w:rsidRPr="00BC5671">
        <w:rPr>
          <w:color w:val="004C50"/>
        </w:rPr>
        <w:t xml:space="preserve">Info: </w:t>
      </w:r>
      <w:r w:rsidRPr="00BC5671">
        <w:rPr>
          <w:rFonts w:eastAsia="Times New Roman"/>
          <w:color w:val="004C50"/>
          <w:lang w:eastAsia="nl-BE"/>
        </w:rPr>
        <w:t xml:space="preserve">Mark De Dapper, </w:t>
      </w:r>
      <w:hyperlink r:id="rId14" w:history="1">
        <w:r w:rsidRPr="00BC5671">
          <w:rPr>
            <w:rStyle w:val="Hyperlink"/>
            <w:rFonts w:eastAsia="Times New Roman"/>
            <w:color w:val="004C50"/>
            <w:u w:val="none"/>
            <w:lang w:eastAsia="nl-BE"/>
          </w:rPr>
          <w:t>markdedapper@telenet.be</w:t>
        </w:r>
      </w:hyperlink>
      <w:r w:rsidRPr="00BC5671">
        <w:rPr>
          <w:rFonts w:eastAsia="Times New Roman"/>
          <w:color w:val="004C50"/>
          <w:lang w:eastAsia="nl-BE"/>
        </w:rPr>
        <w:t xml:space="preserve">,  0488 28 29 18 </w:t>
      </w:r>
    </w:p>
    <w:p w14:paraId="7A748DEB" w14:textId="77777777" w:rsidR="005B3CB0" w:rsidRPr="00BC5671" w:rsidRDefault="005B3CB0" w:rsidP="005B3CB0">
      <w:pPr>
        <w:rPr>
          <w:color w:val="004C50"/>
        </w:rPr>
      </w:pPr>
      <w:hyperlink r:id="rId15" w:history="1">
        <w:r w:rsidRPr="00BC5671">
          <w:rPr>
            <w:rStyle w:val="Hyperlink"/>
            <w:color w:val="004C50"/>
            <w:u w:val="none"/>
          </w:rPr>
          <w:t>www.pasar.be/regio-extra-gent-eeklo</w:t>
        </w:r>
      </w:hyperlink>
    </w:p>
    <w:p w14:paraId="647565C8" w14:textId="77777777" w:rsidR="005B3CB0" w:rsidRPr="00BC5671" w:rsidRDefault="005B3CB0" w:rsidP="005B3CB0">
      <w:pPr>
        <w:shd w:val="clear" w:color="auto" w:fill="FDFDFD"/>
        <w:rPr>
          <w:color w:val="004C50"/>
        </w:rPr>
      </w:pPr>
    </w:p>
    <w:p w14:paraId="06CE9BC7" w14:textId="77777777" w:rsidR="005B3CB0" w:rsidRPr="00BC5671" w:rsidRDefault="005B3CB0" w:rsidP="005B3CB0">
      <w:pPr>
        <w:rPr>
          <w:rFonts w:eastAsia="Times New Roman"/>
          <w:b/>
          <w:bCs/>
          <w:color w:val="004C50"/>
        </w:rPr>
      </w:pPr>
      <w:r w:rsidRPr="00BC5671">
        <w:rPr>
          <w:rFonts w:eastAsia="Times New Roman"/>
          <w:b/>
          <w:bCs/>
          <w:color w:val="004C50"/>
        </w:rPr>
        <w:t>DI 5 AUG</w:t>
      </w:r>
      <w:r w:rsidRPr="00BC5671">
        <w:rPr>
          <w:rFonts w:eastAsia="Times New Roman"/>
          <w:b/>
          <w:bCs/>
          <w:color w:val="004C50"/>
        </w:rPr>
        <w:tab/>
        <w:t>PASAR AALTER</w:t>
      </w:r>
    </w:p>
    <w:p w14:paraId="3F3AC6E8" w14:textId="77777777" w:rsidR="005B3CB0" w:rsidRPr="00BC5671" w:rsidRDefault="005B3CB0" w:rsidP="005B3CB0">
      <w:pPr>
        <w:rPr>
          <w:rFonts w:eastAsia="Times New Roman"/>
          <w:color w:val="004C50"/>
        </w:rPr>
      </w:pPr>
      <w:r w:rsidRPr="00BC5671">
        <w:rPr>
          <w:rFonts w:eastAsia="Times New Roman"/>
          <w:color w:val="004C50"/>
        </w:rPr>
        <w:t>Avondwandeling in Knesselare</w:t>
      </w:r>
    </w:p>
    <w:p w14:paraId="4CED932A" w14:textId="77777777" w:rsidR="005B3CB0" w:rsidRPr="00BC5671" w:rsidRDefault="005B3CB0" w:rsidP="005B3CB0">
      <w:pPr>
        <w:rPr>
          <w:rFonts w:eastAsia="Times New Roman"/>
          <w:color w:val="004C50"/>
        </w:rPr>
      </w:pPr>
      <w:r w:rsidRPr="00BC5671">
        <w:rPr>
          <w:rFonts w:eastAsia="Times New Roman"/>
          <w:color w:val="004C50"/>
        </w:rPr>
        <w:t>7,5 km – 19.15 u</w:t>
      </w:r>
    </w:p>
    <w:p w14:paraId="513386C7" w14:textId="77777777" w:rsidR="005B3CB0" w:rsidRPr="00BC5671" w:rsidRDefault="005B3CB0" w:rsidP="005B3CB0">
      <w:pPr>
        <w:rPr>
          <w:rFonts w:eastAsia="Times New Roman"/>
          <w:color w:val="004C50"/>
        </w:rPr>
      </w:pPr>
      <w:r w:rsidRPr="00BC5671">
        <w:rPr>
          <w:rFonts w:eastAsia="Times New Roman"/>
          <w:color w:val="004C50"/>
        </w:rPr>
        <w:t xml:space="preserve">Start: Gemeentelijk Ontmoetingscentrum </w:t>
      </w:r>
      <w:proofErr w:type="spellStart"/>
      <w:r w:rsidRPr="00BC5671">
        <w:rPr>
          <w:rFonts w:eastAsia="Times New Roman"/>
          <w:color w:val="004C50"/>
        </w:rPr>
        <w:t>Karmin’A</w:t>
      </w:r>
      <w:proofErr w:type="spellEnd"/>
      <w:r w:rsidRPr="00BC5671">
        <w:rPr>
          <w:rFonts w:eastAsia="Times New Roman"/>
          <w:color w:val="004C50"/>
        </w:rPr>
        <w:t>, Kloosterstraat 77A, 9910 Knesselare (Aalter)</w:t>
      </w:r>
    </w:p>
    <w:p w14:paraId="40C655F0" w14:textId="77777777" w:rsidR="005B3CB0" w:rsidRPr="00BC5671" w:rsidRDefault="005B3CB0" w:rsidP="005B3CB0">
      <w:pPr>
        <w:rPr>
          <w:color w:val="004C50"/>
        </w:rPr>
      </w:pPr>
      <w:r w:rsidRPr="00BC5671">
        <w:rPr>
          <w:rFonts w:eastAsia="Times New Roman"/>
          <w:color w:val="004C50"/>
          <w:shd w:val="clear" w:color="auto" w:fill="FFFFFF"/>
        </w:rPr>
        <w:t xml:space="preserve">Langs trage wegen en met een stukje volksgeschiedenis, wandel je door het dorp van Uilenspiegel en </w:t>
      </w:r>
      <w:proofErr w:type="spellStart"/>
      <w:r w:rsidRPr="00BC5671">
        <w:rPr>
          <w:rFonts w:eastAsia="Times New Roman"/>
          <w:color w:val="004C50"/>
          <w:shd w:val="clear" w:color="auto" w:fill="FFFFFF"/>
        </w:rPr>
        <w:t>Flabbaert</w:t>
      </w:r>
      <w:proofErr w:type="spellEnd"/>
      <w:r w:rsidRPr="00BC5671">
        <w:rPr>
          <w:rFonts w:eastAsia="Times New Roman"/>
          <w:color w:val="004C50"/>
          <w:shd w:val="clear" w:color="auto" w:fill="FFFFFF"/>
        </w:rPr>
        <w:t xml:space="preserve">, over de </w:t>
      </w:r>
      <w:proofErr w:type="spellStart"/>
      <w:r w:rsidRPr="00BC5671">
        <w:rPr>
          <w:rFonts w:eastAsia="Times New Roman"/>
          <w:color w:val="004C50"/>
          <w:shd w:val="clear" w:color="auto" w:fill="FFFFFF"/>
        </w:rPr>
        <w:t>Flabbaertbeek</w:t>
      </w:r>
      <w:proofErr w:type="spellEnd"/>
      <w:r w:rsidRPr="00BC5671">
        <w:rPr>
          <w:rFonts w:eastAsia="Times New Roman"/>
          <w:color w:val="004C50"/>
          <w:shd w:val="clear" w:color="auto" w:fill="FFFFFF"/>
        </w:rPr>
        <w:t xml:space="preserve">, Oude </w:t>
      </w:r>
      <w:proofErr w:type="spellStart"/>
      <w:r w:rsidRPr="00BC5671">
        <w:rPr>
          <w:rFonts w:eastAsia="Times New Roman"/>
          <w:color w:val="004C50"/>
          <w:shd w:val="clear" w:color="auto" w:fill="FFFFFF"/>
        </w:rPr>
        <w:t>Brugseweg</w:t>
      </w:r>
      <w:proofErr w:type="spellEnd"/>
      <w:r w:rsidRPr="00BC5671">
        <w:rPr>
          <w:rFonts w:eastAsia="Times New Roman"/>
          <w:color w:val="004C50"/>
          <w:shd w:val="clear" w:color="auto" w:fill="FFFFFF"/>
        </w:rPr>
        <w:t xml:space="preserve">, richting het </w:t>
      </w:r>
      <w:proofErr w:type="spellStart"/>
      <w:r w:rsidRPr="00BC5671">
        <w:rPr>
          <w:rFonts w:eastAsia="Times New Roman"/>
          <w:color w:val="004C50"/>
          <w:shd w:val="clear" w:color="auto" w:fill="FFFFFF"/>
        </w:rPr>
        <w:t>Drongengoedbos</w:t>
      </w:r>
      <w:proofErr w:type="spellEnd"/>
      <w:r w:rsidRPr="00BC5671">
        <w:rPr>
          <w:rFonts w:eastAsia="Times New Roman"/>
          <w:color w:val="004C50"/>
          <w:shd w:val="clear" w:color="auto" w:fill="FFFFFF"/>
        </w:rPr>
        <w:t>.</w:t>
      </w:r>
    </w:p>
    <w:p w14:paraId="13DBA345" w14:textId="77777777" w:rsidR="005B3CB0" w:rsidRPr="00BC5671" w:rsidRDefault="005B3CB0" w:rsidP="005B3CB0">
      <w:pPr>
        <w:rPr>
          <w:color w:val="004C50"/>
        </w:rPr>
      </w:pPr>
      <w:r w:rsidRPr="00BC5671">
        <w:rPr>
          <w:rFonts w:eastAsia="Times New Roman"/>
          <w:color w:val="004C50"/>
        </w:rPr>
        <w:t>Info: Daniël Rodts, </w:t>
      </w:r>
      <w:hyperlink r:id="rId16" w:history="1">
        <w:r w:rsidRPr="00BC5671">
          <w:rPr>
            <w:rStyle w:val="Hyperlink"/>
            <w:rFonts w:eastAsia="Times New Roman"/>
            <w:color w:val="004C50"/>
            <w:u w:val="none"/>
          </w:rPr>
          <w:t>danielrodts@skynet.be</w:t>
        </w:r>
      </w:hyperlink>
      <w:r w:rsidRPr="00BC5671">
        <w:rPr>
          <w:rFonts w:eastAsia="Times New Roman"/>
          <w:color w:val="004C50"/>
        </w:rPr>
        <w:t>, </w:t>
      </w:r>
      <w:r w:rsidRPr="00BC5671">
        <w:rPr>
          <w:rFonts w:eastAsia="Times New Roman"/>
          <w:color w:val="004C50"/>
          <w:shd w:val="clear" w:color="auto" w:fill="FFFFFF"/>
        </w:rPr>
        <w:t>09 374 37 61</w:t>
      </w:r>
      <w:r w:rsidRPr="00BC5671">
        <w:rPr>
          <w:rFonts w:eastAsia="Times New Roman"/>
          <w:color w:val="004C50"/>
        </w:rPr>
        <w:t>, 0476 38 01 25</w:t>
      </w:r>
    </w:p>
    <w:p w14:paraId="6C1341B1" w14:textId="77777777" w:rsidR="005B3CB0" w:rsidRPr="00BC5671" w:rsidRDefault="005B3CB0" w:rsidP="005B3CB0">
      <w:pPr>
        <w:rPr>
          <w:color w:val="004C50"/>
        </w:rPr>
      </w:pPr>
      <w:hyperlink r:id="rId17" w:history="1">
        <w:r w:rsidRPr="00BC5671">
          <w:rPr>
            <w:rStyle w:val="Hyperlink"/>
            <w:rFonts w:eastAsia="Times New Roman"/>
            <w:color w:val="004C50"/>
            <w:u w:val="none"/>
          </w:rPr>
          <w:t>www.pasar.be/aalter</w:t>
        </w:r>
      </w:hyperlink>
    </w:p>
    <w:p w14:paraId="39CC02E9" w14:textId="77777777" w:rsidR="005B3CB0" w:rsidRPr="00BC5671" w:rsidRDefault="005B3CB0" w:rsidP="005B3CB0">
      <w:pPr>
        <w:rPr>
          <w:rFonts w:eastAsia="Times New Roman"/>
          <w:color w:val="004C50"/>
        </w:rPr>
      </w:pPr>
      <w:r w:rsidRPr="00BC5671">
        <w:rPr>
          <w:rFonts w:eastAsia="Times New Roman"/>
          <w:color w:val="004C50"/>
        </w:rPr>
        <w:t xml:space="preserve"> </w:t>
      </w:r>
    </w:p>
    <w:p w14:paraId="629875CA" w14:textId="77777777" w:rsidR="005B3CB0" w:rsidRPr="00BC5671" w:rsidRDefault="005B3CB0" w:rsidP="005B3CB0">
      <w:pPr>
        <w:rPr>
          <w:rFonts w:eastAsia="Times New Roman"/>
          <w:color w:val="004C50"/>
        </w:rPr>
      </w:pPr>
    </w:p>
    <w:p w14:paraId="0DEBBBB9" w14:textId="77777777" w:rsidR="005B3CB0" w:rsidRPr="00BC5671" w:rsidRDefault="005B3CB0" w:rsidP="005B3CB0">
      <w:pPr>
        <w:rPr>
          <w:b/>
          <w:bCs/>
          <w:color w:val="004C50"/>
        </w:rPr>
      </w:pPr>
      <w:r w:rsidRPr="00BC5671">
        <w:rPr>
          <w:b/>
          <w:bCs/>
          <w:color w:val="004C50"/>
        </w:rPr>
        <w:t>DI 12 AUG</w:t>
      </w:r>
      <w:r w:rsidRPr="00BC5671">
        <w:rPr>
          <w:b/>
          <w:bCs/>
          <w:color w:val="004C50"/>
        </w:rPr>
        <w:tab/>
        <w:t>PASAR IN LEMBEKE</w:t>
      </w:r>
    </w:p>
    <w:p w14:paraId="278D6CEB" w14:textId="77777777" w:rsidR="005B3CB0" w:rsidRPr="00BC5671" w:rsidRDefault="005B3CB0" w:rsidP="005B3CB0">
      <w:pPr>
        <w:rPr>
          <w:color w:val="004C50"/>
        </w:rPr>
      </w:pPr>
      <w:proofErr w:type="spellStart"/>
      <w:r w:rsidRPr="00BC5671">
        <w:rPr>
          <w:color w:val="004C50"/>
        </w:rPr>
        <w:t>Lembeke</w:t>
      </w:r>
      <w:proofErr w:type="spellEnd"/>
      <w:r w:rsidRPr="00BC5671">
        <w:rPr>
          <w:color w:val="004C50"/>
        </w:rPr>
        <w:t xml:space="preserve"> anders bekeken </w:t>
      </w:r>
    </w:p>
    <w:p w14:paraId="77983C7F" w14:textId="77777777" w:rsidR="005B3CB0" w:rsidRPr="00BC5671" w:rsidRDefault="005B3CB0" w:rsidP="005B3CB0">
      <w:pPr>
        <w:rPr>
          <w:color w:val="004C50"/>
        </w:rPr>
      </w:pPr>
      <w:r w:rsidRPr="00BC5671">
        <w:rPr>
          <w:color w:val="004C50"/>
        </w:rPr>
        <w:t xml:space="preserve">9 km – 19.15 u </w:t>
      </w:r>
    </w:p>
    <w:p w14:paraId="2655DF21" w14:textId="77777777" w:rsidR="005B3CB0" w:rsidRPr="00BC5671" w:rsidRDefault="005B3CB0" w:rsidP="005B3CB0">
      <w:pPr>
        <w:rPr>
          <w:color w:val="004C50"/>
        </w:rPr>
      </w:pPr>
      <w:r w:rsidRPr="00BC5671">
        <w:rPr>
          <w:color w:val="004C50"/>
        </w:rPr>
        <w:t xml:space="preserve">Start: Zomerbar “Chapelle du Bois”, Dorp 27, 9971 </w:t>
      </w:r>
      <w:proofErr w:type="spellStart"/>
      <w:r w:rsidRPr="00BC5671">
        <w:rPr>
          <w:color w:val="004C50"/>
        </w:rPr>
        <w:t>Lembeke</w:t>
      </w:r>
      <w:proofErr w:type="spellEnd"/>
      <w:r w:rsidRPr="00BC5671">
        <w:rPr>
          <w:color w:val="004C50"/>
        </w:rPr>
        <w:t xml:space="preserve"> (Kaprijke) (parkeren nabij de kerk van </w:t>
      </w:r>
      <w:proofErr w:type="spellStart"/>
      <w:r w:rsidRPr="00BC5671">
        <w:rPr>
          <w:color w:val="004C50"/>
        </w:rPr>
        <w:t>Lembeke</w:t>
      </w:r>
      <w:proofErr w:type="spellEnd"/>
      <w:r w:rsidRPr="00BC5671">
        <w:rPr>
          <w:color w:val="004C50"/>
        </w:rPr>
        <w:t>)</w:t>
      </w:r>
    </w:p>
    <w:p w14:paraId="475DCCBB" w14:textId="77777777" w:rsidR="005B3CB0" w:rsidRPr="00BC5671" w:rsidRDefault="005B3CB0" w:rsidP="005B3CB0">
      <w:pPr>
        <w:rPr>
          <w:color w:val="004C50"/>
        </w:rPr>
      </w:pPr>
      <w:r w:rsidRPr="00BC5671">
        <w:rPr>
          <w:color w:val="004C50"/>
        </w:rPr>
        <w:t xml:space="preserve">Je geniet van het weidse landschap van het Meetjesland, het Scheutbos en de </w:t>
      </w:r>
      <w:proofErr w:type="spellStart"/>
      <w:r w:rsidRPr="00BC5671">
        <w:rPr>
          <w:color w:val="004C50"/>
        </w:rPr>
        <w:t>Lembeekse</w:t>
      </w:r>
      <w:proofErr w:type="spellEnd"/>
      <w:r w:rsidRPr="00BC5671">
        <w:rPr>
          <w:color w:val="004C50"/>
        </w:rPr>
        <w:t xml:space="preserve"> bossen.</w:t>
      </w:r>
    </w:p>
    <w:p w14:paraId="7483F04E" w14:textId="77777777" w:rsidR="005B3CB0" w:rsidRPr="00BC5671" w:rsidRDefault="005B3CB0" w:rsidP="005B3CB0">
      <w:pPr>
        <w:rPr>
          <w:color w:val="004C50"/>
        </w:rPr>
      </w:pPr>
      <w:r w:rsidRPr="00BC5671">
        <w:rPr>
          <w:color w:val="004C50"/>
        </w:rPr>
        <w:t xml:space="preserve">Blikvangers zijn het kasteel van </w:t>
      </w:r>
      <w:proofErr w:type="spellStart"/>
      <w:r w:rsidRPr="00BC5671">
        <w:rPr>
          <w:color w:val="004C50"/>
        </w:rPr>
        <w:t>Aveschoot</w:t>
      </w:r>
      <w:proofErr w:type="spellEnd"/>
      <w:r w:rsidRPr="00BC5671">
        <w:rPr>
          <w:color w:val="004C50"/>
        </w:rPr>
        <w:t>, de Westermolen en de Antwerpse Heirweg.</w:t>
      </w:r>
    </w:p>
    <w:p w14:paraId="04A6E064" w14:textId="77777777" w:rsidR="005B3CB0" w:rsidRPr="00BC5671" w:rsidRDefault="005B3CB0" w:rsidP="005B3CB0">
      <w:pPr>
        <w:rPr>
          <w:color w:val="004C50"/>
        </w:rPr>
      </w:pPr>
      <w:r w:rsidRPr="00FC434B">
        <w:rPr>
          <w:color w:val="004C50"/>
        </w:rPr>
        <w:t xml:space="preserve">Info: Alex Maenhaut, </w:t>
      </w:r>
      <w:hyperlink r:id="rId18" w:history="1">
        <w:r w:rsidRPr="00FC434B">
          <w:rPr>
            <w:rStyle w:val="Hyperlink"/>
            <w:color w:val="004C50"/>
            <w:u w:val="none"/>
          </w:rPr>
          <w:t>alex.maenhaut@gmail.com</w:t>
        </w:r>
      </w:hyperlink>
      <w:r w:rsidRPr="00FC434B">
        <w:rPr>
          <w:color w:val="004C50"/>
        </w:rPr>
        <w:t>, 0477 40 23 61</w:t>
      </w:r>
    </w:p>
    <w:p w14:paraId="10FB2024" w14:textId="77777777" w:rsidR="005B3CB0" w:rsidRPr="00BC5671" w:rsidRDefault="005B3CB0" w:rsidP="005B3CB0">
      <w:pPr>
        <w:rPr>
          <w:color w:val="004C50"/>
        </w:rPr>
      </w:pPr>
      <w:hyperlink r:id="rId19" w:history="1">
        <w:r w:rsidRPr="00FC434B">
          <w:rPr>
            <w:rStyle w:val="Hyperlink"/>
            <w:color w:val="004C50"/>
            <w:u w:val="none"/>
          </w:rPr>
          <w:t>www.pasar.be/regio-extra-gent-eeklo</w:t>
        </w:r>
      </w:hyperlink>
    </w:p>
    <w:p w14:paraId="0BDDD869" w14:textId="77777777" w:rsidR="00D624B1" w:rsidRPr="00BC5671" w:rsidRDefault="00D624B1" w:rsidP="00BE715B">
      <w:pPr>
        <w:suppressAutoHyphens/>
        <w:autoSpaceDN w:val="0"/>
        <w:rPr>
          <w:rFonts w:eastAsia="Calibri" w:cs="Times New Roman"/>
          <w:color w:val="004C50"/>
          <w:kern w:val="3"/>
        </w:rPr>
      </w:pPr>
    </w:p>
    <w:p w14:paraId="7500F745" w14:textId="77777777" w:rsidR="000C68F3" w:rsidRPr="00BC5671" w:rsidRDefault="000C68F3" w:rsidP="00F97B84">
      <w:pPr>
        <w:rPr>
          <w:b/>
          <w:bCs/>
          <w:color w:val="004C50"/>
        </w:rPr>
      </w:pPr>
    </w:p>
    <w:p w14:paraId="7D17F1F9" w14:textId="3333C837" w:rsidR="00F97B84" w:rsidRPr="00BC5671" w:rsidRDefault="00F97B84" w:rsidP="00F97B84">
      <w:pPr>
        <w:rPr>
          <w:b/>
          <w:bCs/>
          <w:color w:val="004C50"/>
        </w:rPr>
      </w:pPr>
      <w:r w:rsidRPr="00BC5671">
        <w:rPr>
          <w:b/>
          <w:bCs/>
          <w:color w:val="004C50"/>
        </w:rPr>
        <w:t>Praktisch:</w:t>
      </w:r>
    </w:p>
    <w:p w14:paraId="38392302" w14:textId="77777777" w:rsidR="00C949C9" w:rsidRPr="00BC5671" w:rsidRDefault="00C949C9" w:rsidP="00F97B84">
      <w:pPr>
        <w:rPr>
          <w:rFonts w:cs="Times New Roman"/>
          <w:b/>
          <w:bCs/>
          <w:color w:val="004C50"/>
        </w:rPr>
      </w:pPr>
    </w:p>
    <w:p w14:paraId="1AAAEAD9" w14:textId="5FF9CF17" w:rsidR="00F97B84" w:rsidRPr="00BC5671" w:rsidRDefault="00F97B84" w:rsidP="00F97B84">
      <w:pPr>
        <w:rPr>
          <w:color w:val="004C50"/>
        </w:rPr>
      </w:pPr>
      <w:r w:rsidRPr="00BC5671">
        <w:rPr>
          <w:color w:val="004C50"/>
        </w:rPr>
        <w:t xml:space="preserve">. Geleide wandelingen in de natuur: </w:t>
      </w:r>
      <w:smartTag w:uri="urn:schemas-microsoft-com:office:smarttags" w:element="metricconverter">
        <w:smartTagPr>
          <w:attr w:name="ProductID" w:val="8 km"/>
        </w:smartTagPr>
        <w:r w:rsidRPr="00BC5671">
          <w:rPr>
            <w:color w:val="004C50"/>
          </w:rPr>
          <w:t>8 km</w:t>
        </w:r>
      </w:smartTag>
      <w:r w:rsidRPr="00BC5671">
        <w:rPr>
          <w:color w:val="004C50"/>
        </w:rPr>
        <w:t xml:space="preserve">  -  2 à 2,5 u</w:t>
      </w:r>
    </w:p>
    <w:p w14:paraId="2A005762" w14:textId="77777777" w:rsidR="00F97B84" w:rsidRPr="00BC5671" w:rsidRDefault="00F97B84" w:rsidP="00F97B84">
      <w:pPr>
        <w:rPr>
          <w:b/>
          <w:bCs/>
          <w:color w:val="004C50"/>
        </w:rPr>
      </w:pPr>
      <w:r w:rsidRPr="00BC5671">
        <w:rPr>
          <w:b/>
          <w:bCs/>
          <w:color w:val="004C50"/>
        </w:rPr>
        <w:t>. Graag vooraf inschrijven via www.pasar.be/zomert</w:t>
      </w:r>
    </w:p>
    <w:p w14:paraId="6A250831" w14:textId="2BB52BBC" w:rsidR="00F97B84" w:rsidRPr="00BC5671" w:rsidRDefault="00F97B84" w:rsidP="00F97B84">
      <w:pPr>
        <w:rPr>
          <w:color w:val="004C50"/>
        </w:rPr>
      </w:pPr>
      <w:r w:rsidRPr="00BC5671">
        <w:rPr>
          <w:color w:val="004C50"/>
        </w:rPr>
        <w:t>. C</w:t>
      </w:r>
      <w:r w:rsidR="00C113B9" w:rsidRPr="00BC5671">
        <w:rPr>
          <w:color w:val="004C50"/>
        </w:rPr>
        <w:t>heck</w:t>
      </w:r>
      <w:r w:rsidRPr="00BC5671">
        <w:rPr>
          <w:color w:val="004C50"/>
        </w:rPr>
        <w:t xml:space="preserve"> inschrijvingen</w:t>
      </w:r>
      <w:r w:rsidR="00EE05DF" w:rsidRPr="00BC5671">
        <w:rPr>
          <w:color w:val="004C50"/>
        </w:rPr>
        <w:t xml:space="preserve"> vanaf 18.45 u</w:t>
      </w:r>
      <w:r w:rsidRPr="00BC5671">
        <w:rPr>
          <w:color w:val="004C50"/>
        </w:rPr>
        <w:t xml:space="preserve">  -  Start wandeling: 19.15 u</w:t>
      </w:r>
    </w:p>
    <w:p w14:paraId="1882A5D2" w14:textId="430DA610" w:rsidR="00F97B84" w:rsidRPr="00BC5671" w:rsidRDefault="00F97B84" w:rsidP="00F97B84">
      <w:pPr>
        <w:rPr>
          <w:color w:val="004C50"/>
        </w:rPr>
      </w:pPr>
      <w:r w:rsidRPr="00BC5671">
        <w:rPr>
          <w:color w:val="004C50"/>
        </w:rPr>
        <w:t>. Deelname: 2 euro pp of 4 euro per gezin; gratis voor kinderen -12 j; gratis voor leden Pasar op vertoon lidkaart Pasar aan de inschrijftafel</w:t>
      </w:r>
    </w:p>
    <w:p w14:paraId="67201D5D" w14:textId="77777777" w:rsidR="00F97B84" w:rsidRPr="00BC5671" w:rsidRDefault="00F97B84" w:rsidP="00F97B84">
      <w:pPr>
        <w:rPr>
          <w:color w:val="004C50"/>
        </w:rPr>
      </w:pPr>
      <w:r w:rsidRPr="00BC5671">
        <w:rPr>
          <w:color w:val="004C50"/>
        </w:rPr>
        <w:lastRenderedPageBreak/>
        <w:t>. Elke deelnemer ontvangt bij elke wandeling een stempel op de spaarkaart van de wandelfolder. Breng dus steeds jouw wandelfolder mee.</w:t>
      </w:r>
    </w:p>
    <w:p w14:paraId="3FB725E4" w14:textId="16AF8D37" w:rsidR="00F97B84" w:rsidRPr="00BC5671" w:rsidRDefault="00F97B84" w:rsidP="00F97B84">
      <w:pPr>
        <w:rPr>
          <w:color w:val="004C50"/>
        </w:rPr>
      </w:pPr>
      <w:r w:rsidRPr="00BC5671">
        <w:rPr>
          <w:color w:val="004C50"/>
        </w:rPr>
        <w:t>. Met vijf stempels (ongeacht de reeksen in Oost-Vlaanderen) maak je kans op een mooie prijs.</w:t>
      </w:r>
      <w:bookmarkStart w:id="0" w:name="_Hlk73605199"/>
    </w:p>
    <w:p w14:paraId="69CC0DE6" w14:textId="1E6E2620" w:rsidR="00877008" w:rsidRPr="00BC5671" w:rsidRDefault="00F97B84" w:rsidP="00877008">
      <w:pPr>
        <w:rPr>
          <w:b/>
          <w:bCs/>
          <w:color w:val="004C50"/>
        </w:rPr>
      </w:pPr>
      <w:r w:rsidRPr="00BC5671">
        <w:rPr>
          <w:color w:val="004C50"/>
        </w:rPr>
        <w:t xml:space="preserve">. De </w:t>
      </w:r>
      <w:r w:rsidRPr="00BC5671">
        <w:rPr>
          <w:b/>
          <w:bCs/>
          <w:color w:val="004C50"/>
        </w:rPr>
        <w:t>provinciale prijsuitreiking</w:t>
      </w:r>
      <w:r w:rsidRPr="00BC5671">
        <w:rPr>
          <w:color w:val="004C50"/>
        </w:rPr>
        <w:t xml:space="preserve"> vindt plaats op </w:t>
      </w:r>
      <w:r w:rsidR="005424D2" w:rsidRPr="00BC5671">
        <w:rPr>
          <w:b/>
          <w:bCs/>
          <w:color w:val="004C50"/>
        </w:rPr>
        <w:t>woens</w:t>
      </w:r>
      <w:r w:rsidRPr="00BC5671">
        <w:rPr>
          <w:b/>
          <w:bCs/>
          <w:color w:val="004C50"/>
        </w:rPr>
        <w:t>dagavond 2</w:t>
      </w:r>
      <w:r w:rsidR="005424D2" w:rsidRPr="00BC5671">
        <w:rPr>
          <w:b/>
          <w:bCs/>
          <w:color w:val="004C50"/>
        </w:rPr>
        <w:t>0</w:t>
      </w:r>
      <w:r w:rsidR="00B1522A" w:rsidRPr="00BC5671">
        <w:rPr>
          <w:b/>
          <w:bCs/>
          <w:color w:val="004C50"/>
        </w:rPr>
        <w:t xml:space="preserve"> </w:t>
      </w:r>
      <w:r w:rsidRPr="00BC5671">
        <w:rPr>
          <w:b/>
          <w:bCs/>
          <w:color w:val="004C50"/>
        </w:rPr>
        <w:t xml:space="preserve">augustus te </w:t>
      </w:r>
      <w:proofErr w:type="spellStart"/>
      <w:r w:rsidR="005424D2" w:rsidRPr="00BC5671">
        <w:rPr>
          <w:b/>
          <w:bCs/>
          <w:color w:val="004C50"/>
        </w:rPr>
        <w:t>Leupegem</w:t>
      </w:r>
      <w:proofErr w:type="spellEnd"/>
      <w:r w:rsidRPr="00BC5671">
        <w:rPr>
          <w:b/>
          <w:bCs/>
          <w:color w:val="004C50"/>
        </w:rPr>
        <w:t xml:space="preserve"> (</w:t>
      </w:r>
      <w:r w:rsidR="005424D2" w:rsidRPr="00BC5671">
        <w:rPr>
          <w:b/>
          <w:bCs/>
          <w:color w:val="004C50"/>
        </w:rPr>
        <w:t>Oudenaarde</w:t>
      </w:r>
      <w:r w:rsidRPr="00BC5671">
        <w:rPr>
          <w:b/>
          <w:bCs/>
          <w:color w:val="004C50"/>
        </w:rPr>
        <w:t>)</w:t>
      </w:r>
      <w:bookmarkEnd w:id="0"/>
      <w:r w:rsidR="00710943" w:rsidRPr="00BC5671">
        <w:rPr>
          <w:b/>
          <w:bCs/>
          <w:color w:val="004C50"/>
        </w:rPr>
        <w:t xml:space="preserve"> na de slotwandeling.</w:t>
      </w:r>
      <w:r w:rsidR="00ED34E5" w:rsidRPr="00BC5671">
        <w:rPr>
          <w:b/>
          <w:bCs/>
          <w:color w:val="004C50"/>
        </w:rPr>
        <w:t xml:space="preserve"> </w:t>
      </w:r>
      <w:r w:rsidR="00877008" w:rsidRPr="00BC5671">
        <w:rPr>
          <w:rStyle w:val="Hyperlink"/>
          <w:color w:val="004C50"/>
          <w:u w:val="none"/>
          <w:shd w:val="clear" w:color="auto" w:fill="FFFFFF"/>
        </w:rPr>
        <w:t xml:space="preserve">Als afsluiter krijgt elke deelnemer een gratis </w:t>
      </w:r>
      <w:r w:rsidR="00BC776E" w:rsidRPr="00BC5671">
        <w:rPr>
          <w:rStyle w:val="Hyperlink"/>
          <w:color w:val="004C50"/>
          <w:u w:val="none"/>
          <w:shd w:val="clear" w:color="auto" w:fill="FFFFFF"/>
        </w:rPr>
        <w:t>streekbiertje</w:t>
      </w:r>
      <w:r w:rsidR="00877008" w:rsidRPr="00BC5671">
        <w:rPr>
          <w:rStyle w:val="Hyperlink"/>
          <w:color w:val="004C50"/>
          <w:u w:val="none"/>
          <w:shd w:val="clear" w:color="auto" w:fill="FFFFFF"/>
        </w:rPr>
        <w:t xml:space="preserve"> aangeboden</w:t>
      </w:r>
      <w:r w:rsidR="00877008" w:rsidRPr="00BC5671">
        <w:rPr>
          <w:color w:val="004C50"/>
        </w:rPr>
        <w:t>.</w:t>
      </w:r>
    </w:p>
    <w:p w14:paraId="21C1E0ED" w14:textId="77777777" w:rsidR="00877008" w:rsidRPr="00BC5671" w:rsidRDefault="00877008" w:rsidP="00F97B84">
      <w:pPr>
        <w:rPr>
          <w:b/>
          <w:bCs/>
          <w:color w:val="004C50"/>
        </w:rPr>
      </w:pPr>
    </w:p>
    <w:p w14:paraId="0AC5C231" w14:textId="77777777" w:rsidR="00782954" w:rsidRPr="00BC5671" w:rsidRDefault="00782954" w:rsidP="00DC2E3F">
      <w:pPr>
        <w:shd w:val="clear" w:color="auto" w:fill="FFFFFF"/>
        <w:jc w:val="both"/>
        <w:textAlignment w:val="baseline"/>
        <w:rPr>
          <w:color w:val="004C50"/>
          <w:bdr w:val="none" w:sz="0" w:space="0" w:color="auto" w:frame="1"/>
          <w:lang w:eastAsia="nl-BE"/>
        </w:rPr>
      </w:pPr>
    </w:p>
    <w:p w14:paraId="1ADEBE45" w14:textId="77777777" w:rsidR="008E63EE" w:rsidRPr="00BC5671" w:rsidRDefault="008E63EE" w:rsidP="008E63EE">
      <w:pPr>
        <w:jc w:val="both"/>
        <w:rPr>
          <w:color w:val="004C50"/>
        </w:rPr>
      </w:pPr>
      <w:r w:rsidRPr="00BC5671">
        <w:rPr>
          <w:color w:val="004C50"/>
        </w:rPr>
        <w:t xml:space="preserve">. Organisatie: Pasar </w:t>
      </w:r>
      <w:proofErr w:type="spellStart"/>
      <w:r w:rsidRPr="00BC5671">
        <w:rPr>
          <w:color w:val="004C50"/>
        </w:rPr>
        <w:t>ism</w:t>
      </w:r>
      <w:proofErr w:type="spellEnd"/>
      <w:r w:rsidRPr="00BC5671">
        <w:rPr>
          <w:color w:val="004C50"/>
        </w:rPr>
        <w:t xml:space="preserve"> vele vrijwilligers van de Pasar-afdelingen in Oost-Vlaanderen</w:t>
      </w:r>
    </w:p>
    <w:p w14:paraId="2BC0AF30" w14:textId="4B3A2716" w:rsidR="008E63EE" w:rsidRPr="00BC5671" w:rsidRDefault="008E63EE" w:rsidP="008E63EE">
      <w:pPr>
        <w:jc w:val="both"/>
        <w:rPr>
          <w:color w:val="004C50"/>
        </w:rPr>
      </w:pPr>
      <w:r w:rsidRPr="00BC5671">
        <w:rPr>
          <w:color w:val="004C50"/>
        </w:rPr>
        <w:t>mmv Toerisme Oost-Vlaanderen, Toerisme Waasland, Toerisme Vlaamse Ardennen, Toerisme Leiestreek, Toerisme Meetjesland, Toerisme Scheldeland, Kompas Camping</w:t>
      </w:r>
      <w:r w:rsidR="00BC776E" w:rsidRPr="00BC5671">
        <w:rPr>
          <w:color w:val="004C50"/>
        </w:rPr>
        <w:t xml:space="preserve"> &amp;</w:t>
      </w:r>
      <w:r w:rsidRPr="00BC5671">
        <w:rPr>
          <w:color w:val="004C50"/>
        </w:rPr>
        <w:t xml:space="preserve"> </w:t>
      </w:r>
      <w:proofErr w:type="spellStart"/>
      <w:r w:rsidR="00E15494" w:rsidRPr="00BC5671">
        <w:rPr>
          <w:color w:val="004C50"/>
        </w:rPr>
        <w:t>Vayamund</w:t>
      </w:r>
      <w:r w:rsidR="00C82A1D" w:rsidRPr="00BC5671">
        <w:rPr>
          <w:color w:val="004C50"/>
        </w:rPr>
        <w:t>o</w:t>
      </w:r>
      <w:proofErr w:type="spellEnd"/>
      <w:r w:rsidR="00703EDF" w:rsidRPr="00BC5671">
        <w:rPr>
          <w:color w:val="004C50"/>
        </w:rPr>
        <w:t>.</w:t>
      </w:r>
    </w:p>
    <w:p w14:paraId="2DE84E95" w14:textId="77777777" w:rsidR="00C82A1D" w:rsidRPr="00BC5671" w:rsidRDefault="00C82A1D" w:rsidP="008E63EE">
      <w:pPr>
        <w:jc w:val="both"/>
        <w:rPr>
          <w:color w:val="004C50"/>
        </w:rPr>
      </w:pPr>
    </w:p>
    <w:p w14:paraId="7D8A1C1B" w14:textId="50CAD41B" w:rsidR="00DE736E" w:rsidRPr="00BC5671" w:rsidRDefault="008E63EE" w:rsidP="00DE736E">
      <w:pPr>
        <w:rPr>
          <w:rFonts w:eastAsia="Times New Roman"/>
          <w:color w:val="004C50"/>
          <w:lang w:eastAsia="nl-BE"/>
        </w:rPr>
      </w:pPr>
      <w:r w:rsidRPr="00BC5671">
        <w:rPr>
          <w:color w:val="004C50"/>
        </w:rPr>
        <w:t xml:space="preserve">. </w:t>
      </w:r>
      <w:r w:rsidR="00DE736E" w:rsidRPr="00BC5671">
        <w:rPr>
          <w:rFonts w:eastAsia="Times New Roman"/>
          <w:color w:val="004C50"/>
          <w:lang w:eastAsia="nl-BE"/>
        </w:rPr>
        <w:t xml:space="preserve">Als Pasar-lid wandel je de hele zomer gratis mee. Je kan lid worden tijdens elke Pasar </w:t>
      </w:r>
      <w:r w:rsidR="00A3660F" w:rsidRPr="00BC5671">
        <w:rPr>
          <w:rFonts w:eastAsia="Times New Roman"/>
          <w:color w:val="004C50"/>
          <w:lang w:eastAsia="nl-BE"/>
        </w:rPr>
        <w:t>Z</w:t>
      </w:r>
      <w:r w:rsidR="00DE736E" w:rsidRPr="00BC5671">
        <w:rPr>
          <w:rFonts w:eastAsia="Times New Roman"/>
          <w:color w:val="004C50"/>
          <w:lang w:eastAsia="nl-BE"/>
        </w:rPr>
        <w:t>omert-</w:t>
      </w:r>
      <w:r w:rsidR="001924E1" w:rsidRPr="00BC5671">
        <w:rPr>
          <w:rFonts w:eastAsia="Times New Roman"/>
          <w:color w:val="004C50"/>
          <w:lang w:eastAsia="nl-BE"/>
        </w:rPr>
        <w:t>wandeling</w:t>
      </w:r>
      <w:r w:rsidR="00DE736E" w:rsidRPr="00BC5671">
        <w:rPr>
          <w:rFonts w:eastAsia="Times New Roman"/>
          <w:color w:val="004C50"/>
          <w:lang w:eastAsia="nl-BE"/>
        </w:rPr>
        <w:t xml:space="preserve"> of </w:t>
      </w:r>
      <w:r w:rsidR="00403A8A" w:rsidRPr="00BC5671">
        <w:rPr>
          <w:rFonts w:eastAsia="Times New Roman"/>
          <w:color w:val="004C50"/>
          <w:lang w:eastAsia="nl-BE"/>
        </w:rPr>
        <w:t xml:space="preserve">vooraf </w:t>
      </w:r>
      <w:r w:rsidR="009861BC" w:rsidRPr="00BC5671">
        <w:rPr>
          <w:rFonts w:eastAsia="Times New Roman"/>
          <w:color w:val="004C50"/>
          <w:lang w:eastAsia="nl-BE"/>
        </w:rPr>
        <w:t xml:space="preserve">via een Pasar-afdeling of </w:t>
      </w:r>
      <w:r w:rsidR="00DE736E" w:rsidRPr="00BC5671">
        <w:rPr>
          <w:rFonts w:eastAsia="Times New Roman"/>
          <w:color w:val="004C50"/>
          <w:lang w:eastAsia="nl-BE"/>
        </w:rPr>
        <w:t xml:space="preserve">via </w:t>
      </w:r>
      <w:hyperlink r:id="rId20" w:history="1">
        <w:r w:rsidR="00DE736E" w:rsidRPr="00BC5671">
          <w:rPr>
            <w:rFonts w:eastAsia="Times New Roman"/>
            <w:color w:val="004C50"/>
            <w:lang w:eastAsia="nl-BE"/>
          </w:rPr>
          <w:t>www.pasar.be/lidworden</w:t>
        </w:r>
      </w:hyperlink>
      <w:r w:rsidR="00DE736E" w:rsidRPr="00BC5671">
        <w:rPr>
          <w:rFonts w:eastAsia="Times New Roman"/>
          <w:color w:val="004C50"/>
          <w:lang w:eastAsia="nl-BE"/>
        </w:rPr>
        <w:t xml:space="preserve">. Ontdek alle voordelen via </w:t>
      </w:r>
      <w:hyperlink r:id="rId21" w:history="1">
        <w:r w:rsidR="00DE736E" w:rsidRPr="00BC5671">
          <w:rPr>
            <w:rFonts w:eastAsia="Times New Roman"/>
            <w:color w:val="004C50"/>
            <w:lang w:eastAsia="nl-BE"/>
          </w:rPr>
          <w:t>www.pasar.be/voordelen</w:t>
        </w:r>
      </w:hyperlink>
    </w:p>
    <w:p w14:paraId="6F986E5C" w14:textId="36652488" w:rsidR="00343C8A" w:rsidRPr="00BC5671" w:rsidRDefault="00343C8A" w:rsidP="00DC2E3F">
      <w:pPr>
        <w:jc w:val="both"/>
        <w:rPr>
          <w:color w:val="004C50"/>
        </w:rPr>
      </w:pPr>
    </w:p>
    <w:p w14:paraId="37219F8B" w14:textId="1FF25683" w:rsidR="001C0610" w:rsidRPr="00BC5671" w:rsidRDefault="001C0610" w:rsidP="00DC2E3F">
      <w:pPr>
        <w:jc w:val="both"/>
        <w:rPr>
          <w:color w:val="004C50"/>
        </w:rPr>
      </w:pPr>
    </w:p>
    <w:p w14:paraId="5605755A" w14:textId="76D86F4E" w:rsidR="00E16CD0" w:rsidRPr="00BC5671" w:rsidRDefault="00AB1FB9" w:rsidP="00AB1FB9">
      <w:pPr>
        <w:jc w:val="center"/>
        <w:rPr>
          <w:color w:val="004C50"/>
        </w:rPr>
      </w:pPr>
      <w:hyperlink r:id="rId22" w:history="1">
        <w:r w:rsidRPr="00BC5671">
          <w:rPr>
            <w:rStyle w:val="Hyperlink"/>
            <w:color w:val="004C50"/>
          </w:rPr>
          <w:t>www.pasar.be/zomert</w:t>
        </w:r>
      </w:hyperlink>
    </w:p>
    <w:sectPr w:rsidR="00E16CD0" w:rsidRPr="00BC5671" w:rsidSect="00F45546">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262B5"/>
    <w:rsid w:val="00037825"/>
    <w:rsid w:val="0004682B"/>
    <w:rsid w:val="000528B3"/>
    <w:rsid w:val="00061C2A"/>
    <w:rsid w:val="000712D8"/>
    <w:rsid w:val="00072FBB"/>
    <w:rsid w:val="000C68F3"/>
    <w:rsid w:val="000D2D10"/>
    <w:rsid w:val="000E712C"/>
    <w:rsid w:val="000F3B42"/>
    <w:rsid w:val="0013167B"/>
    <w:rsid w:val="00140070"/>
    <w:rsid w:val="00146EDF"/>
    <w:rsid w:val="001924E1"/>
    <w:rsid w:val="001A4219"/>
    <w:rsid w:val="001B10A7"/>
    <w:rsid w:val="001B5E57"/>
    <w:rsid w:val="001B69A7"/>
    <w:rsid w:val="001C0610"/>
    <w:rsid w:val="002356F3"/>
    <w:rsid w:val="002363B7"/>
    <w:rsid w:val="00265451"/>
    <w:rsid w:val="00267740"/>
    <w:rsid w:val="002746AD"/>
    <w:rsid w:val="002852F2"/>
    <w:rsid w:val="0028750A"/>
    <w:rsid w:val="00291CF9"/>
    <w:rsid w:val="002A4589"/>
    <w:rsid w:val="002A6399"/>
    <w:rsid w:val="002C393B"/>
    <w:rsid w:val="002C4801"/>
    <w:rsid w:val="002D5FF8"/>
    <w:rsid w:val="002F2412"/>
    <w:rsid w:val="002F63D9"/>
    <w:rsid w:val="00312AD0"/>
    <w:rsid w:val="00331113"/>
    <w:rsid w:val="00343C8A"/>
    <w:rsid w:val="003A7E5F"/>
    <w:rsid w:val="003C7456"/>
    <w:rsid w:val="003E346A"/>
    <w:rsid w:val="003F3124"/>
    <w:rsid w:val="00403A8A"/>
    <w:rsid w:val="00410DE5"/>
    <w:rsid w:val="0042588A"/>
    <w:rsid w:val="00436815"/>
    <w:rsid w:val="00440E30"/>
    <w:rsid w:val="00442F38"/>
    <w:rsid w:val="00471ECD"/>
    <w:rsid w:val="00483B37"/>
    <w:rsid w:val="004A55EF"/>
    <w:rsid w:val="004D592B"/>
    <w:rsid w:val="004E4D8B"/>
    <w:rsid w:val="004F297B"/>
    <w:rsid w:val="004F44E6"/>
    <w:rsid w:val="00500092"/>
    <w:rsid w:val="00523587"/>
    <w:rsid w:val="005424D2"/>
    <w:rsid w:val="00545185"/>
    <w:rsid w:val="005572DE"/>
    <w:rsid w:val="00564240"/>
    <w:rsid w:val="005666AD"/>
    <w:rsid w:val="00580B6C"/>
    <w:rsid w:val="005B3CB0"/>
    <w:rsid w:val="005E2FD6"/>
    <w:rsid w:val="00605E39"/>
    <w:rsid w:val="00641F9E"/>
    <w:rsid w:val="00643693"/>
    <w:rsid w:val="00643BB3"/>
    <w:rsid w:val="0065509A"/>
    <w:rsid w:val="0067330A"/>
    <w:rsid w:val="006739BD"/>
    <w:rsid w:val="00681A0B"/>
    <w:rsid w:val="006E4F1B"/>
    <w:rsid w:val="006E6746"/>
    <w:rsid w:val="006F4B37"/>
    <w:rsid w:val="00703EDF"/>
    <w:rsid w:val="00710943"/>
    <w:rsid w:val="00716B6E"/>
    <w:rsid w:val="00766FC4"/>
    <w:rsid w:val="0077409B"/>
    <w:rsid w:val="007820D9"/>
    <w:rsid w:val="00782954"/>
    <w:rsid w:val="007F295E"/>
    <w:rsid w:val="00815ECD"/>
    <w:rsid w:val="00837B40"/>
    <w:rsid w:val="00844FC2"/>
    <w:rsid w:val="00855C7E"/>
    <w:rsid w:val="008566BA"/>
    <w:rsid w:val="00877008"/>
    <w:rsid w:val="008E63EE"/>
    <w:rsid w:val="0091108A"/>
    <w:rsid w:val="0095691F"/>
    <w:rsid w:val="00971D3B"/>
    <w:rsid w:val="009861BC"/>
    <w:rsid w:val="009A0436"/>
    <w:rsid w:val="009B4DFE"/>
    <w:rsid w:val="009E63FD"/>
    <w:rsid w:val="009F206C"/>
    <w:rsid w:val="00A3660F"/>
    <w:rsid w:val="00A44008"/>
    <w:rsid w:val="00A53D1B"/>
    <w:rsid w:val="00A733FE"/>
    <w:rsid w:val="00A74A23"/>
    <w:rsid w:val="00A86C6A"/>
    <w:rsid w:val="00A946D6"/>
    <w:rsid w:val="00A96D4B"/>
    <w:rsid w:val="00AB1FB9"/>
    <w:rsid w:val="00AE63BD"/>
    <w:rsid w:val="00B1522A"/>
    <w:rsid w:val="00B34FED"/>
    <w:rsid w:val="00B72FF3"/>
    <w:rsid w:val="00B822E1"/>
    <w:rsid w:val="00BB00AB"/>
    <w:rsid w:val="00BC5671"/>
    <w:rsid w:val="00BC6DF0"/>
    <w:rsid w:val="00BC776E"/>
    <w:rsid w:val="00BD787A"/>
    <w:rsid w:val="00BD7D20"/>
    <w:rsid w:val="00BE715B"/>
    <w:rsid w:val="00BF1ED1"/>
    <w:rsid w:val="00C02D91"/>
    <w:rsid w:val="00C113B9"/>
    <w:rsid w:val="00C12BC0"/>
    <w:rsid w:val="00C763AF"/>
    <w:rsid w:val="00C80636"/>
    <w:rsid w:val="00C82A1D"/>
    <w:rsid w:val="00C949C9"/>
    <w:rsid w:val="00CB7C9E"/>
    <w:rsid w:val="00D11E44"/>
    <w:rsid w:val="00D5672E"/>
    <w:rsid w:val="00D570BD"/>
    <w:rsid w:val="00D624B1"/>
    <w:rsid w:val="00D66AC1"/>
    <w:rsid w:val="00D73173"/>
    <w:rsid w:val="00D75801"/>
    <w:rsid w:val="00D82464"/>
    <w:rsid w:val="00DA438D"/>
    <w:rsid w:val="00DA655B"/>
    <w:rsid w:val="00DC2E3F"/>
    <w:rsid w:val="00DD6594"/>
    <w:rsid w:val="00DE736E"/>
    <w:rsid w:val="00DF021C"/>
    <w:rsid w:val="00DF170F"/>
    <w:rsid w:val="00DF7523"/>
    <w:rsid w:val="00E15494"/>
    <w:rsid w:val="00E16CD0"/>
    <w:rsid w:val="00E43F0F"/>
    <w:rsid w:val="00E849DB"/>
    <w:rsid w:val="00ED34E5"/>
    <w:rsid w:val="00EE05DF"/>
    <w:rsid w:val="00EF1FA6"/>
    <w:rsid w:val="00F0093A"/>
    <w:rsid w:val="00F0394E"/>
    <w:rsid w:val="00F23686"/>
    <w:rsid w:val="00F45546"/>
    <w:rsid w:val="00F95DD7"/>
    <w:rsid w:val="00F97B84"/>
    <w:rsid w:val="00FA1EF5"/>
    <w:rsid w:val="00FC434B"/>
    <w:rsid w:val="00FC7CE4"/>
    <w:rsid w:val="00FE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16B6E"/>
    <w:rPr>
      <w:b/>
      <w:bCs/>
    </w:rPr>
  </w:style>
  <w:style w:type="paragraph" w:customStyle="1" w:styleId="paragraph">
    <w:name w:val="paragraph"/>
    <w:basedOn w:val="Standaard"/>
    <w:rsid w:val="000C68F3"/>
    <w:pPr>
      <w:autoSpaceDN w:val="0"/>
      <w:spacing w:before="100" w:after="100"/>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0C68F3"/>
  </w:style>
  <w:style w:type="character" w:customStyle="1" w:styleId="eop">
    <w:name w:val="eop"/>
    <w:basedOn w:val="Standaardalinea-lettertype"/>
    <w:rsid w:val="000C68F3"/>
  </w:style>
  <w:style w:type="character" w:customStyle="1" w:styleId="spellingerror">
    <w:name w:val="spellingerror"/>
    <w:basedOn w:val="Standaardalinea-lettertype"/>
    <w:rsid w:val="000C68F3"/>
  </w:style>
  <w:style w:type="character" w:customStyle="1" w:styleId="contextualspellingandgrammarerror">
    <w:name w:val="contextualspellingandgrammarerror"/>
    <w:basedOn w:val="Standaardalinea-lettertype"/>
    <w:rsid w:val="000C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arplus.meetjesland@gmail.com" TargetMode="External"/><Relationship Id="rId13" Type="http://schemas.openxmlformats.org/officeDocument/2006/relationships/hyperlink" Target="http://www.pasar.be/assenede" TargetMode="External"/><Relationship Id="rId18" Type="http://schemas.openxmlformats.org/officeDocument/2006/relationships/hyperlink" Target="mailto:alex.maenhaut@gmail.com" TargetMode="External"/><Relationship Id="rId3" Type="http://schemas.openxmlformats.org/officeDocument/2006/relationships/webSettings" Target="webSettings.xml"/><Relationship Id="rId21" Type="http://schemas.openxmlformats.org/officeDocument/2006/relationships/hyperlink" Target="http://www.pasar.be/voordelen" TargetMode="External"/><Relationship Id="rId7" Type="http://schemas.openxmlformats.org/officeDocument/2006/relationships/hyperlink" Target="http://www.pasar.be/lochristi" TargetMode="External"/><Relationship Id="rId12" Type="http://schemas.openxmlformats.org/officeDocument/2006/relationships/hyperlink" Target="mailto:carlos.poelman@telenet.be,&#160;" TargetMode="External"/><Relationship Id="rId17" Type="http://schemas.openxmlformats.org/officeDocument/2006/relationships/hyperlink" Target="http://www.pasar.be/aalter" TargetMode="External"/><Relationship Id="rId2" Type="http://schemas.openxmlformats.org/officeDocument/2006/relationships/settings" Target="settings.xml"/><Relationship Id="rId16" Type="http://schemas.openxmlformats.org/officeDocument/2006/relationships/hyperlink" Target="mailto:danielrodts@skynet.be" TargetMode="External"/><Relationship Id="rId20" Type="http://schemas.openxmlformats.org/officeDocument/2006/relationships/hyperlink" Target="http://www.pasar.be/lidworden" TargetMode="External"/><Relationship Id="rId1" Type="http://schemas.openxmlformats.org/officeDocument/2006/relationships/styles" Target="styles.xml"/><Relationship Id="rId6" Type="http://schemas.openxmlformats.org/officeDocument/2006/relationships/hyperlink" Target="mailto:l.vanacker@skynet.be" TargetMode="External"/><Relationship Id="rId11" Type="http://schemas.openxmlformats.org/officeDocument/2006/relationships/hyperlink" Target="http://www.pasar.be/lievegem" TargetMode="External"/><Relationship Id="rId24" Type="http://schemas.openxmlformats.org/officeDocument/2006/relationships/theme" Target="theme/theme1.xml"/><Relationship Id="rId5" Type="http://schemas.openxmlformats.org/officeDocument/2006/relationships/hyperlink" Target="http://www.pasar.be/zomert" TargetMode="External"/><Relationship Id="rId15" Type="http://schemas.openxmlformats.org/officeDocument/2006/relationships/hyperlink" Target="http://www.pasar.be/regio-extra-gent-eeklo" TargetMode="External"/><Relationship Id="rId23" Type="http://schemas.openxmlformats.org/officeDocument/2006/relationships/fontTable" Target="fontTable.xml"/><Relationship Id="rId10" Type="http://schemas.openxmlformats.org/officeDocument/2006/relationships/hyperlink" Target="mailto:teampasarwaarschoot@telenet.be" TargetMode="External"/><Relationship Id="rId19" Type="http://schemas.openxmlformats.org/officeDocument/2006/relationships/hyperlink" Target="http://www.pasar.be/regio-extra-gent-eeklo" TargetMode="External"/><Relationship Id="rId4" Type="http://schemas.openxmlformats.org/officeDocument/2006/relationships/image" Target="media/image1.jpeg"/><Relationship Id="rId9" Type="http://schemas.openxmlformats.org/officeDocument/2006/relationships/hyperlink" Target="http://www.pasar.be/plus-meetjesland" TargetMode="External"/><Relationship Id="rId14" Type="http://schemas.openxmlformats.org/officeDocument/2006/relationships/hyperlink" Target="mailto:markdedapper@telenet.be" TargetMode="External"/><Relationship Id="rId22" Type="http://schemas.openxmlformats.org/officeDocument/2006/relationships/hyperlink" Target="http://www.pasar.be/zome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951</Words>
  <Characters>5232</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156</cp:revision>
  <dcterms:created xsi:type="dcterms:W3CDTF">2021-06-11T09:21:00Z</dcterms:created>
  <dcterms:modified xsi:type="dcterms:W3CDTF">2025-05-07T08:08:00Z</dcterms:modified>
</cp:coreProperties>
</file>