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062B6559" w:rsidR="002F63D9" w:rsidRPr="00BC776E" w:rsidRDefault="002D5FF8"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58BF2BD" wp14:editId="0F271707">
            <wp:simplePos x="0" y="0"/>
            <wp:positionH relativeFrom="margin">
              <wp:align>left</wp:align>
            </wp:positionH>
            <wp:positionV relativeFrom="paragraph">
              <wp:posOffset>453390</wp:posOffset>
            </wp:positionV>
            <wp:extent cx="1402080" cy="1409700"/>
            <wp:effectExtent l="0" t="0" r="7620" b="0"/>
            <wp:wrapThrough wrapText="bothSides">
              <wp:wrapPolygon edited="0">
                <wp:start x="0" y="0"/>
                <wp:lineTo x="0" y="21308"/>
                <wp:lineTo x="21424" y="21308"/>
                <wp:lineTo x="21424" y="0"/>
                <wp:lineTo x="0" y="0"/>
              </wp:wrapPolygon>
            </wp:wrapThrough>
            <wp:docPr id="74355911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9118"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80" cy="1409700"/>
                    </a:xfrm>
                    <a:prstGeom prst="rect">
                      <a:avLst/>
                    </a:prstGeom>
                  </pic:spPr>
                </pic:pic>
              </a:graphicData>
            </a:graphic>
            <wp14:sizeRelH relativeFrom="page">
              <wp14:pctWidth>0</wp14:pctWidth>
            </wp14:sizeRelH>
            <wp14:sizeRelV relativeFrom="page">
              <wp14:pctHeight>0</wp14:pctHeight>
            </wp14:sizeRelV>
          </wp:anchor>
        </w:drawing>
      </w:r>
      <w:r w:rsidR="002F63D9" w:rsidRPr="00BC776E">
        <w:rPr>
          <w:b/>
          <w:bCs/>
          <w:color w:val="004C50"/>
          <w:sz w:val="28"/>
          <w:szCs w:val="28"/>
          <w:bdr w:val="none" w:sz="0" w:space="0" w:color="auto" w:frame="1"/>
          <w:lang w:eastAsia="nl-BE"/>
        </w:rPr>
        <w:t xml:space="preserve">Pasar </w:t>
      </w:r>
      <w:r w:rsidR="00DF170F" w:rsidRPr="00BC776E">
        <w:rPr>
          <w:b/>
          <w:bCs/>
          <w:color w:val="004C50"/>
          <w:sz w:val="28"/>
          <w:szCs w:val="28"/>
          <w:bdr w:val="none" w:sz="0" w:space="0" w:color="auto" w:frame="1"/>
          <w:lang w:eastAsia="nl-BE"/>
        </w:rPr>
        <w:t>Z</w:t>
      </w:r>
      <w:r w:rsidR="002F63D9" w:rsidRPr="00BC776E">
        <w:rPr>
          <w:b/>
          <w:bCs/>
          <w:color w:val="004C50"/>
          <w:sz w:val="28"/>
          <w:szCs w:val="28"/>
          <w:bdr w:val="none" w:sz="0" w:space="0" w:color="auto" w:frame="1"/>
          <w:lang w:eastAsia="nl-BE"/>
        </w:rPr>
        <w:t>omert in Oost-Vlaanderen</w:t>
      </w:r>
    </w:p>
    <w:p w14:paraId="4796502B" w14:textId="3F825609" w:rsidR="00DA438D" w:rsidRPr="00BC776E"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BC776E">
        <w:rPr>
          <w:b/>
          <w:bCs/>
          <w:color w:val="004C50"/>
          <w:sz w:val="28"/>
          <w:szCs w:val="28"/>
          <w:bdr w:val="none" w:sz="0" w:space="0" w:color="auto" w:frame="1"/>
          <w:lang w:eastAsia="nl-BE"/>
        </w:rPr>
        <w:t xml:space="preserve">Genieten van begeleide </w:t>
      </w:r>
      <w:r w:rsidR="00523587" w:rsidRPr="00BC776E">
        <w:rPr>
          <w:b/>
          <w:bCs/>
          <w:color w:val="004C50"/>
          <w:sz w:val="28"/>
          <w:szCs w:val="28"/>
          <w:bdr w:val="none" w:sz="0" w:space="0" w:color="auto" w:frame="1"/>
          <w:lang w:eastAsia="nl-BE"/>
        </w:rPr>
        <w:t>avondwandelingen</w:t>
      </w:r>
      <w:r w:rsidR="004F44E6" w:rsidRPr="00BC776E">
        <w:rPr>
          <w:b/>
          <w:bCs/>
          <w:color w:val="004C50"/>
          <w:sz w:val="28"/>
          <w:szCs w:val="28"/>
          <w:bdr w:val="none" w:sz="0" w:space="0" w:color="auto" w:frame="1"/>
          <w:lang w:eastAsia="nl-BE"/>
        </w:rPr>
        <w:t xml:space="preserve"> in de natuur</w:t>
      </w:r>
      <w:r w:rsidRPr="00BC776E">
        <w:rPr>
          <w:b/>
          <w:bCs/>
          <w:color w:val="004C50"/>
          <w:sz w:val="28"/>
          <w:szCs w:val="28"/>
          <w:bdr w:val="none" w:sz="0" w:space="0" w:color="auto" w:frame="1"/>
          <w:lang w:eastAsia="nl-BE"/>
        </w:rPr>
        <w:t>, een hele zomer lang</w:t>
      </w:r>
      <w:r w:rsidR="00D82464" w:rsidRPr="00BC776E">
        <w:rPr>
          <w:b/>
          <w:bCs/>
          <w:color w:val="004C50"/>
          <w:sz w:val="28"/>
          <w:szCs w:val="28"/>
          <w:bdr w:val="none" w:sz="0" w:space="0" w:color="auto" w:frame="1"/>
          <w:lang w:eastAsia="nl-BE"/>
        </w:rPr>
        <w:t>!</w:t>
      </w:r>
    </w:p>
    <w:p w14:paraId="5DA95655" w14:textId="1F28E2EC" w:rsidR="003F3124" w:rsidRPr="00BC776E" w:rsidRDefault="002F63D9" w:rsidP="003F3124">
      <w:pPr>
        <w:jc w:val="both"/>
        <w:rPr>
          <w:color w:val="004C50"/>
        </w:rPr>
      </w:pPr>
      <w:r w:rsidRPr="00BC776E">
        <w:rPr>
          <w:color w:val="004C50"/>
          <w:bdr w:val="none" w:sz="0" w:space="0" w:color="auto" w:frame="1"/>
          <w:lang w:eastAsia="nl-BE"/>
        </w:rPr>
        <w:t>Eind juni geeft vrijetijdsorganisatie Pasar de aftrap voor twee maanden wandelplezier</w:t>
      </w:r>
      <w:r w:rsidR="00AE63BD" w:rsidRPr="00BC776E">
        <w:rPr>
          <w:color w:val="004C50"/>
          <w:bdr w:val="none" w:sz="0" w:space="0" w:color="auto" w:frame="1"/>
          <w:lang w:eastAsia="nl-BE"/>
        </w:rPr>
        <w:t>.</w:t>
      </w:r>
      <w:r w:rsidR="007F295E" w:rsidRPr="00BC776E">
        <w:rPr>
          <w:b/>
          <w:bCs/>
          <w:color w:val="004C50"/>
          <w:bdr w:val="none" w:sz="0" w:space="0" w:color="auto" w:frame="1"/>
          <w:lang w:eastAsia="nl-BE"/>
        </w:rPr>
        <w:t xml:space="preserve"> </w:t>
      </w:r>
      <w:r w:rsidR="0065509A" w:rsidRPr="00BC776E">
        <w:rPr>
          <w:color w:val="004C50"/>
        </w:rPr>
        <w:t>Enthousiaste vrijwilligers van Pasar nemen je mee op sleeptouw</w:t>
      </w:r>
      <w:r w:rsidR="000E712C" w:rsidRPr="00BC776E">
        <w:rPr>
          <w:color w:val="004C50"/>
        </w:rPr>
        <w:t xml:space="preserve"> om de meest verrassende plekjes in Oost-Vlaanderen te ontdekken tijdens een avondwandeling</w:t>
      </w:r>
      <w:r w:rsidR="00855C7E" w:rsidRPr="00BC776E">
        <w:rPr>
          <w:color w:val="004C50"/>
        </w:rPr>
        <w:t>.</w:t>
      </w:r>
      <w:r w:rsidRPr="00BC776E">
        <w:rPr>
          <w:color w:val="004C50"/>
        </w:rPr>
        <w:t xml:space="preserve"> </w:t>
      </w:r>
    </w:p>
    <w:p w14:paraId="7C9F952B" w14:textId="77777777" w:rsidR="003F3124" w:rsidRPr="00BC776E" w:rsidRDefault="003F3124" w:rsidP="003F3124">
      <w:pPr>
        <w:jc w:val="both"/>
        <w:rPr>
          <w:color w:val="004C50"/>
        </w:rPr>
      </w:pPr>
    </w:p>
    <w:p w14:paraId="64FD042C" w14:textId="6A6DA92F" w:rsidR="00BE715B" w:rsidRPr="00BC776E" w:rsidRDefault="00BE715B" w:rsidP="0042588A">
      <w:pPr>
        <w:suppressAutoHyphens/>
        <w:autoSpaceDN w:val="0"/>
        <w:jc w:val="both"/>
        <w:rPr>
          <w:rFonts w:eastAsia="Calibri"/>
          <w:color w:val="004C50"/>
          <w:kern w:val="3"/>
        </w:rPr>
      </w:pPr>
      <w:r w:rsidRPr="00BC776E">
        <w:rPr>
          <w:rFonts w:eastAsia="Calibri"/>
          <w:color w:val="004C50"/>
          <w:kern w:val="3"/>
        </w:rPr>
        <w:t xml:space="preserve">Oost-Vlaanderen verleidt! Wandel mee op maandagavond en ontdek de verborgen natuurparels van het Waasland.  Op dinsdag verken je de mooie natuur in het Meetjesland en op woensdag ben je in het wandelwalhalla van de Vlaamse Ardennen. Op donderdagavond zullen de Leiestreek en Gent je verrassen en op vrijdagavond kan je genietend op adem komen in Scheldeland. </w:t>
      </w:r>
    </w:p>
    <w:p w14:paraId="3A88D657" w14:textId="47435BE7" w:rsidR="009B4DFE" w:rsidRPr="00BC776E" w:rsidRDefault="009B4DFE" w:rsidP="0042588A">
      <w:pPr>
        <w:pStyle w:val="Normaalweb"/>
        <w:shd w:val="clear" w:color="auto" w:fill="FFFFFF"/>
        <w:spacing w:after="0" w:afterAutospacing="0"/>
        <w:jc w:val="both"/>
        <w:rPr>
          <w:rFonts w:ascii="Calibri" w:hAnsi="Calibri" w:cs="Calibri"/>
          <w:b/>
          <w:color w:val="004C50"/>
          <w:sz w:val="22"/>
          <w:szCs w:val="22"/>
        </w:rPr>
      </w:pPr>
      <w:r w:rsidRPr="00BC776E">
        <w:rPr>
          <w:rFonts w:ascii="Calibri" w:hAnsi="Calibri" w:cs="Calibri"/>
          <w:color w:val="004C50"/>
          <w:sz w:val="22"/>
          <w:szCs w:val="22"/>
        </w:rPr>
        <w:t>In totaal staan in Oost-Vlaanderen </w:t>
      </w:r>
      <w:r w:rsidR="003E346A" w:rsidRPr="00BC776E">
        <w:rPr>
          <w:rStyle w:val="Zwaar"/>
          <w:rFonts w:ascii="Calibri" w:hAnsi="Calibri" w:cs="Calibri"/>
          <w:color w:val="004C50"/>
          <w:sz w:val="22"/>
          <w:szCs w:val="22"/>
        </w:rPr>
        <w:t>3</w:t>
      </w:r>
      <w:r w:rsidR="00844FC2" w:rsidRPr="00BC776E">
        <w:rPr>
          <w:rStyle w:val="Zwaar"/>
          <w:rFonts w:ascii="Calibri" w:hAnsi="Calibri" w:cs="Calibri"/>
          <w:color w:val="004C50"/>
          <w:sz w:val="22"/>
          <w:szCs w:val="22"/>
        </w:rPr>
        <w:t>7</w:t>
      </w:r>
      <w:r w:rsidRPr="00BC776E">
        <w:rPr>
          <w:rFonts w:ascii="Calibri" w:hAnsi="Calibri" w:cs="Calibri"/>
          <w:color w:val="004C50"/>
          <w:sz w:val="22"/>
          <w:szCs w:val="22"/>
        </w:rPr>
        <w:t> schitterende avondwandelingen en </w:t>
      </w:r>
      <w:r w:rsidRPr="00BC776E">
        <w:rPr>
          <w:rStyle w:val="Zwaar"/>
          <w:rFonts w:ascii="Calibri" w:hAnsi="Calibri" w:cs="Calibri"/>
          <w:color w:val="004C50"/>
          <w:sz w:val="22"/>
          <w:szCs w:val="22"/>
        </w:rPr>
        <w:t>2</w:t>
      </w:r>
      <w:r w:rsidR="00DF021C" w:rsidRPr="00BC776E">
        <w:rPr>
          <w:rStyle w:val="Zwaar"/>
          <w:rFonts w:ascii="Calibri" w:hAnsi="Calibri" w:cs="Calibri"/>
          <w:color w:val="004C50"/>
          <w:sz w:val="22"/>
          <w:szCs w:val="22"/>
        </w:rPr>
        <w:t>0</w:t>
      </w:r>
      <w:r w:rsidRPr="00BC776E">
        <w:rPr>
          <w:rStyle w:val="Zwaar"/>
          <w:rFonts w:ascii="Calibri" w:hAnsi="Calibri" w:cs="Calibri"/>
          <w:color w:val="004C50"/>
          <w:sz w:val="22"/>
          <w:szCs w:val="22"/>
        </w:rPr>
        <w:t>0 Pasar-vrijwilligers</w:t>
      </w:r>
      <w:r w:rsidRPr="00BC776E">
        <w:rPr>
          <w:rFonts w:ascii="Calibri" w:hAnsi="Calibri" w:cs="Calibri"/>
          <w:color w:val="004C50"/>
          <w:sz w:val="22"/>
          <w:szCs w:val="22"/>
        </w:rPr>
        <w:t xml:space="preserve"> voor je klaar! </w:t>
      </w:r>
      <w:r w:rsidRPr="00BC776E">
        <w:rPr>
          <w:rFonts w:ascii="Calibri" w:hAnsi="Calibri" w:cs="Calibri"/>
          <w:bCs/>
          <w:color w:val="004C50"/>
          <w:sz w:val="22"/>
          <w:szCs w:val="22"/>
        </w:rPr>
        <w:t xml:space="preserve">Maar ook in de andere provincies kan je genieten </w:t>
      </w:r>
      <w:r w:rsidR="00DF170F" w:rsidRPr="00BC776E">
        <w:rPr>
          <w:rFonts w:ascii="Calibri" w:hAnsi="Calibri" w:cs="Calibri"/>
          <w:bCs/>
          <w:color w:val="004C50"/>
          <w:sz w:val="22"/>
          <w:szCs w:val="22"/>
        </w:rPr>
        <w:t>tijdens</w:t>
      </w:r>
      <w:r w:rsidRPr="00BC776E">
        <w:rPr>
          <w:rFonts w:ascii="Calibri" w:hAnsi="Calibri" w:cs="Calibri"/>
          <w:bCs/>
          <w:color w:val="004C50"/>
          <w:sz w:val="22"/>
          <w:szCs w:val="22"/>
        </w:rPr>
        <w:t xml:space="preserve"> Pasar </w:t>
      </w:r>
      <w:r w:rsidR="00DF170F" w:rsidRPr="00BC776E">
        <w:rPr>
          <w:rFonts w:ascii="Calibri" w:hAnsi="Calibri" w:cs="Calibri"/>
          <w:bCs/>
          <w:color w:val="004C50"/>
          <w:sz w:val="22"/>
          <w:szCs w:val="22"/>
        </w:rPr>
        <w:t>Z</w:t>
      </w:r>
      <w:r w:rsidRPr="00BC776E">
        <w:rPr>
          <w:rFonts w:ascii="Calibri" w:hAnsi="Calibri" w:cs="Calibri"/>
          <w:bCs/>
          <w:color w:val="004C50"/>
          <w:sz w:val="22"/>
          <w:szCs w:val="22"/>
        </w:rPr>
        <w:t>omert!</w:t>
      </w:r>
    </w:p>
    <w:p w14:paraId="2E939BC0" w14:textId="77777777" w:rsidR="009B4DFE" w:rsidRPr="00BC776E" w:rsidRDefault="009B4DFE" w:rsidP="0042588A">
      <w:pPr>
        <w:pStyle w:val="Normaalweb"/>
        <w:shd w:val="clear" w:color="auto" w:fill="FFFFFF"/>
        <w:spacing w:before="0" w:beforeAutospacing="0" w:after="0" w:afterAutospacing="0"/>
        <w:jc w:val="both"/>
        <w:rPr>
          <w:rFonts w:ascii="Calibri" w:hAnsi="Calibri" w:cs="Calibri"/>
          <w:b/>
          <w:color w:val="004C50"/>
          <w:sz w:val="22"/>
          <w:szCs w:val="22"/>
        </w:rPr>
      </w:pPr>
      <w:r w:rsidRPr="00BC776E">
        <w:rPr>
          <w:rFonts w:ascii="Calibri" w:hAnsi="Calibri" w:cs="Calibri"/>
          <w:bCs/>
          <w:color w:val="004C50"/>
          <w:sz w:val="22"/>
          <w:szCs w:val="22"/>
        </w:rPr>
        <w:t xml:space="preserve">Pak je tijd en geniet met ons mee! Ontdek ze allemaal op </w:t>
      </w:r>
      <w:hyperlink r:id="rId5" w:history="1">
        <w:r w:rsidRPr="00BC776E">
          <w:rPr>
            <w:rStyle w:val="Hyperlink"/>
            <w:rFonts w:ascii="Calibri" w:hAnsi="Calibri" w:cs="Calibri"/>
            <w:bCs/>
            <w:color w:val="004C50"/>
            <w:sz w:val="22"/>
            <w:szCs w:val="22"/>
          </w:rPr>
          <w:t>www.pasar.be/zomert</w:t>
        </w:r>
      </w:hyperlink>
    </w:p>
    <w:p w14:paraId="67D7DD08" w14:textId="77777777" w:rsidR="003E346A" w:rsidRPr="00BC776E" w:rsidRDefault="003E346A" w:rsidP="00BE715B">
      <w:pPr>
        <w:suppressAutoHyphens/>
        <w:autoSpaceDN w:val="0"/>
        <w:spacing w:after="160"/>
        <w:rPr>
          <w:rFonts w:eastAsia="Calibri"/>
          <w:color w:val="004C50"/>
          <w:kern w:val="3"/>
          <w:sz w:val="32"/>
          <w:szCs w:val="32"/>
        </w:rPr>
      </w:pPr>
    </w:p>
    <w:p w14:paraId="0591946B" w14:textId="08CAD19B" w:rsidR="00BE715B" w:rsidRPr="00BC776E" w:rsidRDefault="00BE715B" w:rsidP="00BE715B">
      <w:pPr>
        <w:suppressAutoHyphens/>
        <w:autoSpaceDN w:val="0"/>
        <w:spacing w:after="160"/>
        <w:rPr>
          <w:rFonts w:eastAsia="Calibri"/>
          <w:color w:val="004C50"/>
          <w:kern w:val="3"/>
          <w:sz w:val="32"/>
          <w:szCs w:val="32"/>
        </w:rPr>
      </w:pPr>
      <w:r w:rsidRPr="00BC776E">
        <w:rPr>
          <w:rFonts w:eastAsia="Calibri"/>
          <w:color w:val="004C50"/>
          <w:kern w:val="3"/>
          <w:sz w:val="32"/>
          <w:szCs w:val="32"/>
        </w:rPr>
        <w:t>Ontdek het Waasland</w:t>
      </w:r>
    </w:p>
    <w:p w14:paraId="0A0B6435" w14:textId="77777777" w:rsidR="000712D8" w:rsidRPr="00BC776E" w:rsidRDefault="000712D8" w:rsidP="000712D8">
      <w:pPr>
        <w:rPr>
          <w:rFonts w:eastAsia="Arial Unicode MS"/>
          <w:color w:val="004C50"/>
          <w:kern w:val="1"/>
        </w:rPr>
      </w:pPr>
      <w:r w:rsidRPr="00BC776E">
        <w:rPr>
          <w:rFonts w:eastAsia="Arial Unicode MS"/>
          <w:color w:val="004C50"/>
          <w:kern w:val="1"/>
        </w:rPr>
        <w:t xml:space="preserve">Ben je het liefste buiten? Dan is het Waasland je plek: een prachtige, eigenzinnige streek tussen Antwerpen, Gent, Brussel en de Nederlandse grens. Hier volg je de Schelde, </w:t>
      </w:r>
      <w:proofErr w:type="spellStart"/>
      <w:r w:rsidRPr="00BC776E">
        <w:rPr>
          <w:rFonts w:eastAsia="Arial Unicode MS"/>
          <w:color w:val="004C50"/>
          <w:kern w:val="1"/>
        </w:rPr>
        <w:t>Durme</w:t>
      </w:r>
      <w:proofErr w:type="spellEnd"/>
      <w:r w:rsidRPr="00BC776E">
        <w:rPr>
          <w:rFonts w:eastAsia="Arial Unicode MS"/>
          <w:color w:val="004C50"/>
          <w:kern w:val="1"/>
        </w:rPr>
        <w:t xml:space="preserve"> en Moervaart en ervaar je het contrast tussen natuur en industrie, gezellige steden en verlaten dorpen, oude forten en moderne architectuur. Nieuwsgierig? Kom het Waasland zelf ontdekken!</w:t>
      </w:r>
    </w:p>
    <w:p w14:paraId="3CF78B23" w14:textId="77777777" w:rsidR="00BE715B" w:rsidRPr="00BC776E" w:rsidRDefault="00BE715B" w:rsidP="00BE715B">
      <w:pPr>
        <w:suppressAutoHyphens/>
        <w:autoSpaceDN w:val="0"/>
        <w:spacing w:after="160"/>
        <w:rPr>
          <w:rFonts w:eastAsia="Calibri"/>
          <w:color w:val="004C50"/>
          <w:kern w:val="3"/>
          <w:sz w:val="32"/>
          <w:szCs w:val="32"/>
        </w:rPr>
      </w:pPr>
    </w:p>
    <w:p w14:paraId="0C2A9BC6" w14:textId="77777777" w:rsidR="000C68F3" w:rsidRPr="00BC776E" w:rsidRDefault="000C68F3" w:rsidP="000C68F3">
      <w:pPr>
        <w:pStyle w:val="paragraph"/>
        <w:spacing w:before="0" w:after="0"/>
        <w:textAlignment w:val="baseline"/>
        <w:rPr>
          <w:b/>
          <w:bCs/>
          <w:color w:val="004C50"/>
        </w:rPr>
      </w:pPr>
      <w:r w:rsidRPr="00BC776E">
        <w:rPr>
          <w:rStyle w:val="normaltextrun"/>
          <w:rFonts w:ascii="Calibri" w:hAnsi="Calibri" w:cs="Calibri"/>
          <w:b/>
          <w:bCs/>
          <w:color w:val="004C50"/>
          <w:sz w:val="22"/>
          <w:szCs w:val="22"/>
        </w:rPr>
        <w:t>MA 30 JUNI</w:t>
      </w:r>
      <w:r w:rsidRPr="00BC776E">
        <w:rPr>
          <w:rStyle w:val="normaltextrun"/>
          <w:rFonts w:ascii="Calibri" w:hAnsi="Calibri" w:cs="Calibri"/>
          <w:b/>
          <w:bCs/>
          <w:color w:val="004C50"/>
          <w:sz w:val="22"/>
          <w:szCs w:val="22"/>
        </w:rPr>
        <w:tab/>
        <w:t>PASAR WANDELGROEP WAAS</w:t>
      </w:r>
      <w:r w:rsidRPr="00BC776E">
        <w:rPr>
          <w:rStyle w:val="eop"/>
          <w:rFonts w:ascii="Calibri" w:hAnsi="Calibri" w:cs="Calibri"/>
          <w:b/>
          <w:bCs/>
          <w:color w:val="004C50"/>
          <w:sz w:val="22"/>
          <w:szCs w:val="22"/>
        </w:rPr>
        <w:t> </w:t>
      </w:r>
    </w:p>
    <w:p w14:paraId="59A6A051" w14:textId="77777777" w:rsidR="000C68F3" w:rsidRPr="00BC776E" w:rsidRDefault="000C68F3" w:rsidP="000C68F3">
      <w:pPr>
        <w:pStyle w:val="paragraph"/>
        <w:spacing w:before="0" w:after="0"/>
        <w:textAlignment w:val="baseline"/>
        <w:rPr>
          <w:color w:val="004C50"/>
        </w:rPr>
      </w:pPr>
      <w:r w:rsidRPr="00BC776E">
        <w:rPr>
          <w:rStyle w:val="normaltextrun"/>
          <w:rFonts w:ascii="Calibri" w:hAnsi="Calibri" w:cs="Calibri"/>
          <w:color w:val="004C50"/>
          <w:sz w:val="22"/>
          <w:szCs w:val="22"/>
        </w:rPr>
        <w:t xml:space="preserve">Groen </w:t>
      </w:r>
      <w:proofErr w:type="spellStart"/>
      <w:r w:rsidRPr="00BC776E">
        <w:rPr>
          <w:rStyle w:val="spellingerror"/>
          <w:rFonts w:ascii="Calibri" w:hAnsi="Calibri" w:cs="Calibri"/>
          <w:color w:val="004C50"/>
          <w:sz w:val="22"/>
          <w:szCs w:val="22"/>
        </w:rPr>
        <w:t>Eksaarde</w:t>
      </w:r>
      <w:proofErr w:type="spellEnd"/>
    </w:p>
    <w:p w14:paraId="686135C4" w14:textId="77777777" w:rsidR="000C68F3" w:rsidRPr="00BC776E" w:rsidRDefault="000C68F3" w:rsidP="000C68F3">
      <w:pPr>
        <w:pStyle w:val="paragraph"/>
        <w:spacing w:before="0" w:after="0"/>
        <w:textAlignment w:val="baseline"/>
        <w:rPr>
          <w:color w:val="004C50"/>
        </w:rPr>
      </w:pPr>
      <w:r w:rsidRPr="00BC776E">
        <w:rPr>
          <w:rStyle w:val="spellingerror"/>
          <w:rFonts w:ascii="Calibri" w:hAnsi="Calibri" w:cs="Calibri"/>
          <w:color w:val="004C50"/>
          <w:sz w:val="22"/>
          <w:szCs w:val="22"/>
        </w:rPr>
        <w:t>8 km – 19.15 u</w:t>
      </w:r>
    </w:p>
    <w:p w14:paraId="74588115" w14:textId="77777777" w:rsidR="000C68F3" w:rsidRPr="00BC776E" w:rsidRDefault="000C68F3" w:rsidP="000C68F3">
      <w:pPr>
        <w:rPr>
          <w:color w:val="004C50"/>
        </w:rPr>
      </w:pPr>
      <w:r w:rsidRPr="00BC776E">
        <w:rPr>
          <w:rStyle w:val="spellingerror"/>
          <w:color w:val="004C50"/>
        </w:rPr>
        <w:t>Start:</w:t>
      </w:r>
      <w:r w:rsidRPr="00BC776E">
        <w:rPr>
          <w:rStyle w:val="eop"/>
          <w:color w:val="004C50"/>
        </w:rPr>
        <w:t> </w:t>
      </w:r>
      <w:r w:rsidRPr="00BC776E">
        <w:rPr>
          <w:rFonts w:eastAsia="Times New Roman"/>
          <w:color w:val="004C50"/>
        </w:rPr>
        <w:t xml:space="preserve">Bistro Den </w:t>
      </w:r>
      <w:proofErr w:type="spellStart"/>
      <w:r w:rsidRPr="00BC776E">
        <w:rPr>
          <w:rFonts w:eastAsia="Times New Roman"/>
          <w:color w:val="004C50"/>
        </w:rPr>
        <w:t>Bascuul</w:t>
      </w:r>
      <w:proofErr w:type="spellEnd"/>
      <w:r w:rsidRPr="00BC776E">
        <w:rPr>
          <w:rFonts w:eastAsia="Times New Roman"/>
          <w:color w:val="004C50"/>
        </w:rPr>
        <w:t xml:space="preserve">, Armand De Vosstraat 9, 9160 </w:t>
      </w:r>
      <w:proofErr w:type="spellStart"/>
      <w:r w:rsidRPr="00BC776E">
        <w:rPr>
          <w:rFonts w:eastAsia="Times New Roman"/>
          <w:color w:val="004C50"/>
        </w:rPr>
        <w:t>Eksaarde</w:t>
      </w:r>
      <w:proofErr w:type="spellEnd"/>
      <w:r w:rsidRPr="00BC776E">
        <w:rPr>
          <w:rFonts w:eastAsia="Times New Roman"/>
          <w:color w:val="004C50"/>
        </w:rPr>
        <w:t xml:space="preserve"> (Lokeren)</w:t>
      </w:r>
    </w:p>
    <w:p w14:paraId="025CFD84" w14:textId="77777777" w:rsidR="000C68F3" w:rsidRPr="00BC776E" w:rsidRDefault="000C68F3" w:rsidP="000C68F3">
      <w:pPr>
        <w:pStyle w:val="paragraph"/>
        <w:spacing w:before="0" w:after="0"/>
        <w:textAlignment w:val="baseline"/>
        <w:rPr>
          <w:color w:val="004C50"/>
        </w:rPr>
      </w:pPr>
      <w:r w:rsidRPr="00BC776E">
        <w:rPr>
          <w:rFonts w:ascii="Calibri" w:hAnsi="Calibri" w:cs="Calibri"/>
          <w:color w:val="004C50"/>
          <w:sz w:val="22"/>
          <w:szCs w:val="22"/>
        </w:rPr>
        <w:t xml:space="preserve">De </w:t>
      </w:r>
      <w:r w:rsidRPr="00BC776E">
        <w:rPr>
          <w:rStyle w:val="contextualspellingandgrammarerror"/>
          <w:rFonts w:ascii="Calibri" w:hAnsi="Calibri" w:cs="Calibri"/>
          <w:color w:val="004C50"/>
          <w:sz w:val="22"/>
          <w:szCs w:val="22"/>
        </w:rPr>
        <w:t xml:space="preserve">blikvangers tijdens deze natuurwandeling zijn de </w:t>
      </w:r>
      <w:proofErr w:type="spellStart"/>
      <w:r w:rsidRPr="00BC776E">
        <w:rPr>
          <w:rStyle w:val="spellingerror"/>
          <w:rFonts w:ascii="Calibri" w:hAnsi="Calibri" w:cs="Calibri"/>
          <w:color w:val="004C50"/>
          <w:sz w:val="22"/>
          <w:szCs w:val="22"/>
        </w:rPr>
        <w:t>Zuidlede</w:t>
      </w:r>
      <w:proofErr w:type="spellEnd"/>
      <w:r w:rsidRPr="00BC776E">
        <w:rPr>
          <w:rStyle w:val="normaltextrun"/>
          <w:rFonts w:ascii="Calibri" w:hAnsi="Calibri" w:cs="Calibri"/>
          <w:color w:val="004C50"/>
          <w:sz w:val="22"/>
          <w:szCs w:val="22"/>
        </w:rPr>
        <w:t xml:space="preserve">, Holengracht en het </w:t>
      </w:r>
      <w:proofErr w:type="spellStart"/>
      <w:r w:rsidRPr="00BC776E">
        <w:rPr>
          <w:rStyle w:val="normaltextrun"/>
          <w:rFonts w:ascii="Calibri" w:hAnsi="Calibri" w:cs="Calibri"/>
          <w:color w:val="004C50"/>
          <w:sz w:val="22"/>
          <w:szCs w:val="22"/>
        </w:rPr>
        <w:t>vleermuizenpad</w:t>
      </w:r>
      <w:proofErr w:type="spellEnd"/>
      <w:r w:rsidRPr="00BC776E">
        <w:rPr>
          <w:rStyle w:val="normaltextrun"/>
          <w:rFonts w:ascii="Calibri" w:hAnsi="Calibri" w:cs="Calibri"/>
          <w:color w:val="004C50"/>
          <w:sz w:val="22"/>
          <w:szCs w:val="22"/>
        </w:rPr>
        <w:t>.</w:t>
      </w:r>
      <w:r w:rsidRPr="00BC776E">
        <w:rPr>
          <w:rStyle w:val="eop"/>
          <w:rFonts w:ascii="Calibri" w:hAnsi="Calibri" w:cs="Calibri"/>
          <w:color w:val="004C50"/>
          <w:sz w:val="22"/>
          <w:szCs w:val="22"/>
        </w:rPr>
        <w:t> </w:t>
      </w:r>
    </w:p>
    <w:p w14:paraId="4476603C" w14:textId="77777777" w:rsidR="000C68F3" w:rsidRPr="00BC776E" w:rsidRDefault="000C68F3" w:rsidP="000C68F3">
      <w:pPr>
        <w:rPr>
          <w:color w:val="004C50"/>
        </w:rPr>
      </w:pPr>
      <w:r w:rsidRPr="00BC776E">
        <w:rPr>
          <w:rFonts w:eastAsia="Times New Roman"/>
          <w:color w:val="004C50"/>
        </w:rPr>
        <w:t xml:space="preserve">Info: Frans Vercauteren, </w:t>
      </w:r>
      <w:hyperlink r:id="rId6" w:history="1">
        <w:r w:rsidRPr="00BC776E">
          <w:rPr>
            <w:rStyle w:val="Hyperlink"/>
            <w:rFonts w:eastAsia="Times New Roman"/>
            <w:color w:val="004C50"/>
            <w:u w:val="none"/>
          </w:rPr>
          <w:t>fransvercauteren1@hotmail.com</w:t>
        </w:r>
      </w:hyperlink>
      <w:r w:rsidRPr="00BC776E">
        <w:rPr>
          <w:rFonts w:eastAsia="Times New Roman"/>
          <w:color w:val="004C50"/>
        </w:rPr>
        <w:t>, 0479 52 87 18</w:t>
      </w:r>
    </w:p>
    <w:p w14:paraId="0C56A8E1" w14:textId="77777777" w:rsidR="000C68F3" w:rsidRPr="00BC776E" w:rsidRDefault="000C68F3" w:rsidP="000C68F3">
      <w:pPr>
        <w:rPr>
          <w:color w:val="004C50"/>
        </w:rPr>
      </w:pPr>
      <w:hyperlink r:id="rId7" w:history="1">
        <w:r w:rsidRPr="00BC776E">
          <w:rPr>
            <w:rStyle w:val="Hyperlink"/>
            <w:rFonts w:eastAsia="Times New Roman"/>
            <w:color w:val="004C50"/>
            <w:u w:val="none"/>
          </w:rPr>
          <w:t>www.pasar.be/wandelgroep-waas</w:t>
        </w:r>
      </w:hyperlink>
    </w:p>
    <w:p w14:paraId="73998A5D" w14:textId="77777777" w:rsidR="000C68F3" w:rsidRPr="00BC776E" w:rsidRDefault="000C68F3" w:rsidP="000C68F3">
      <w:pPr>
        <w:rPr>
          <w:color w:val="004C50"/>
        </w:rPr>
      </w:pPr>
    </w:p>
    <w:p w14:paraId="645E0EB0" w14:textId="77777777" w:rsidR="000C68F3" w:rsidRPr="00BC776E" w:rsidRDefault="000C68F3" w:rsidP="000C68F3">
      <w:pPr>
        <w:rPr>
          <w:b/>
          <w:bCs/>
          <w:color w:val="004C50"/>
        </w:rPr>
      </w:pPr>
      <w:r w:rsidRPr="00BC776E">
        <w:rPr>
          <w:b/>
          <w:bCs/>
          <w:color w:val="004C50"/>
        </w:rPr>
        <w:t>MA 7 JULI</w:t>
      </w:r>
      <w:r w:rsidRPr="00BC776E">
        <w:rPr>
          <w:b/>
          <w:bCs/>
          <w:color w:val="004C50"/>
        </w:rPr>
        <w:tab/>
        <w:t>PASAR MELSELE</w:t>
      </w:r>
    </w:p>
    <w:p w14:paraId="07666E5A" w14:textId="77777777" w:rsidR="000C68F3" w:rsidRPr="00BC776E" w:rsidRDefault="000C68F3" w:rsidP="000C68F3">
      <w:pPr>
        <w:rPr>
          <w:color w:val="004C50"/>
        </w:rPr>
      </w:pPr>
      <w:proofErr w:type="spellStart"/>
      <w:r w:rsidRPr="00BC776E">
        <w:rPr>
          <w:color w:val="004C50"/>
        </w:rPr>
        <w:t>Verrebroek</w:t>
      </w:r>
      <w:proofErr w:type="spellEnd"/>
      <w:r w:rsidRPr="00BC776E">
        <w:rPr>
          <w:color w:val="004C50"/>
        </w:rPr>
        <w:t xml:space="preserve"> - waar natuur en haven goede buren zijn</w:t>
      </w:r>
    </w:p>
    <w:p w14:paraId="7FA42232" w14:textId="77777777" w:rsidR="000C68F3" w:rsidRPr="00BC776E" w:rsidRDefault="000C68F3" w:rsidP="000C68F3">
      <w:pPr>
        <w:rPr>
          <w:color w:val="004C50"/>
        </w:rPr>
      </w:pPr>
      <w:r w:rsidRPr="00BC776E">
        <w:rPr>
          <w:color w:val="004C50"/>
        </w:rPr>
        <w:t>8 km – 19.15 u</w:t>
      </w:r>
    </w:p>
    <w:p w14:paraId="56C0DE82" w14:textId="77777777" w:rsidR="000C68F3" w:rsidRPr="00BC776E" w:rsidRDefault="000C68F3" w:rsidP="000C68F3">
      <w:pPr>
        <w:rPr>
          <w:color w:val="004C50"/>
        </w:rPr>
      </w:pPr>
      <w:r w:rsidRPr="00BC776E">
        <w:rPr>
          <w:color w:val="004C50"/>
        </w:rPr>
        <w:t xml:space="preserve">Start: Hockey Club Beveren, Spaans Fort 17, 9130 </w:t>
      </w:r>
      <w:proofErr w:type="spellStart"/>
      <w:r w:rsidRPr="00BC776E">
        <w:rPr>
          <w:color w:val="004C50"/>
        </w:rPr>
        <w:t>Verrebroek</w:t>
      </w:r>
      <w:proofErr w:type="spellEnd"/>
      <w:r w:rsidRPr="00BC776E">
        <w:rPr>
          <w:color w:val="004C50"/>
        </w:rPr>
        <w:t xml:space="preserve"> (Beveren)</w:t>
      </w:r>
    </w:p>
    <w:p w14:paraId="4025154A" w14:textId="77777777" w:rsidR="000C68F3" w:rsidRPr="00BC776E" w:rsidRDefault="000C68F3" w:rsidP="000C68F3">
      <w:pPr>
        <w:rPr>
          <w:color w:val="004C50"/>
        </w:rPr>
      </w:pPr>
      <w:r w:rsidRPr="00BC776E">
        <w:rPr>
          <w:color w:val="004C50"/>
        </w:rPr>
        <w:t>Je wandelt door het natuurgebied, deels ontstaan als natuurcompensatie voor de uitbreiding van de haven.</w:t>
      </w:r>
    </w:p>
    <w:p w14:paraId="69AE9F95" w14:textId="77777777" w:rsidR="000C68F3" w:rsidRPr="00BC776E" w:rsidRDefault="000C68F3" w:rsidP="000C68F3">
      <w:pPr>
        <w:rPr>
          <w:color w:val="004C50"/>
        </w:rPr>
      </w:pPr>
      <w:bookmarkStart w:id="0" w:name="_Hlk193441507"/>
      <w:r w:rsidRPr="00BC776E">
        <w:rPr>
          <w:color w:val="004C50"/>
        </w:rPr>
        <w:t xml:space="preserve">Info: Roland Van Kemseke, </w:t>
      </w:r>
      <w:hyperlink r:id="rId8" w:history="1">
        <w:r w:rsidRPr="00BC776E">
          <w:rPr>
            <w:rStyle w:val="Hyperlink"/>
            <w:color w:val="004C50"/>
            <w:u w:val="none"/>
          </w:rPr>
          <w:t>roland.van.kemseke@gmail.com</w:t>
        </w:r>
      </w:hyperlink>
      <w:r w:rsidRPr="00BC776E">
        <w:rPr>
          <w:color w:val="004C50"/>
        </w:rPr>
        <w:t>, 03 775 39 13, 0468 48 64 43</w:t>
      </w:r>
    </w:p>
    <w:bookmarkEnd w:id="0"/>
    <w:p w14:paraId="6B2CFFF4" w14:textId="77777777" w:rsidR="000C68F3" w:rsidRPr="00BC776E" w:rsidRDefault="000C68F3" w:rsidP="000C68F3">
      <w:pPr>
        <w:rPr>
          <w:color w:val="004C50"/>
        </w:rPr>
      </w:pPr>
      <w:r w:rsidRPr="00BC776E">
        <w:rPr>
          <w:color w:val="004C50"/>
        </w:rPr>
        <w:fldChar w:fldCharType="begin"/>
      </w:r>
      <w:r w:rsidRPr="00BC776E">
        <w:rPr>
          <w:color w:val="004C50"/>
        </w:rPr>
        <w:instrText xml:space="preserve"> HYPERLINK  "http://www.pasar.be/melsele" </w:instrText>
      </w:r>
      <w:r w:rsidRPr="00BC776E">
        <w:rPr>
          <w:color w:val="004C50"/>
        </w:rPr>
      </w:r>
      <w:r w:rsidRPr="00BC776E">
        <w:rPr>
          <w:color w:val="004C50"/>
        </w:rPr>
        <w:fldChar w:fldCharType="separate"/>
      </w:r>
      <w:r w:rsidRPr="00BC776E">
        <w:rPr>
          <w:rStyle w:val="Hyperlink"/>
          <w:color w:val="004C50"/>
          <w:u w:val="none"/>
        </w:rPr>
        <w:t>www.pasar.be/melsele</w:t>
      </w:r>
      <w:r w:rsidRPr="00BC776E">
        <w:rPr>
          <w:color w:val="004C50"/>
        </w:rPr>
        <w:fldChar w:fldCharType="end"/>
      </w:r>
    </w:p>
    <w:p w14:paraId="386411E7" w14:textId="77777777" w:rsidR="000C68F3" w:rsidRPr="00BC776E" w:rsidRDefault="000C68F3" w:rsidP="000C68F3">
      <w:pPr>
        <w:rPr>
          <w:rFonts w:eastAsia="Times New Roman"/>
          <w:color w:val="004C50"/>
        </w:rPr>
      </w:pPr>
    </w:p>
    <w:p w14:paraId="720F91DF" w14:textId="77777777" w:rsidR="000C68F3" w:rsidRPr="00BC776E" w:rsidRDefault="000C68F3" w:rsidP="000C68F3">
      <w:pPr>
        <w:rPr>
          <w:b/>
          <w:bCs/>
          <w:color w:val="004C50"/>
        </w:rPr>
      </w:pPr>
      <w:r w:rsidRPr="00BC776E">
        <w:rPr>
          <w:b/>
          <w:bCs/>
          <w:color w:val="004C50"/>
        </w:rPr>
        <w:t>MA 14 JULI</w:t>
      </w:r>
      <w:r w:rsidRPr="00BC776E">
        <w:rPr>
          <w:b/>
          <w:bCs/>
          <w:color w:val="004C50"/>
        </w:rPr>
        <w:tab/>
        <w:t>PASAR BELSELE</w:t>
      </w:r>
    </w:p>
    <w:p w14:paraId="5A5C18BD" w14:textId="77777777" w:rsidR="000C68F3" w:rsidRPr="00BC776E" w:rsidRDefault="000C68F3" w:rsidP="000C68F3">
      <w:pPr>
        <w:rPr>
          <w:color w:val="004C50"/>
          <w:lang w:val="nl-NL"/>
        </w:rPr>
      </w:pPr>
      <w:r w:rsidRPr="00BC776E">
        <w:rPr>
          <w:color w:val="004C50"/>
          <w:lang w:val="nl-NL"/>
        </w:rPr>
        <w:t>Ontdek de schat!</w:t>
      </w:r>
    </w:p>
    <w:p w14:paraId="1A2DE6E6" w14:textId="77777777" w:rsidR="000C68F3" w:rsidRPr="00BC776E" w:rsidRDefault="000C68F3" w:rsidP="000C68F3">
      <w:pPr>
        <w:rPr>
          <w:color w:val="004C50"/>
          <w:lang w:val="nl-NL"/>
        </w:rPr>
      </w:pPr>
      <w:r w:rsidRPr="00BC776E">
        <w:rPr>
          <w:color w:val="004C50"/>
          <w:lang w:val="nl-NL"/>
        </w:rPr>
        <w:t>8 km – 19.15 u</w:t>
      </w:r>
    </w:p>
    <w:p w14:paraId="6DFFD008" w14:textId="77777777" w:rsidR="000C68F3" w:rsidRPr="00BC776E" w:rsidRDefault="000C68F3" w:rsidP="000C68F3">
      <w:pPr>
        <w:rPr>
          <w:color w:val="004C50"/>
          <w:lang w:val="nl-NL"/>
        </w:rPr>
      </w:pPr>
      <w:r w:rsidRPr="00BC776E">
        <w:rPr>
          <w:color w:val="004C50"/>
          <w:lang w:val="nl-NL"/>
        </w:rPr>
        <w:t xml:space="preserve">Start: Café De Nieuwe Zwaan, Hof van </w:t>
      </w:r>
      <w:proofErr w:type="spellStart"/>
      <w:r w:rsidRPr="00BC776E">
        <w:rPr>
          <w:color w:val="004C50"/>
          <w:lang w:val="nl-NL"/>
        </w:rPr>
        <w:t>Belsele</w:t>
      </w:r>
      <w:proofErr w:type="spellEnd"/>
      <w:r w:rsidRPr="00BC776E">
        <w:rPr>
          <w:color w:val="004C50"/>
          <w:lang w:val="nl-NL"/>
        </w:rPr>
        <w:t xml:space="preserve"> 3,  9111 </w:t>
      </w:r>
      <w:proofErr w:type="spellStart"/>
      <w:r w:rsidRPr="00BC776E">
        <w:rPr>
          <w:color w:val="004C50"/>
          <w:lang w:val="nl-NL"/>
        </w:rPr>
        <w:t>Belsele</w:t>
      </w:r>
      <w:proofErr w:type="spellEnd"/>
      <w:r w:rsidRPr="00BC776E">
        <w:rPr>
          <w:color w:val="004C50"/>
          <w:lang w:val="nl-NL"/>
        </w:rPr>
        <w:t xml:space="preserve"> (Sint-Niklaas)</w:t>
      </w:r>
    </w:p>
    <w:p w14:paraId="09DCB1E1" w14:textId="77777777" w:rsidR="000C68F3" w:rsidRPr="00BC776E" w:rsidRDefault="000C68F3" w:rsidP="000C68F3">
      <w:pPr>
        <w:rPr>
          <w:color w:val="004C50"/>
          <w:lang w:val="nl-NL"/>
        </w:rPr>
      </w:pPr>
      <w:r w:rsidRPr="00BC776E">
        <w:rPr>
          <w:color w:val="004C50"/>
          <w:lang w:val="nl-NL"/>
        </w:rPr>
        <w:t xml:space="preserve">Je gaat op zoek naar de Romeinse muntschat en de te hoge brug, de boskapel en de </w:t>
      </w:r>
      <w:proofErr w:type="spellStart"/>
      <w:r w:rsidRPr="00BC776E">
        <w:rPr>
          <w:color w:val="004C50"/>
          <w:lang w:val="nl-NL"/>
        </w:rPr>
        <w:t>Belselebeek</w:t>
      </w:r>
      <w:proofErr w:type="spellEnd"/>
    </w:p>
    <w:p w14:paraId="72A0B8A9" w14:textId="77777777" w:rsidR="000C68F3" w:rsidRPr="00BC776E" w:rsidRDefault="000C68F3" w:rsidP="000C68F3">
      <w:pPr>
        <w:rPr>
          <w:color w:val="004C50"/>
        </w:rPr>
      </w:pPr>
      <w:r w:rsidRPr="00BC776E">
        <w:rPr>
          <w:color w:val="004C50"/>
          <w:lang w:val="nl-NL"/>
        </w:rPr>
        <w:t>Info</w:t>
      </w:r>
      <w:r w:rsidRPr="00BC776E">
        <w:rPr>
          <w:color w:val="004C50"/>
        </w:rPr>
        <w:t xml:space="preserve">: Staf Lerno, </w:t>
      </w:r>
      <w:hyperlink r:id="rId9" w:history="1">
        <w:r w:rsidRPr="00BC776E">
          <w:rPr>
            <w:rStyle w:val="Hyperlink"/>
            <w:color w:val="004C50"/>
            <w:u w:val="none"/>
          </w:rPr>
          <w:t>gustaaf.lerno@skynet.be</w:t>
        </w:r>
      </w:hyperlink>
      <w:r w:rsidRPr="00BC776E">
        <w:rPr>
          <w:rStyle w:val="Hyperlink"/>
          <w:color w:val="004C50"/>
          <w:u w:val="none"/>
        </w:rPr>
        <w:t>,</w:t>
      </w:r>
      <w:r w:rsidRPr="00BC776E">
        <w:rPr>
          <w:color w:val="004C50"/>
        </w:rPr>
        <w:t xml:space="preserve"> 0495 49 13 91</w:t>
      </w:r>
    </w:p>
    <w:p w14:paraId="1AD926E1" w14:textId="77777777" w:rsidR="000C68F3" w:rsidRPr="00BC776E" w:rsidRDefault="000C68F3" w:rsidP="000C68F3">
      <w:pPr>
        <w:rPr>
          <w:color w:val="004C50"/>
        </w:rPr>
      </w:pPr>
      <w:hyperlink r:id="rId10" w:history="1">
        <w:r w:rsidRPr="00BC776E">
          <w:rPr>
            <w:rStyle w:val="Hyperlink"/>
            <w:color w:val="004C50"/>
            <w:u w:val="none"/>
          </w:rPr>
          <w:t>www.pasar.be/belsele</w:t>
        </w:r>
      </w:hyperlink>
    </w:p>
    <w:p w14:paraId="17B54667" w14:textId="77777777" w:rsidR="000C68F3" w:rsidRPr="00BC776E" w:rsidRDefault="000C68F3" w:rsidP="000C68F3">
      <w:pPr>
        <w:rPr>
          <w:color w:val="004C50"/>
        </w:rPr>
      </w:pPr>
    </w:p>
    <w:p w14:paraId="205AADE5" w14:textId="77777777" w:rsidR="000C68F3" w:rsidRPr="00BC776E" w:rsidRDefault="000C68F3" w:rsidP="000C68F3">
      <w:pPr>
        <w:rPr>
          <w:color w:val="004C50"/>
        </w:rPr>
      </w:pPr>
    </w:p>
    <w:p w14:paraId="51CDE0D0" w14:textId="77777777" w:rsidR="000C68F3" w:rsidRPr="00BC776E" w:rsidRDefault="000C68F3" w:rsidP="000C68F3">
      <w:pPr>
        <w:rPr>
          <w:b/>
          <w:bCs/>
          <w:color w:val="004C50"/>
        </w:rPr>
      </w:pPr>
      <w:r w:rsidRPr="00BC776E">
        <w:rPr>
          <w:b/>
          <w:bCs/>
          <w:color w:val="004C50"/>
        </w:rPr>
        <w:t>MA 21 JULI</w:t>
      </w:r>
      <w:r w:rsidRPr="00BC776E">
        <w:rPr>
          <w:b/>
          <w:bCs/>
          <w:color w:val="004C50"/>
        </w:rPr>
        <w:tab/>
        <w:t>PASAR SINT-NIKLAAS</w:t>
      </w:r>
    </w:p>
    <w:p w14:paraId="6236755C" w14:textId="77777777" w:rsidR="000C68F3" w:rsidRPr="00BC776E" w:rsidRDefault="000C68F3" w:rsidP="000C68F3">
      <w:pPr>
        <w:shd w:val="clear" w:color="auto" w:fill="FFFFFF"/>
        <w:rPr>
          <w:rFonts w:eastAsia="Times New Roman"/>
          <w:color w:val="004C50"/>
          <w:lang w:eastAsia="nl-BE"/>
        </w:rPr>
      </w:pPr>
      <w:proofErr w:type="spellStart"/>
      <w:r w:rsidRPr="00BC776E">
        <w:rPr>
          <w:rFonts w:eastAsia="Times New Roman"/>
          <w:color w:val="004C50"/>
          <w:lang w:eastAsia="nl-BE"/>
        </w:rPr>
        <w:t>Sinaai</w:t>
      </w:r>
      <w:proofErr w:type="spellEnd"/>
      <w:r w:rsidRPr="00BC776E">
        <w:rPr>
          <w:rFonts w:eastAsia="Times New Roman"/>
          <w:color w:val="004C50"/>
          <w:lang w:eastAsia="nl-BE"/>
        </w:rPr>
        <w:t xml:space="preserve"> - groene long van Sint-Niklaas</w:t>
      </w:r>
    </w:p>
    <w:p w14:paraId="5E41368B" w14:textId="77777777" w:rsidR="000C68F3" w:rsidRPr="00BC776E" w:rsidRDefault="000C68F3" w:rsidP="000C68F3">
      <w:pPr>
        <w:shd w:val="clear" w:color="auto" w:fill="FFFFFF"/>
        <w:rPr>
          <w:rFonts w:eastAsia="Times New Roman"/>
          <w:color w:val="004C50"/>
          <w:lang w:eastAsia="nl-BE"/>
        </w:rPr>
      </w:pPr>
      <w:r w:rsidRPr="00BC776E">
        <w:rPr>
          <w:rFonts w:eastAsia="Times New Roman"/>
          <w:color w:val="004C50"/>
          <w:lang w:eastAsia="nl-BE"/>
        </w:rPr>
        <w:t>8 km – 19 u</w:t>
      </w:r>
    </w:p>
    <w:p w14:paraId="06D65076" w14:textId="7695E555" w:rsidR="000C68F3" w:rsidRPr="00BC776E" w:rsidRDefault="000C68F3" w:rsidP="000C68F3">
      <w:pPr>
        <w:shd w:val="clear" w:color="auto" w:fill="FFFFFF"/>
        <w:rPr>
          <w:rFonts w:eastAsia="Times New Roman"/>
          <w:color w:val="004C50"/>
          <w:lang w:eastAsia="nl-BE"/>
        </w:rPr>
      </w:pPr>
      <w:r w:rsidRPr="00BC776E">
        <w:rPr>
          <w:rFonts w:eastAsia="Times New Roman"/>
          <w:color w:val="004C50"/>
          <w:lang w:eastAsia="nl-BE"/>
        </w:rPr>
        <w:t xml:space="preserve">Start: Parking station </w:t>
      </w:r>
      <w:proofErr w:type="spellStart"/>
      <w:r w:rsidRPr="00BC776E">
        <w:rPr>
          <w:rFonts w:eastAsia="Times New Roman"/>
          <w:color w:val="004C50"/>
          <w:lang w:eastAsia="nl-BE"/>
        </w:rPr>
        <w:t>Sinaai</w:t>
      </w:r>
      <w:proofErr w:type="spellEnd"/>
      <w:r w:rsidRPr="00BC776E">
        <w:rPr>
          <w:rFonts w:eastAsia="Times New Roman"/>
          <w:color w:val="004C50"/>
          <w:lang w:eastAsia="nl-BE"/>
        </w:rPr>
        <w:t xml:space="preserve">, </w:t>
      </w:r>
      <w:proofErr w:type="spellStart"/>
      <w:r w:rsidRPr="00BC776E">
        <w:rPr>
          <w:rFonts w:eastAsia="Times New Roman"/>
          <w:color w:val="004C50"/>
          <w:lang w:eastAsia="nl-BE"/>
        </w:rPr>
        <w:t>Stationswegel</w:t>
      </w:r>
      <w:proofErr w:type="spellEnd"/>
      <w:r w:rsidRPr="00BC776E">
        <w:rPr>
          <w:rFonts w:eastAsia="Times New Roman"/>
          <w:color w:val="004C50"/>
          <w:lang w:eastAsia="nl-BE"/>
        </w:rPr>
        <w:t xml:space="preserve"> 1, 9112 </w:t>
      </w:r>
      <w:proofErr w:type="spellStart"/>
      <w:r w:rsidRPr="00BC776E">
        <w:rPr>
          <w:rFonts w:eastAsia="Times New Roman"/>
          <w:color w:val="004C50"/>
          <w:lang w:eastAsia="nl-BE"/>
        </w:rPr>
        <w:t>Sinaai</w:t>
      </w:r>
      <w:proofErr w:type="spellEnd"/>
      <w:r w:rsidRPr="00BC776E">
        <w:rPr>
          <w:rFonts w:eastAsia="Times New Roman"/>
          <w:color w:val="004C50"/>
          <w:lang w:eastAsia="nl-BE"/>
        </w:rPr>
        <w:t>-Waas (Sint-Niklaas)</w:t>
      </w:r>
    </w:p>
    <w:p w14:paraId="66D969CD" w14:textId="77777777" w:rsidR="000C68F3" w:rsidRPr="00BC776E" w:rsidRDefault="000C68F3" w:rsidP="000C68F3">
      <w:pPr>
        <w:shd w:val="clear" w:color="auto" w:fill="FFFFFF"/>
        <w:rPr>
          <w:color w:val="004C50"/>
        </w:rPr>
      </w:pPr>
      <w:r w:rsidRPr="00BC776E">
        <w:rPr>
          <w:rFonts w:eastAsia="Times New Roman"/>
          <w:color w:val="004C50"/>
          <w:lang w:eastAsia="nl-BE"/>
        </w:rPr>
        <w:t xml:space="preserve">Vanaf het stationsgebouw wandel je langs overwegend verkeersarme paden met onderweg </w:t>
      </w:r>
      <w:proofErr w:type="spellStart"/>
      <w:r w:rsidRPr="00BC776E">
        <w:rPr>
          <w:rFonts w:eastAsia="Times New Roman"/>
          <w:color w:val="004C50"/>
          <w:lang w:eastAsia="nl-BE"/>
        </w:rPr>
        <w:t>oa</w:t>
      </w:r>
      <w:proofErr w:type="spellEnd"/>
      <w:r w:rsidRPr="00BC776E">
        <w:rPr>
          <w:rFonts w:eastAsia="Times New Roman"/>
          <w:color w:val="004C50"/>
          <w:lang w:eastAsia="nl-BE"/>
        </w:rPr>
        <w:t xml:space="preserve"> het park en het 19</w:t>
      </w:r>
      <w:r w:rsidRPr="00BC776E">
        <w:rPr>
          <w:rFonts w:eastAsia="Times New Roman"/>
          <w:color w:val="004C50"/>
          <w:vertAlign w:val="superscript"/>
          <w:lang w:eastAsia="nl-BE"/>
        </w:rPr>
        <w:t>de</w:t>
      </w:r>
      <w:r w:rsidRPr="00BC776E">
        <w:rPr>
          <w:rFonts w:eastAsia="Times New Roman"/>
          <w:color w:val="004C50"/>
          <w:lang w:eastAsia="nl-BE"/>
        </w:rPr>
        <w:t xml:space="preserve"> </w:t>
      </w:r>
      <w:proofErr w:type="spellStart"/>
      <w:r w:rsidRPr="00BC776E">
        <w:rPr>
          <w:rFonts w:eastAsia="Times New Roman"/>
          <w:color w:val="004C50"/>
          <w:lang w:eastAsia="nl-BE"/>
        </w:rPr>
        <w:t>eeuwse</w:t>
      </w:r>
      <w:proofErr w:type="spellEnd"/>
      <w:r w:rsidRPr="00BC776E">
        <w:rPr>
          <w:rFonts w:eastAsia="Times New Roman"/>
          <w:color w:val="004C50"/>
          <w:lang w:eastAsia="nl-BE"/>
        </w:rPr>
        <w:t xml:space="preserve"> kasteel Bellemans en de Sint-Franciscuskerk.</w:t>
      </w:r>
    </w:p>
    <w:p w14:paraId="3DBCBA62" w14:textId="77777777" w:rsidR="000C68F3" w:rsidRPr="00BC776E" w:rsidRDefault="000C68F3" w:rsidP="000C68F3">
      <w:pPr>
        <w:shd w:val="clear" w:color="auto" w:fill="FFFFFF"/>
        <w:rPr>
          <w:color w:val="004C50"/>
        </w:rPr>
      </w:pPr>
      <w:r w:rsidRPr="00BC776E">
        <w:rPr>
          <w:rFonts w:eastAsia="Times New Roman"/>
          <w:color w:val="004C50"/>
          <w:lang w:eastAsia="nl-BE"/>
        </w:rPr>
        <w:t>Info: Arthur Tiels,</w:t>
      </w:r>
      <w:r w:rsidRPr="00BC776E">
        <w:rPr>
          <w:rFonts w:eastAsia="Times New Roman"/>
          <w:b/>
          <w:bCs/>
          <w:color w:val="004C50"/>
          <w:lang w:eastAsia="nl-BE"/>
        </w:rPr>
        <w:t xml:space="preserve"> </w:t>
      </w:r>
      <w:hyperlink r:id="rId11" w:history="1">
        <w:r w:rsidRPr="00BC776E">
          <w:rPr>
            <w:rStyle w:val="Hyperlink"/>
            <w:rFonts w:eastAsia="Times New Roman"/>
            <w:color w:val="004C50"/>
            <w:u w:val="none"/>
            <w:lang w:eastAsia="nl-BE"/>
          </w:rPr>
          <w:t>arthur.tiels@telenet.be</w:t>
        </w:r>
      </w:hyperlink>
      <w:r w:rsidRPr="00BC776E">
        <w:rPr>
          <w:rFonts w:eastAsia="Times New Roman"/>
          <w:color w:val="004C50"/>
          <w:lang w:eastAsia="nl-BE"/>
        </w:rPr>
        <w:t>, 0</w:t>
      </w:r>
      <w:hyperlink r:id="rId12" w:history="1">
        <w:r w:rsidRPr="00BC776E">
          <w:rPr>
            <w:rFonts w:eastAsia="Times New Roman"/>
            <w:color w:val="004C50"/>
            <w:lang w:eastAsia="nl-BE"/>
          </w:rPr>
          <w:t>486 35 97 07</w:t>
        </w:r>
      </w:hyperlink>
    </w:p>
    <w:p w14:paraId="0C47246F" w14:textId="77777777" w:rsidR="000C68F3" w:rsidRPr="00BC776E" w:rsidRDefault="000C68F3" w:rsidP="000C68F3">
      <w:pPr>
        <w:shd w:val="clear" w:color="auto" w:fill="FFFFFF"/>
        <w:rPr>
          <w:rFonts w:eastAsia="Times New Roman"/>
          <w:color w:val="004C50"/>
          <w:lang w:eastAsia="nl-BE"/>
        </w:rPr>
      </w:pPr>
      <w:r w:rsidRPr="00BC776E">
        <w:rPr>
          <w:rFonts w:eastAsia="Times New Roman"/>
          <w:color w:val="004C50"/>
          <w:lang w:eastAsia="nl-BE"/>
        </w:rPr>
        <w:t>www.pasar.be/sint-niklaas</w:t>
      </w:r>
    </w:p>
    <w:p w14:paraId="204D8035" w14:textId="77777777" w:rsidR="000C68F3" w:rsidRPr="00BC776E" w:rsidRDefault="000C68F3" w:rsidP="000C68F3">
      <w:pPr>
        <w:rPr>
          <w:color w:val="004C50"/>
        </w:rPr>
      </w:pPr>
    </w:p>
    <w:p w14:paraId="583C287A" w14:textId="77777777" w:rsidR="000C68F3" w:rsidRPr="00BC776E" w:rsidRDefault="000C68F3" w:rsidP="000C68F3">
      <w:pPr>
        <w:rPr>
          <w:color w:val="004C50"/>
        </w:rPr>
      </w:pPr>
    </w:p>
    <w:p w14:paraId="16E9A524" w14:textId="77777777" w:rsidR="000C68F3" w:rsidRPr="00BC776E" w:rsidRDefault="000C68F3" w:rsidP="000C68F3">
      <w:pPr>
        <w:rPr>
          <w:b/>
          <w:bCs/>
          <w:color w:val="004C50"/>
        </w:rPr>
      </w:pPr>
      <w:r w:rsidRPr="00BC776E">
        <w:rPr>
          <w:b/>
          <w:bCs/>
          <w:color w:val="004C50"/>
        </w:rPr>
        <w:t>MA 28 JULI</w:t>
      </w:r>
      <w:r w:rsidRPr="00BC776E">
        <w:rPr>
          <w:b/>
          <w:bCs/>
          <w:color w:val="004C50"/>
        </w:rPr>
        <w:tab/>
        <w:t>PASAR WAASMUNSTER</w:t>
      </w:r>
    </w:p>
    <w:p w14:paraId="1C71213C" w14:textId="77777777" w:rsidR="000C68F3" w:rsidRPr="00BC776E" w:rsidRDefault="000C68F3" w:rsidP="000C68F3">
      <w:pPr>
        <w:rPr>
          <w:color w:val="004C50"/>
        </w:rPr>
      </w:pPr>
      <w:r w:rsidRPr="00BC776E">
        <w:rPr>
          <w:color w:val="004C50"/>
        </w:rPr>
        <w:t>Van laag naar hoog en terug</w:t>
      </w:r>
    </w:p>
    <w:p w14:paraId="3B14B564" w14:textId="77777777" w:rsidR="000C68F3" w:rsidRPr="00BC776E" w:rsidRDefault="000C68F3" w:rsidP="000C68F3">
      <w:pPr>
        <w:rPr>
          <w:color w:val="004C50"/>
        </w:rPr>
      </w:pPr>
      <w:r w:rsidRPr="00BC776E">
        <w:rPr>
          <w:color w:val="004C50"/>
        </w:rPr>
        <w:t xml:space="preserve">8 km – 19.15 u </w:t>
      </w:r>
    </w:p>
    <w:p w14:paraId="247F98D1" w14:textId="77777777" w:rsidR="000C68F3" w:rsidRPr="00BC776E" w:rsidRDefault="000C68F3" w:rsidP="000C68F3">
      <w:pPr>
        <w:rPr>
          <w:color w:val="004C50"/>
        </w:rPr>
      </w:pPr>
      <w:r w:rsidRPr="00BC776E">
        <w:rPr>
          <w:color w:val="004C50"/>
        </w:rPr>
        <w:t>Start: Vrijetijdscentrum De Meermin, Roosenberglaan 6, 9250 Waasmunster</w:t>
      </w:r>
    </w:p>
    <w:p w14:paraId="4E165B72" w14:textId="77777777" w:rsidR="000C68F3" w:rsidRPr="00BC776E" w:rsidRDefault="000C68F3" w:rsidP="000C68F3">
      <w:pPr>
        <w:rPr>
          <w:color w:val="004C50"/>
        </w:rPr>
      </w:pPr>
      <w:r w:rsidRPr="00BC776E">
        <w:rPr>
          <w:color w:val="004C50"/>
        </w:rPr>
        <w:t xml:space="preserve">Vanuit het centrum van Waasmunster, op enkele meters boven zeeniveau, wandel je langs de meanderende </w:t>
      </w:r>
      <w:proofErr w:type="spellStart"/>
      <w:r w:rsidRPr="00BC776E">
        <w:rPr>
          <w:color w:val="004C50"/>
        </w:rPr>
        <w:t>Durme</w:t>
      </w:r>
      <w:proofErr w:type="spellEnd"/>
      <w:r w:rsidRPr="00BC776E">
        <w:rPr>
          <w:color w:val="004C50"/>
        </w:rPr>
        <w:t xml:space="preserve"> en heb je een mooie inkijk op het agrarische landschap. Zodra je de vroegere </w:t>
      </w:r>
      <w:proofErr w:type="spellStart"/>
      <w:r w:rsidRPr="00BC776E">
        <w:rPr>
          <w:color w:val="004C50"/>
        </w:rPr>
        <w:t>Manta</w:t>
      </w:r>
      <w:proofErr w:type="spellEnd"/>
      <w:r w:rsidRPr="00BC776E">
        <w:rPr>
          <w:color w:val="004C50"/>
        </w:rPr>
        <w:t xml:space="preserve"> site verlaat, stijg je via de zanderige </w:t>
      </w:r>
      <w:proofErr w:type="spellStart"/>
      <w:r w:rsidRPr="00BC776E">
        <w:rPr>
          <w:color w:val="004C50"/>
        </w:rPr>
        <w:t>Baudelodreef</w:t>
      </w:r>
      <w:proofErr w:type="spellEnd"/>
      <w:r w:rsidRPr="00BC776E">
        <w:rPr>
          <w:color w:val="004C50"/>
        </w:rPr>
        <w:t xml:space="preserve"> naar het hoogste punt van de gemeente met het Oude vliegplein. Daarna is het terug dalen met onderweg de abdij Roosenberg, de Engelse hof, het kasteel </w:t>
      </w:r>
      <w:proofErr w:type="spellStart"/>
      <w:r w:rsidRPr="00BC776E">
        <w:rPr>
          <w:color w:val="004C50"/>
        </w:rPr>
        <w:t>Ortegat</w:t>
      </w:r>
      <w:proofErr w:type="spellEnd"/>
      <w:r w:rsidRPr="00BC776E">
        <w:rPr>
          <w:color w:val="004C50"/>
        </w:rPr>
        <w:t xml:space="preserve"> en kasteel </w:t>
      </w:r>
      <w:proofErr w:type="spellStart"/>
      <w:r w:rsidRPr="00BC776E">
        <w:rPr>
          <w:color w:val="004C50"/>
        </w:rPr>
        <w:t>Blauwendael</w:t>
      </w:r>
      <w:proofErr w:type="spellEnd"/>
      <w:r w:rsidRPr="00BC776E">
        <w:rPr>
          <w:color w:val="004C50"/>
        </w:rPr>
        <w:t>.</w:t>
      </w:r>
    </w:p>
    <w:p w14:paraId="4ABF163B" w14:textId="77777777" w:rsidR="000C68F3" w:rsidRPr="00BC776E" w:rsidRDefault="000C68F3" w:rsidP="000C68F3">
      <w:pPr>
        <w:rPr>
          <w:color w:val="004C50"/>
          <w:lang w:val="en-US"/>
        </w:rPr>
      </w:pPr>
      <w:r w:rsidRPr="00BC776E">
        <w:rPr>
          <w:rFonts w:eastAsia="Times New Roman"/>
          <w:color w:val="004C50"/>
          <w:lang w:val="en-US"/>
        </w:rPr>
        <w:t xml:space="preserve">Info: Roger </w:t>
      </w:r>
      <w:proofErr w:type="spellStart"/>
      <w:r w:rsidRPr="00BC776E">
        <w:rPr>
          <w:rFonts w:eastAsia="Times New Roman"/>
          <w:color w:val="004C50"/>
          <w:lang w:val="en-US"/>
        </w:rPr>
        <w:t>Deleebeeck</w:t>
      </w:r>
      <w:proofErr w:type="spellEnd"/>
      <w:r w:rsidRPr="00BC776E">
        <w:rPr>
          <w:rFonts w:eastAsia="Times New Roman"/>
          <w:color w:val="004C50"/>
          <w:lang w:val="en-US"/>
        </w:rPr>
        <w:t xml:space="preserve">, </w:t>
      </w:r>
      <w:hyperlink r:id="rId13" w:history="1">
        <w:r w:rsidRPr="00BC776E">
          <w:rPr>
            <w:rStyle w:val="Hyperlink"/>
            <w:rFonts w:eastAsia="Times New Roman"/>
            <w:color w:val="004C50"/>
            <w:u w:val="none"/>
            <w:lang w:val="en-US"/>
          </w:rPr>
          <w:t>rogerdeleebeeck@gmail.com</w:t>
        </w:r>
      </w:hyperlink>
      <w:r w:rsidRPr="00BC776E">
        <w:rPr>
          <w:rFonts w:eastAsia="Times New Roman"/>
          <w:color w:val="004C50"/>
          <w:lang w:val="en-US"/>
        </w:rPr>
        <w:t>, 0497 46 14 10</w:t>
      </w:r>
    </w:p>
    <w:p w14:paraId="1FC4ABE7" w14:textId="77777777" w:rsidR="000C68F3" w:rsidRPr="00BC776E" w:rsidRDefault="000C68F3" w:rsidP="000C68F3">
      <w:pPr>
        <w:rPr>
          <w:color w:val="004C50"/>
          <w:lang w:val="en-US"/>
        </w:rPr>
      </w:pPr>
      <w:hyperlink r:id="rId14" w:history="1">
        <w:r w:rsidRPr="00BC776E">
          <w:rPr>
            <w:rStyle w:val="Hyperlink"/>
            <w:rFonts w:eastAsia="Times New Roman"/>
            <w:color w:val="004C50"/>
            <w:u w:val="none"/>
            <w:lang w:val="en-US"/>
          </w:rPr>
          <w:t>www.pasar.be/waasmunster</w:t>
        </w:r>
      </w:hyperlink>
    </w:p>
    <w:p w14:paraId="570387EC" w14:textId="77777777" w:rsidR="000C68F3" w:rsidRPr="00BC776E" w:rsidRDefault="000C68F3" w:rsidP="000C68F3">
      <w:pPr>
        <w:rPr>
          <w:color w:val="004C50"/>
          <w:lang w:val="en-US"/>
        </w:rPr>
      </w:pPr>
    </w:p>
    <w:p w14:paraId="3D823BC1" w14:textId="77777777" w:rsidR="000C68F3" w:rsidRPr="00BC776E" w:rsidRDefault="000C68F3" w:rsidP="000C68F3">
      <w:pPr>
        <w:rPr>
          <w:b/>
          <w:bCs/>
          <w:color w:val="004C50"/>
          <w:lang w:val="en-US"/>
        </w:rPr>
      </w:pPr>
      <w:r w:rsidRPr="00BC776E">
        <w:rPr>
          <w:rStyle w:val="Hyperlink"/>
          <w:b/>
          <w:bCs/>
          <w:color w:val="004C50"/>
          <w:u w:val="none"/>
          <w:lang w:val="en-US"/>
        </w:rPr>
        <w:t>MA 4 AUG</w:t>
      </w:r>
      <w:r w:rsidRPr="00BC776E">
        <w:rPr>
          <w:rStyle w:val="Hyperlink"/>
          <w:b/>
          <w:bCs/>
          <w:color w:val="004C50"/>
          <w:u w:val="none"/>
          <w:lang w:val="en-US"/>
        </w:rPr>
        <w:tab/>
        <w:t>PASAR TEMSE</w:t>
      </w:r>
    </w:p>
    <w:p w14:paraId="483B3ED8" w14:textId="77777777" w:rsidR="000C68F3" w:rsidRPr="00BC776E" w:rsidRDefault="000C68F3" w:rsidP="000C68F3">
      <w:pPr>
        <w:rPr>
          <w:rFonts w:eastAsia="Times New Roman"/>
          <w:color w:val="004C50"/>
        </w:rPr>
      </w:pPr>
      <w:proofErr w:type="spellStart"/>
      <w:r w:rsidRPr="00BC776E">
        <w:rPr>
          <w:rFonts w:eastAsia="Times New Roman"/>
          <w:color w:val="004C50"/>
        </w:rPr>
        <w:t>Roomackerwandeling</w:t>
      </w:r>
      <w:proofErr w:type="spellEnd"/>
    </w:p>
    <w:p w14:paraId="23E6B53E" w14:textId="77777777" w:rsidR="000C68F3" w:rsidRPr="00BC776E" w:rsidRDefault="000C68F3" w:rsidP="000C68F3">
      <w:pPr>
        <w:rPr>
          <w:color w:val="004C50"/>
        </w:rPr>
      </w:pPr>
      <w:r w:rsidRPr="00BC776E">
        <w:rPr>
          <w:color w:val="004C50"/>
        </w:rPr>
        <w:t>7 km – 19.15 u</w:t>
      </w:r>
    </w:p>
    <w:p w14:paraId="64C3DE04" w14:textId="77777777" w:rsidR="000C68F3" w:rsidRPr="00BC776E" w:rsidRDefault="000C68F3" w:rsidP="000C68F3">
      <w:pPr>
        <w:rPr>
          <w:color w:val="004C50"/>
        </w:rPr>
      </w:pPr>
      <w:r w:rsidRPr="00BC776E">
        <w:rPr>
          <w:color w:val="004C50"/>
        </w:rPr>
        <w:t xml:space="preserve">Start: </w:t>
      </w:r>
      <w:r w:rsidRPr="00BC776E">
        <w:rPr>
          <w:rFonts w:eastAsia="Times New Roman"/>
          <w:color w:val="004C50"/>
        </w:rPr>
        <w:t xml:space="preserve">Kantine voetbalclub Tielrode, Burgemeester Siegfried </w:t>
      </w:r>
      <w:proofErr w:type="spellStart"/>
      <w:r w:rsidRPr="00BC776E">
        <w:rPr>
          <w:rFonts w:eastAsia="Times New Roman"/>
          <w:color w:val="004C50"/>
        </w:rPr>
        <w:t>Buytaertdreef</w:t>
      </w:r>
      <w:proofErr w:type="spellEnd"/>
      <w:r w:rsidRPr="00BC776E">
        <w:rPr>
          <w:rFonts w:eastAsia="Times New Roman"/>
          <w:color w:val="004C50"/>
        </w:rPr>
        <w:t>, 9140 Tielrode (Temse)</w:t>
      </w:r>
    </w:p>
    <w:p w14:paraId="49293F21" w14:textId="77777777" w:rsidR="000C68F3" w:rsidRPr="00BC776E" w:rsidRDefault="000C68F3" w:rsidP="000C68F3">
      <w:pPr>
        <w:rPr>
          <w:rFonts w:eastAsia="Times New Roman"/>
          <w:color w:val="004C50"/>
        </w:rPr>
      </w:pPr>
      <w:r w:rsidRPr="00BC776E">
        <w:rPr>
          <w:rFonts w:eastAsia="Times New Roman"/>
          <w:color w:val="004C50"/>
        </w:rPr>
        <w:t xml:space="preserve">Langs dijken en kerkwegels trek je doorheen de polders en het Provinciaal Domein </w:t>
      </w:r>
      <w:proofErr w:type="spellStart"/>
      <w:r w:rsidRPr="00BC776E">
        <w:rPr>
          <w:rFonts w:eastAsia="Times New Roman"/>
          <w:color w:val="004C50"/>
        </w:rPr>
        <w:t>Roomacker</w:t>
      </w:r>
      <w:proofErr w:type="spellEnd"/>
      <w:r w:rsidRPr="00BC776E">
        <w:rPr>
          <w:rFonts w:eastAsia="Times New Roman"/>
          <w:color w:val="004C50"/>
        </w:rPr>
        <w:t>.</w:t>
      </w:r>
    </w:p>
    <w:p w14:paraId="4E67C29C" w14:textId="77777777" w:rsidR="000C68F3" w:rsidRPr="00BC776E" w:rsidRDefault="000C68F3" w:rsidP="000C68F3">
      <w:pPr>
        <w:rPr>
          <w:color w:val="004C50"/>
        </w:rPr>
      </w:pPr>
      <w:r w:rsidRPr="00BC776E">
        <w:rPr>
          <w:color w:val="004C50"/>
        </w:rPr>
        <w:t xml:space="preserve">Info: Marc Vervoort, </w:t>
      </w:r>
      <w:hyperlink r:id="rId15" w:history="1">
        <w:r w:rsidRPr="00BC776E">
          <w:rPr>
            <w:rStyle w:val="Hyperlink"/>
            <w:color w:val="004C50"/>
            <w:u w:val="none"/>
          </w:rPr>
          <w:t>monique.mark@hotmail.be</w:t>
        </w:r>
      </w:hyperlink>
      <w:r w:rsidRPr="00BC776E">
        <w:rPr>
          <w:color w:val="004C50"/>
        </w:rPr>
        <w:t>, 03 771 25 26, 0476 94 20 35</w:t>
      </w:r>
    </w:p>
    <w:p w14:paraId="7DA1AA8B" w14:textId="77777777" w:rsidR="000C68F3" w:rsidRPr="00BC776E" w:rsidRDefault="000C68F3" w:rsidP="000C68F3">
      <w:pPr>
        <w:rPr>
          <w:color w:val="004C50"/>
        </w:rPr>
      </w:pPr>
      <w:hyperlink r:id="rId16" w:history="1">
        <w:r w:rsidRPr="00BC776E">
          <w:rPr>
            <w:rStyle w:val="Hyperlink"/>
            <w:color w:val="004C50"/>
            <w:u w:val="none"/>
          </w:rPr>
          <w:t>www.pasar.be/temse</w:t>
        </w:r>
      </w:hyperlink>
    </w:p>
    <w:p w14:paraId="3E188876" w14:textId="77777777" w:rsidR="000C68F3" w:rsidRPr="00BC776E" w:rsidRDefault="000C68F3" w:rsidP="000C68F3">
      <w:pPr>
        <w:rPr>
          <w:color w:val="004C50"/>
        </w:rPr>
      </w:pPr>
    </w:p>
    <w:p w14:paraId="4E37FB58" w14:textId="77777777" w:rsidR="000C68F3" w:rsidRPr="00BC776E" w:rsidRDefault="000C68F3" w:rsidP="000C68F3">
      <w:pPr>
        <w:rPr>
          <w:b/>
          <w:bCs/>
          <w:color w:val="004C50"/>
        </w:rPr>
      </w:pPr>
      <w:r w:rsidRPr="00BC776E">
        <w:rPr>
          <w:b/>
          <w:bCs/>
          <w:color w:val="004C50"/>
        </w:rPr>
        <w:t>MA 11 AUG</w:t>
      </w:r>
      <w:r w:rsidRPr="00BC776E">
        <w:rPr>
          <w:b/>
          <w:bCs/>
          <w:color w:val="004C50"/>
        </w:rPr>
        <w:tab/>
        <w:t>PASAR GPS WAAS EN DENDER</w:t>
      </w:r>
    </w:p>
    <w:p w14:paraId="54B24F0F" w14:textId="77777777" w:rsidR="000C68F3" w:rsidRPr="00BC776E" w:rsidRDefault="000C68F3" w:rsidP="000C68F3">
      <w:pPr>
        <w:rPr>
          <w:color w:val="004C50"/>
        </w:rPr>
      </w:pPr>
      <w:r w:rsidRPr="00BC776E">
        <w:rPr>
          <w:color w:val="004C50"/>
        </w:rPr>
        <w:t>Ontdek een andere kant van Sint-Niklaas</w:t>
      </w:r>
    </w:p>
    <w:p w14:paraId="578FE876" w14:textId="77777777" w:rsidR="000C68F3" w:rsidRPr="00BC776E" w:rsidRDefault="000C68F3" w:rsidP="000C68F3">
      <w:pPr>
        <w:rPr>
          <w:color w:val="004C50"/>
        </w:rPr>
      </w:pPr>
      <w:r w:rsidRPr="00BC776E">
        <w:rPr>
          <w:color w:val="004C50"/>
        </w:rPr>
        <w:t>8 km – 19.15 u</w:t>
      </w:r>
    </w:p>
    <w:p w14:paraId="46D5D3EE" w14:textId="77777777" w:rsidR="000C68F3" w:rsidRPr="00BC776E" w:rsidRDefault="000C68F3" w:rsidP="000C68F3">
      <w:pPr>
        <w:rPr>
          <w:color w:val="004C50"/>
        </w:rPr>
      </w:pPr>
      <w:r w:rsidRPr="00BC776E">
        <w:rPr>
          <w:color w:val="004C50"/>
        </w:rPr>
        <w:t xml:space="preserve">Start:  Café De Kleine Star, Kleine </w:t>
      </w:r>
      <w:proofErr w:type="spellStart"/>
      <w:r w:rsidRPr="00BC776E">
        <w:rPr>
          <w:color w:val="004C50"/>
        </w:rPr>
        <w:t>Heimelinkstraat</w:t>
      </w:r>
      <w:proofErr w:type="spellEnd"/>
      <w:r w:rsidRPr="00BC776E">
        <w:rPr>
          <w:color w:val="004C50"/>
        </w:rPr>
        <w:t xml:space="preserve"> 2, 9100 Sint-Niklaas (parkeren Kleine </w:t>
      </w:r>
      <w:proofErr w:type="spellStart"/>
      <w:r w:rsidRPr="00BC776E">
        <w:rPr>
          <w:color w:val="004C50"/>
        </w:rPr>
        <w:t>Heimelinkstraat</w:t>
      </w:r>
      <w:proofErr w:type="spellEnd"/>
      <w:r w:rsidRPr="00BC776E">
        <w:rPr>
          <w:color w:val="004C50"/>
        </w:rPr>
        <w:t xml:space="preserve">  en Grote </w:t>
      </w:r>
      <w:proofErr w:type="spellStart"/>
      <w:r w:rsidRPr="00BC776E">
        <w:rPr>
          <w:color w:val="004C50"/>
        </w:rPr>
        <w:t>Heimelinkstraat</w:t>
      </w:r>
      <w:proofErr w:type="spellEnd"/>
      <w:r w:rsidRPr="00BC776E">
        <w:rPr>
          <w:color w:val="004C50"/>
        </w:rPr>
        <w:t>)</w:t>
      </w:r>
    </w:p>
    <w:p w14:paraId="14301BDE" w14:textId="77777777" w:rsidR="000C68F3" w:rsidRPr="00BC776E" w:rsidRDefault="000C68F3" w:rsidP="000C68F3">
      <w:pPr>
        <w:rPr>
          <w:color w:val="004C50"/>
        </w:rPr>
      </w:pPr>
      <w:r w:rsidRPr="00BC776E">
        <w:rPr>
          <w:color w:val="004C50"/>
        </w:rPr>
        <w:t>Je wandelt langs het waterbekken en langs trage wegen.</w:t>
      </w:r>
    </w:p>
    <w:p w14:paraId="14A9D54A" w14:textId="77777777" w:rsidR="000C68F3" w:rsidRPr="00BC776E" w:rsidRDefault="000C68F3" w:rsidP="000C68F3">
      <w:pPr>
        <w:rPr>
          <w:color w:val="004C50"/>
        </w:rPr>
      </w:pPr>
      <w:r w:rsidRPr="00BC776E">
        <w:rPr>
          <w:color w:val="004C50"/>
        </w:rPr>
        <w:t xml:space="preserve">Info: Eric Van Imschoot, </w:t>
      </w:r>
      <w:hyperlink r:id="rId17" w:history="1">
        <w:r w:rsidRPr="00BC776E">
          <w:rPr>
            <w:rStyle w:val="Hyperlink"/>
            <w:color w:val="004C50"/>
            <w:u w:val="none"/>
          </w:rPr>
          <w:t>ericvanimschoot@gmail.com</w:t>
        </w:r>
      </w:hyperlink>
      <w:r w:rsidRPr="00BC776E">
        <w:rPr>
          <w:color w:val="004C50"/>
        </w:rPr>
        <w:t>, 0479 31 61 78</w:t>
      </w:r>
    </w:p>
    <w:p w14:paraId="52682FDA" w14:textId="77777777" w:rsidR="000C68F3" w:rsidRPr="00BC776E" w:rsidRDefault="000C68F3" w:rsidP="000C68F3">
      <w:pPr>
        <w:rPr>
          <w:color w:val="004C50"/>
        </w:rPr>
      </w:pPr>
      <w:hyperlink r:id="rId18" w:history="1">
        <w:r w:rsidRPr="00BC776E">
          <w:rPr>
            <w:rStyle w:val="Hyperlink"/>
            <w:color w:val="004C50"/>
            <w:u w:val="none"/>
          </w:rPr>
          <w:t>www.pasar.be/gps-waas-en-dender</w:t>
        </w:r>
      </w:hyperlink>
    </w:p>
    <w:p w14:paraId="0200B257" w14:textId="77777777" w:rsidR="000C68F3" w:rsidRPr="00BC776E" w:rsidRDefault="000C68F3" w:rsidP="000C68F3">
      <w:pPr>
        <w:rPr>
          <w:color w:val="004C50"/>
        </w:rPr>
      </w:pPr>
    </w:p>
    <w:p w14:paraId="6FC6558C" w14:textId="77777777" w:rsidR="000C68F3" w:rsidRPr="00BC776E" w:rsidRDefault="000C68F3" w:rsidP="000C68F3">
      <w:pPr>
        <w:rPr>
          <w:rFonts w:eastAsia="Times New Roman"/>
          <w:b/>
          <w:bCs/>
          <w:color w:val="004C50"/>
        </w:rPr>
      </w:pPr>
      <w:r w:rsidRPr="00BC776E">
        <w:rPr>
          <w:rFonts w:eastAsia="Times New Roman"/>
          <w:b/>
          <w:bCs/>
          <w:color w:val="004C50"/>
        </w:rPr>
        <w:t>MA 18 AUG</w:t>
      </w:r>
      <w:r w:rsidRPr="00BC776E">
        <w:rPr>
          <w:rFonts w:eastAsia="Times New Roman"/>
          <w:b/>
          <w:bCs/>
          <w:color w:val="004C50"/>
        </w:rPr>
        <w:tab/>
        <w:t>PASAR SINT-GILLIS-WAAS</w:t>
      </w:r>
    </w:p>
    <w:p w14:paraId="26CCC091" w14:textId="77777777" w:rsidR="000C68F3" w:rsidRPr="00BC776E" w:rsidRDefault="000C68F3" w:rsidP="000C68F3">
      <w:pPr>
        <w:rPr>
          <w:rFonts w:eastAsia="Times New Roman"/>
          <w:color w:val="004C50"/>
        </w:rPr>
      </w:pPr>
      <w:r w:rsidRPr="00BC776E">
        <w:rPr>
          <w:rFonts w:eastAsia="Times New Roman"/>
          <w:color w:val="004C50"/>
        </w:rPr>
        <w:t>Op stap langs dijken en polders</w:t>
      </w:r>
    </w:p>
    <w:p w14:paraId="18044A07" w14:textId="77777777" w:rsidR="000C68F3" w:rsidRPr="00BC776E" w:rsidRDefault="000C68F3" w:rsidP="000C68F3">
      <w:pPr>
        <w:rPr>
          <w:rFonts w:eastAsia="Times New Roman"/>
          <w:color w:val="004C50"/>
        </w:rPr>
      </w:pPr>
      <w:r w:rsidRPr="00BC776E">
        <w:rPr>
          <w:rFonts w:eastAsia="Times New Roman"/>
          <w:color w:val="004C50"/>
        </w:rPr>
        <w:t>7,8 km – 19.15 u</w:t>
      </w:r>
    </w:p>
    <w:p w14:paraId="7798AFBA" w14:textId="77777777" w:rsidR="000C68F3" w:rsidRPr="00BC776E" w:rsidRDefault="000C68F3" w:rsidP="000C68F3">
      <w:pPr>
        <w:rPr>
          <w:rFonts w:eastAsia="Times New Roman"/>
          <w:color w:val="004C50"/>
        </w:rPr>
      </w:pPr>
      <w:r w:rsidRPr="00BC776E">
        <w:rPr>
          <w:rFonts w:eastAsia="Times New Roman"/>
          <w:color w:val="004C50"/>
        </w:rPr>
        <w:t xml:space="preserve">Start: </w:t>
      </w:r>
      <w:proofErr w:type="spellStart"/>
      <w:r w:rsidRPr="00BC776E">
        <w:rPr>
          <w:rFonts w:eastAsia="Times New Roman"/>
          <w:color w:val="004C50"/>
        </w:rPr>
        <w:t>Salegemkring</w:t>
      </w:r>
      <w:proofErr w:type="spellEnd"/>
      <w:r w:rsidRPr="00BC776E">
        <w:rPr>
          <w:rFonts w:eastAsia="Times New Roman"/>
          <w:color w:val="004C50"/>
        </w:rPr>
        <w:t xml:space="preserve">, Margrietstaat 33, 9170 </w:t>
      </w:r>
      <w:proofErr w:type="spellStart"/>
      <w:r w:rsidRPr="00BC776E">
        <w:rPr>
          <w:rFonts w:eastAsia="Times New Roman"/>
          <w:color w:val="004C50"/>
        </w:rPr>
        <w:t>Meerdonk</w:t>
      </w:r>
      <w:proofErr w:type="spellEnd"/>
      <w:r w:rsidRPr="00BC776E">
        <w:rPr>
          <w:rFonts w:eastAsia="Times New Roman"/>
          <w:color w:val="004C50"/>
        </w:rPr>
        <w:t xml:space="preserve"> (Sint-Gillis-Waas)</w:t>
      </w:r>
    </w:p>
    <w:p w14:paraId="379A73D3" w14:textId="77777777" w:rsidR="000C68F3" w:rsidRPr="00BC776E" w:rsidRDefault="000C68F3" w:rsidP="000C68F3">
      <w:pPr>
        <w:rPr>
          <w:rFonts w:eastAsia="Times New Roman"/>
          <w:color w:val="004C50"/>
        </w:rPr>
      </w:pPr>
      <w:r w:rsidRPr="00BC776E">
        <w:rPr>
          <w:rFonts w:eastAsia="Times New Roman"/>
          <w:color w:val="004C50"/>
        </w:rPr>
        <w:t xml:space="preserve">Langs de typische dijken trek je door de </w:t>
      </w:r>
      <w:proofErr w:type="spellStart"/>
      <w:r w:rsidRPr="00BC776E">
        <w:rPr>
          <w:rFonts w:eastAsia="Times New Roman"/>
          <w:color w:val="004C50"/>
        </w:rPr>
        <w:t>Meerdonkse</w:t>
      </w:r>
      <w:proofErr w:type="spellEnd"/>
      <w:r w:rsidRPr="00BC776E">
        <w:rPr>
          <w:rFonts w:eastAsia="Times New Roman"/>
          <w:color w:val="004C50"/>
        </w:rPr>
        <w:t xml:space="preserve"> polders en het krekengebied, genietend langs rustige wegen en wegeltjes.</w:t>
      </w:r>
    </w:p>
    <w:p w14:paraId="3B5A25DE" w14:textId="77777777" w:rsidR="000C68F3" w:rsidRPr="00BC776E" w:rsidRDefault="000C68F3" w:rsidP="000C68F3">
      <w:pPr>
        <w:rPr>
          <w:color w:val="004C50"/>
        </w:rPr>
      </w:pPr>
      <w:r w:rsidRPr="00BC776E">
        <w:rPr>
          <w:rFonts w:eastAsia="Times New Roman"/>
          <w:color w:val="004C50"/>
        </w:rPr>
        <w:t xml:space="preserve">Info: Rudi Van Dorsselaere, </w:t>
      </w:r>
      <w:hyperlink r:id="rId19" w:history="1">
        <w:r w:rsidRPr="00BC776E">
          <w:rPr>
            <w:rStyle w:val="Hyperlink"/>
            <w:rFonts w:eastAsia="Times New Roman"/>
            <w:color w:val="004C50"/>
            <w:u w:val="none"/>
          </w:rPr>
          <w:t>rudi.van.dorsselaere@outlook.be</w:t>
        </w:r>
      </w:hyperlink>
      <w:r w:rsidRPr="00BC776E">
        <w:rPr>
          <w:rFonts w:eastAsia="Times New Roman"/>
          <w:color w:val="004C50"/>
        </w:rPr>
        <w:t>, 0486 74 19 40</w:t>
      </w:r>
    </w:p>
    <w:p w14:paraId="0C6B82AE" w14:textId="77777777" w:rsidR="000C68F3" w:rsidRPr="00BC776E" w:rsidRDefault="000C68F3" w:rsidP="000C68F3">
      <w:pPr>
        <w:rPr>
          <w:color w:val="004C50"/>
        </w:rPr>
      </w:pPr>
      <w:hyperlink r:id="rId20" w:history="1">
        <w:r w:rsidRPr="00BC776E">
          <w:rPr>
            <w:rStyle w:val="Hyperlink"/>
            <w:color w:val="004C50"/>
            <w:u w:val="none"/>
          </w:rPr>
          <w:t>www.pasar.be/sint-gillis-waas</w:t>
        </w:r>
      </w:hyperlink>
    </w:p>
    <w:p w14:paraId="5C999661" w14:textId="77777777" w:rsidR="00442F38" w:rsidRPr="00BC776E" w:rsidRDefault="00442F38" w:rsidP="00BE715B">
      <w:pPr>
        <w:suppressAutoHyphens/>
        <w:autoSpaceDN w:val="0"/>
        <w:rPr>
          <w:rFonts w:eastAsia="Calibri"/>
          <w:b/>
          <w:bCs/>
          <w:color w:val="004C50"/>
          <w:kern w:val="3"/>
        </w:rPr>
      </w:pPr>
    </w:p>
    <w:p w14:paraId="1EC7AD88" w14:textId="77777777" w:rsidR="00D624B1" w:rsidRPr="00BC776E" w:rsidRDefault="00D624B1" w:rsidP="00BE715B">
      <w:pPr>
        <w:suppressAutoHyphens/>
        <w:autoSpaceDN w:val="0"/>
        <w:rPr>
          <w:rFonts w:eastAsia="Times New Roman"/>
          <w:color w:val="004C50"/>
          <w:kern w:val="3"/>
        </w:rPr>
      </w:pPr>
    </w:p>
    <w:p w14:paraId="0BDDD869" w14:textId="77777777" w:rsidR="00D624B1" w:rsidRPr="00BC776E" w:rsidRDefault="00D624B1" w:rsidP="00BE715B">
      <w:pPr>
        <w:suppressAutoHyphens/>
        <w:autoSpaceDN w:val="0"/>
        <w:rPr>
          <w:rFonts w:eastAsia="Calibri" w:cs="Times New Roman"/>
          <w:color w:val="004C50"/>
          <w:kern w:val="3"/>
        </w:rPr>
      </w:pPr>
    </w:p>
    <w:p w14:paraId="7500F745" w14:textId="77777777" w:rsidR="000C68F3" w:rsidRPr="00BC776E" w:rsidRDefault="000C68F3" w:rsidP="00F97B84">
      <w:pPr>
        <w:rPr>
          <w:b/>
          <w:bCs/>
          <w:color w:val="004C50"/>
        </w:rPr>
      </w:pPr>
    </w:p>
    <w:p w14:paraId="6494A42B" w14:textId="77777777" w:rsidR="005424D2" w:rsidRPr="00BC776E" w:rsidRDefault="005424D2" w:rsidP="00F97B84">
      <w:pPr>
        <w:rPr>
          <w:b/>
          <w:bCs/>
          <w:color w:val="004C50"/>
        </w:rPr>
      </w:pPr>
    </w:p>
    <w:p w14:paraId="7D17F1F9" w14:textId="3333C837" w:rsidR="00F97B84" w:rsidRPr="00BC776E" w:rsidRDefault="00F97B84" w:rsidP="00F97B84">
      <w:pPr>
        <w:rPr>
          <w:b/>
          <w:bCs/>
          <w:color w:val="004C50"/>
        </w:rPr>
      </w:pPr>
      <w:r w:rsidRPr="00BC776E">
        <w:rPr>
          <w:b/>
          <w:bCs/>
          <w:color w:val="004C50"/>
        </w:rPr>
        <w:lastRenderedPageBreak/>
        <w:t>Praktisch:</w:t>
      </w:r>
    </w:p>
    <w:p w14:paraId="38392302" w14:textId="77777777" w:rsidR="00C949C9" w:rsidRPr="00BC776E" w:rsidRDefault="00C949C9" w:rsidP="00F97B84">
      <w:pPr>
        <w:rPr>
          <w:rFonts w:cs="Times New Roman"/>
          <w:b/>
          <w:bCs/>
          <w:color w:val="004C50"/>
        </w:rPr>
      </w:pPr>
    </w:p>
    <w:p w14:paraId="1AAAEAD9" w14:textId="5FF9CF17" w:rsidR="00F97B84" w:rsidRPr="00BC776E" w:rsidRDefault="00F97B84" w:rsidP="00F97B84">
      <w:pPr>
        <w:rPr>
          <w:color w:val="004C50"/>
        </w:rPr>
      </w:pPr>
      <w:r w:rsidRPr="00BC776E">
        <w:rPr>
          <w:color w:val="004C50"/>
        </w:rPr>
        <w:t xml:space="preserve">. Geleide wandelingen in de natuur: </w:t>
      </w:r>
      <w:smartTag w:uri="urn:schemas-microsoft-com:office:smarttags" w:element="metricconverter">
        <w:smartTagPr>
          <w:attr w:name="ProductID" w:val="8 km"/>
        </w:smartTagPr>
        <w:r w:rsidRPr="00BC776E">
          <w:rPr>
            <w:color w:val="004C50"/>
          </w:rPr>
          <w:t>8 km</w:t>
        </w:r>
      </w:smartTag>
      <w:r w:rsidRPr="00BC776E">
        <w:rPr>
          <w:color w:val="004C50"/>
        </w:rPr>
        <w:t xml:space="preserve">  -  2 à 2,5 u</w:t>
      </w:r>
    </w:p>
    <w:p w14:paraId="2A005762" w14:textId="77777777" w:rsidR="00F97B84" w:rsidRPr="00BC776E" w:rsidRDefault="00F97B84" w:rsidP="00F97B84">
      <w:pPr>
        <w:rPr>
          <w:b/>
          <w:bCs/>
          <w:color w:val="004C50"/>
        </w:rPr>
      </w:pPr>
      <w:r w:rsidRPr="00BC776E">
        <w:rPr>
          <w:b/>
          <w:bCs/>
          <w:color w:val="004C50"/>
        </w:rPr>
        <w:t>. Graag vooraf inschrijven via www.pasar.be/zomert</w:t>
      </w:r>
    </w:p>
    <w:p w14:paraId="6A250831" w14:textId="2BB52BBC" w:rsidR="00F97B84" w:rsidRPr="00BC776E" w:rsidRDefault="00F97B84" w:rsidP="00F97B84">
      <w:pPr>
        <w:rPr>
          <w:color w:val="004C50"/>
        </w:rPr>
      </w:pPr>
      <w:r w:rsidRPr="00BC776E">
        <w:rPr>
          <w:color w:val="004C50"/>
        </w:rPr>
        <w:t>. C</w:t>
      </w:r>
      <w:r w:rsidR="00C113B9" w:rsidRPr="00BC776E">
        <w:rPr>
          <w:color w:val="004C50"/>
        </w:rPr>
        <w:t>heck</w:t>
      </w:r>
      <w:r w:rsidRPr="00BC776E">
        <w:rPr>
          <w:color w:val="004C50"/>
        </w:rPr>
        <w:t xml:space="preserve"> inschrijvingen</w:t>
      </w:r>
      <w:r w:rsidR="00EE05DF" w:rsidRPr="00BC776E">
        <w:rPr>
          <w:color w:val="004C50"/>
        </w:rPr>
        <w:t xml:space="preserve"> vanaf 18.45 u</w:t>
      </w:r>
      <w:r w:rsidRPr="00BC776E">
        <w:rPr>
          <w:color w:val="004C50"/>
        </w:rPr>
        <w:t xml:space="preserve">  -  Start wandeling: 19.15 u</w:t>
      </w:r>
    </w:p>
    <w:p w14:paraId="1882A5D2" w14:textId="430DA610" w:rsidR="00F97B84" w:rsidRPr="00BC776E" w:rsidRDefault="00F97B84" w:rsidP="00F97B84">
      <w:pPr>
        <w:rPr>
          <w:color w:val="004C50"/>
        </w:rPr>
      </w:pPr>
      <w:r w:rsidRPr="00BC776E">
        <w:rPr>
          <w:color w:val="004C50"/>
        </w:rPr>
        <w:t>. Deelname: 2 euro pp of 4 euro per gezin; gratis voor kinderen -12 j; gratis voor leden Pasar op vertoon lidkaart Pasar aan de inschrijftafel</w:t>
      </w:r>
    </w:p>
    <w:p w14:paraId="67201D5D" w14:textId="77777777" w:rsidR="00F97B84" w:rsidRPr="00BC776E" w:rsidRDefault="00F97B84" w:rsidP="00F97B84">
      <w:pPr>
        <w:rPr>
          <w:color w:val="004C50"/>
        </w:rPr>
      </w:pPr>
      <w:r w:rsidRPr="00BC776E">
        <w:rPr>
          <w:color w:val="004C50"/>
        </w:rPr>
        <w:t>. Elke deelnemer ontvangt bij elke wandeling een stempel op de spaarkaart van de wandelfolder. Breng dus steeds jouw wandelfolder mee.</w:t>
      </w:r>
    </w:p>
    <w:p w14:paraId="3FB725E4" w14:textId="16AF8D37" w:rsidR="00F97B84" w:rsidRPr="00BC776E" w:rsidRDefault="00F97B84" w:rsidP="00F97B84">
      <w:pPr>
        <w:rPr>
          <w:color w:val="004C50"/>
        </w:rPr>
      </w:pPr>
      <w:r w:rsidRPr="00BC776E">
        <w:rPr>
          <w:color w:val="004C50"/>
        </w:rPr>
        <w:t>. Met vijf stempels (ongeacht de reeksen in Oost-Vlaanderen) maak je kans op een mooie prijs.</w:t>
      </w:r>
      <w:bookmarkStart w:id="1" w:name="_Hlk73605199"/>
    </w:p>
    <w:p w14:paraId="69CC0DE6" w14:textId="1E6E2620" w:rsidR="00877008" w:rsidRPr="00BC776E" w:rsidRDefault="00F97B84" w:rsidP="00877008">
      <w:pPr>
        <w:rPr>
          <w:b/>
          <w:bCs/>
          <w:color w:val="004C50"/>
        </w:rPr>
      </w:pPr>
      <w:r w:rsidRPr="00BC776E">
        <w:rPr>
          <w:color w:val="004C50"/>
        </w:rPr>
        <w:t xml:space="preserve">. De </w:t>
      </w:r>
      <w:r w:rsidRPr="00BC776E">
        <w:rPr>
          <w:b/>
          <w:bCs/>
          <w:color w:val="004C50"/>
        </w:rPr>
        <w:t>provinciale prijsuitreiking</w:t>
      </w:r>
      <w:r w:rsidRPr="00BC776E">
        <w:rPr>
          <w:color w:val="004C50"/>
        </w:rPr>
        <w:t xml:space="preserve"> vindt plaats op </w:t>
      </w:r>
      <w:r w:rsidR="005424D2" w:rsidRPr="00BC776E">
        <w:rPr>
          <w:b/>
          <w:bCs/>
          <w:color w:val="004C50"/>
        </w:rPr>
        <w:t>woens</w:t>
      </w:r>
      <w:r w:rsidRPr="00BC776E">
        <w:rPr>
          <w:b/>
          <w:bCs/>
          <w:color w:val="004C50"/>
        </w:rPr>
        <w:t>dagavond 2</w:t>
      </w:r>
      <w:r w:rsidR="005424D2" w:rsidRPr="00BC776E">
        <w:rPr>
          <w:b/>
          <w:bCs/>
          <w:color w:val="004C50"/>
        </w:rPr>
        <w:t>0</w:t>
      </w:r>
      <w:r w:rsidR="00B1522A" w:rsidRPr="00BC776E">
        <w:rPr>
          <w:b/>
          <w:bCs/>
          <w:color w:val="004C50"/>
        </w:rPr>
        <w:t xml:space="preserve"> </w:t>
      </w:r>
      <w:r w:rsidRPr="00BC776E">
        <w:rPr>
          <w:b/>
          <w:bCs/>
          <w:color w:val="004C50"/>
        </w:rPr>
        <w:t xml:space="preserve">augustus te </w:t>
      </w:r>
      <w:proofErr w:type="spellStart"/>
      <w:r w:rsidR="005424D2" w:rsidRPr="00BC776E">
        <w:rPr>
          <w:b/>
          <w:bCs/>
          <w:color w:val="004C50"/>
        </w:rPr>
        <w:t>Leupegem</w:t>
      </w:r>
      <w:proofErr w:type="spellEnd"/>
      <w:r w:rsidRPr="00BC776E">
        <w:rPr>
          <w:b/>
          <w:bCs/>
          <w:color w:val="004C50"/>
        </w:rPr>
        <w:t xml:space="preserve"> (</w:t>
      </w:r>
      <w:r w:rsidR="005424D2" w:rsidRPr="00BC776E">
        <w:rPr>
          <w:b/>
          <w:bCs/>
          <w:color w:val="004C50"/>
        </w:rPr>
        <w:t>Oudenaarde</w:t>
      </w:r>
      <w:r w:rsidRPr="00BC776E">
        <w:rPr>
          <w:b/>
          <w:bCs/>
          <w:color w:val="004C50"/>
        </w:rPr>
        <w:t>)</w:t>
      </w:r>
      <w:bookmarkEnd w:id="1"/>
      <w:r w:rsidR="00710943" w:rsidRPr="00BC776E">
        <w:rPr>
          <w:b/>
          <w:bCs/>
          <w:color w:val="004C50"/>
        </w:rPr>
        <w:t xml:space="preserve"> na de slotwandeling.</w:t>
      </w:r>
      <w:r w:rsidR="00ED34E5" w:rsidRPr="00BC776E">
        <w:rPr>
          <w:b/>
          <w:bCs/>
          <w:color w:val="004C50"/>
        </w:rPr>
        <w:t xml:space="preserve"> </w:t>
      </w:r>
      <w:r w:rsidR="00877008" w:rsidRPr="00BC776E">
        <w:rPr>
          <w:rStyle w:val="Hyperlink"/>
          <w:color w:val="004C50"/>
          <w:u w:val="none"/>
          <w:shd w:val="clear" w:color="auto" w:fill="FFFFFF"/>
        </w:rPr>
        <w:t xml:space="preserve">Als afsluiter krijgt elke deelnemer een gratis </w:t>
      </w:r>
      <w:r w:rsidR="00BC776E" w:rsidRPr="00BC776E">
        <w:rPr>
          <w:rStyle w:val="Hyperlink"/>
          <w:color w:val="004C50"/>
          <w:u w:val="none"/>
          <w:shd w:val="clear" w:color="auto" w:fill="FFFFFF"/>
        </w:rPr>
        <w:t>streekbiertje</w:t>
      </w:r>
      <w:r w:rsidR="00877008" w:rsidRPr="00BC776E">
        <w:rPr>
          <w:rStyle w:val="Hyperlink"/>
          <w:color w:val="004C50"/>
          <w:u w:val="none"/>
          <w:shd w:val="clear" w:color="auto" w:fill="FFFFFF"/>
        </w:rPr>
        <w:t xml:space="preserve"> aangeboden</w:t>
      </w:r>
      <w:r w:rsidR="00877008" w:rsidRPr="00BC776E">
        <w:rPr>
          <w:color w:val="004C50"/>
        </w:rPr>
        <w:t>.</w:t>
      </w:r>
    </w:p>
    <w:p w14:paraId="21C1E0ED" w14:textId="77777777" w:rsidR="00877008" w:rsidRPr="00BC776E" w:rsidRDefault="00877008" w:rsidP="00F97B84">
      <w:pPr>
        <w:rPr>
          <w:b/>
          <w:bCs/>
          <w:color w:val="004C50"/>
        </w:rPr>
      </w:pPr>
    </w:p>
    <w:p w14:paraId="0AC5C231" w14:textId="77777777" w:rsidR="00782954" w:rsidRPr="00BC776E" w:rsidRDefault="00782954" w:rsidP="00DC2E3F">
      <w:pPr>
        <w:shd w:val="clear" w:color="auto" w:fill="FFFFFF"/>
        <w:jc w:val="both"/>
        <w:textAlignment w:val="baseline"/>
        <w:rPr>
          <w:color w:val="004C50"/>
          <w:bdr w:val="none" w:sz="0" w:space="0" w:color="auto" w:frame="1"/>
          <w:lang w:eastAsia="nl-BE"/>
        </w:rPr>
      </w:pPr>
    </w:p>
    <w:p w14:paraId="1ADEBE45" w14:textId="77777777" w:rsidR="008E63EE" w:rsidRPr="00BC776E" w:rsidRDefault="008E63EE" w:rsidP="008E63EE">
      <w:pPr>
        <w:jc w:val="both"/>
        <w:rPr>
          <w:color w:val="004C50"/>
        </w:rPr>
      </w:pPr>
      <w:r w:rsidRPr="00BC776E">
        <w:rPr>
          <w:color w:val="004C50"/>
        </w:rPr>
        <w:t xml:space="preserve">. Organisatie: Pasar </w:t>
      </w:r>
      <w:proofErr w:type="spellStart"/>
      <w:r w:rsidRPr="00BC776E">
        <w:rPr>
          <w:color w:val="004C50"/>
        </w:rPr>
        <w:t>ism</w:t>
      </w:r>
      <w:proofErr w:type="spellEnd"/>
      <w:r w:rsidRPr="00BC776E">
        <w:rPr>
          <w:color w:val="004C50"/>
        </w:rPr>
        <w:t xml:space="preserve"> vele vrijwilligers van de Pasar-afdelingen in Oost-Vlaanderen</w:t>
      </w:r>
    </w:p>
    <w:p w14:paraId="2BC0AF30" w14:textId="4B3A2716" w:rsidR="008E63EE" w:rsidRPr="00BC776E" w:rsidRDefault="008E63EE" w:rsidP="008E63EE">
      <w:pPr>
        <w:jc w:val="both"/>
        <w:rPr>
          <w:color w:val="004C50"/>
        </w:rPr>
      </w:pPr>
      <w:r w:rsidRPr="00BC776E">
        <w:rPr>
          <w:color w:val="004C50"/>
        </w:rPr>
        <w:t>mmv Toerisme Oost-Vlaanderen, Toerisme Waasland, Toerisme Vlaamse Ardennen, Toerisme Leiestreek, Toerisme Meetjesland, Toerisme Scheldeland, Kompas Camping</w:t>
      </w:r>
      <w:r w:rsidR="00BC776E" w:rsidRPr="00BC776E">
        <w:rPr>
          <w:color w:val="004C50"/>
        </w:rPr>
        <w:t xml:space="preserve"> &amp;</w:t>
      </w:r>
      <w:r w:rsidRPr="00BC776E">
        <w:rPr>
          <w:color w:val="004C50"/>
        </w:rPr>
        <w:t xml:space="preserve"> </w:t>
      </w:r>
      <w:proofErr w:type="spellStart"/>
      <w:r w:rsidR="00E15494" w:rsidRPr="00BC776E">
        <w:rPr>
          <w:color w:val="004C50"/>
        </w:rPr>
        <w:t>Vayamund</w:t>
      </w:r>
      <w:r w:rsidR="00C82A1D" w:rsidRPr="00BC776E">
        <w:rPr>
          <w:color w:val="004C50"/>
        </w:rPr>
        <w:t>o</w:t>
      </w:r>
      <w:proofErr w:type="spellEnd"/>
      <w:r w:rsidR="00703EDF" w:rsidRPr="00BC776E">
        <w:rPr>
          <w:color w:val="004C50"/>
        </w:rPr>
        <w:t>.</w:t>
      </w:r>
    </w:p>
    <w:p w14:paraId="2DE84E95" w14:textId="77777777" w:rsidR="00C82A1D" w:rsidRPr="00BC776E" w:rsidRDefault="00C82A1D" w:rsidP="008E63EE">
      <w:pPr>
        <w:jc w:val="both"/>
        <w:rPr>
          <w:color w:val="004C50"/>
        </w:rPr>
      </w:pPr>
    </w:p>
    <w:p w14:paraId="7D8A1C1B" w14:textId="50CAD41B" w:rsidR="00DE736E" w:rsidRPr="00BC776E" w:rsidRDefault="008E63EE" w:rsidP="00DE736E">
      <w:pPr>
        <w:rPr>
          <w:rFonts w:eastAsia="Times New Roman"/>
          <w:color w:val="004C50"/>
          <w:lang w:eastAsia="nl-BE"/>
        </w:rPr>
      </w:pPr>
      <w:r w:rsidRPr="00BC776E">
        <w:rPr>
          <w:color w:val="004C50"/>
        </w:rPr>
        <w:t xml:space="preserve">. </w:t>
      </w:r>
      <w:r w:rsidR="00DE736E" w:rsidRPr="00BC776E">
        <w:rPr>
          <w:rFonts w:eastAsia="Times New Roman"/>
          <w:color w:val="004C50"/>
          <w:lang w:eastAsia="nl-BE"/>
        </w:rPr>
        <w:t xml:space="preserve">Als Pasar-lid wandel je de hele zomer gratis mee. Je kan lid worden tijdens elke Pasar </w:t>
      </w:r>
      <w:r w:rsidR="00A3660F" w:rsidRPr="00BC776E">
        <w:rPr>
          <w:rFonts w:eastAsia="Times New Roman"/>
          <w:color w:val="004C50"/>
          <w:lang w:eastAsia="nl-BE"/>
        </w:rPr>
        <w:t>Z</w:t>
      </w:r>
      <w:r w:rsidR="00DE736E" w:rsidRPr="00BC776E">
        <w:rPr>
          <w:rFonts w:eastAsia="Times New Roman"/>
          <w:color w:val="004C50"/>
          <w:lang w:eastAsia="nl-BE"/>
        </w:rPr>
        <w:t>omert-</w:t>
      </w:r>
      <w:r w:rsidR="001924E1" w:rsidRPr="00BC776E">
        <w:rPr>
          <w:rFonts w:eastAsia="Times New Roman"/>
          <w:color w:val="004C50"/>
          <w:lang w:eastAsia="nl-BE"/>
        </w:rPr>
        <w:t>wandeling</w:t>
      </w:r>
      <w:r w:rsidR="00DE736E" w:rsidRPr="00BC776E">
        <w:rPr>
          <w:rFonts w:eastAsia="Times New Roman"/>
          <w:color w:val="004C50"/>
          <w:lang w:eastAsia="nl-BE"/>
        </w:rPr>
        <w:t xml:space="preserve"> of </w:t>
      </w:r>
      <w:r w:rsidR="00403A8A" w:rsidRPr="00BC776E">
        <w:rPr>
          <w:rFonts w:eastAsia="Times New Roman"/>
          <w:color w:val="004C50"/>
          <w:lang w:eastAsia="nl-BE"/>
        </w:rPr>
        <w:t xml:space="preserve">vooraf </w:t>
      </w:r>
      <w:r w:rsidR="009861BC" w:rsidRPr="00BC776E">
        <w:rPr>
          <w:rFonts w:eastAsia="Times New Roman"/>
          <w:color w:val="004C50"/>
          <w:lang w:eastAsia="nl-BE"/>
        </w:rPr>
        <w:t xml:space="preserve">via een Pasar-afdeling of </w:t>
      </w:r>
      <w:r w:rsidR="00DE736E" w:rsidRPr="00BC776E">
        <w:rPr>
          <w:rFonts w:eastAsia="Times New Roman"/>
          <w:color w:val="004C50"/>
          <w:lang w:eastAsia="nl-BE"/>
        </w:rPr>
        <w:t xml:space="preserve">via </w:t>
      </w:r>
      <w:hyperlink r:id="rId21" w:history="1">
        <w:r w:rsidR="00DE736E" w:rsidRPr="00BC776E">
          <w:rPr>
            <w:rFonts w:eastAsia="Times New Roman"/>
            <w:color w:val="004C50"/>
            <w:lang w:eastAsia="nl-BE"/>
          </w:rPr>
          <w:t>www.pasar.be/lidworden</w:t>
        </w:r>
      </w:hyperlink>
      <w:r w:rsidR="00DE736E" w:rsidRPr="00BC776E">
        <w:rPr>
          <w:rFonts w:eastAsia="Times New Roman"/>
          <w:color w:val="004C50"/>
          <w:lang w:eastAsia="nl-BE"/>
        </w:rPr>
        <w:t xml:space="preserve">. Ontdek alle voordelen via </w:t>
      </w:r>
      <w:hyperlink r:id="rId22" w:history="1">
        <w:r w:rsidR="00DE736E" w:rsidRPr="00BC776E">
          <w:rPr>
            <w:rFonts w:eastAsia="Times New Roman"/>
            <w:color w:val="004C50"/>
            <w:lang w:eastAsia="nl-BE"/>
          </w:rPr>
          <w:t>www.pasar.be/voordelen</w:t>
        </w:r>
      </w:hyperlink>
    </w:p>
    <w:p w14:paraId="6F986E5C" w14:textId="36652488" w:rsidR="00343C8A" w:rsidRPr="00BC776E" w:rsidRDefault="00343C8A" w:rsidP="00DC2E3F">
      <w:pPr>
        <w:jc w:val="both"/>
        <w:rPr>
          <w:color w:val="004C50"/>
        </w:rPr>
      </w:pPr>
    </w:p>
    <w:p w14:paraId="37219F8B" w14:textId="1FF25683" w:rsidR="001C0610" w:rsidRPr="00BC776E" w:rsidRDefault="001C0610" w:rsidP="00DC2E3F">
      <w:pPr>
        <w:jc w:val="both"/>
        <w:rPr>
          <w:color w:val="004C50"/>
        </w:rPr>
      </w:pPr>
    </w:p>
    <w:p w14:paraId="5605755A" w14:textId="76D86F4E" w:rsidR="00E16CD0" w:rsidRPr="00BC776E" w:rsidRDefault="00AB1FB9" w:rsidP="00AB1FB9">
      <w:pPr>
        <w:jc w:val="center"/>
        <w:rPr>
          <w:color w:val="004C50"/>
        </w:rPr>
      </w:pPr>
      <w:hyperlink r:id="rId23" w:history="1">
        <w:r w:rsidRPr="00BC776E">
          <w:rPr>
            <w:rStyle w:val="Hyperlink"/>
            <w:color w:val="004C50"/>
          </w:rPr>
          <w:t>www.pasar.be/zomert</w:t>
        </w:r>
      </w:hyperlink>
    </w:p>
    <w:sectPr w:rsidR="00E16CD0" w:rsidRPr="00BC776E" w:rsidSect="00AB1FB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C68F3"/>
    <w:rsid w:val="000D2D10"/>
    <w:rsid w:val="000E712C"/>
    <w:rsid w:val="000F3B42"/>
    <w:rsid w:val="00140070"/>
    <w:rsid w:val="00146EDF"/>
    <w:rsid w:val="001924E1"/>
    <w:rsid w:val="001A4219"/>
    <w:rsid w:val="001B10A7"/>
    <w:rsid w:val="001B5E57"/>
    <w:rsid w:val="001B69A7"/>
    <w:rsid w:val="001C0610"/>
    <w:rsid w:val="002356F3"/>
    <w:rsid w:val="002363B7"/>
    <w:rsid w:val="00265451"/>
    <w:rsid w:val="00267740"/>
    <w:rsid w:val="002746AD"/>
    <w:rsid w:val="002852F2"/>
    <w:rsid w:val="0028750A"/>
    <w:rsid w:val="00291CF9"/>
    <w:rsid w:val="002A6399"/>
    <w:rsid w:val="002C393B"/>
    <w:rsid w:val="002C4801"/>
    <w:rsid w:val="002D5FF8"/>
    <w:rsid w:val="002F63D9"/>
    <w:rsid w:val="00312AD0"/>
    <w:rsid w:val="00331113"/>
    <w:rsid w:val="00343C8A"/>
    <w:rsid w:val="003A7E5F"/>
    <w:rsid w:val="003C7456"/>
    <w:rsid w:val="003E346A"/>
    <w:rsid w:val="003F3124"/>
    <w:rsid w:val="00403A8A"/>
    <w:rsid w:val="0042588A"/>
    <w:rsid w:val="00436815"/>
    <w:rsid w:val="00440E30"/>
    <w:rsid w:val="00442F38"/>
    <w:rsid w:val="00471ECD"/>
    <w:rsid w:val="00483B37"/>
    <w:rsid w:val="004D592B"/>
    <w:rsid w:val="004E4D8B"/>
    <w:rsid w:val="004F297B"/>
    <w:rsid w:val="004F44E6"/>
    <w:rsid w:val="00500092"/>
    <w:rsid w:val="00523587"/>
    <w:rsid w:val="005424D2"/>
    <w:rsid w:val="00545185"/>
    <w:rsid w:val="005572DE"/>
    <w:rsid w:val="00564240"/>
    <w:rsid w:val="005666AD"/>
    <w:rsid w:val="00580B6C"/>
    <w:rsid w:val="005E2FD6"/>
    <w:rsid w:val="00605E39"/>
    <w:rsid w:val="00641F9E"/>
    <w:rsid w:val="00643693"/>
    <w:rsid w:val="00643BB3"/>
    <w:rsid w:val="0065509A"/>
    <w:rsid w:val="006739BD"/>
    <w:rsid w:val="00681A0B"/>
    <w:rsid w:val="006E4F1B"/>
    <w:rsid w:val="006E6746"/>
    <w:rsid w:val="006F4B37"/>
    <w:rsid w:val="00703EDF"/>
    <w:rsid w:val="00710943"/>
    <w:rsid w:val="00716B6E"/>
    <w:rsid w:val="00766FC4"/>
    <w:rsid w:val="0077409B"/>
    <w:rsid w:val="007820D9"/>
    <w:rsid w:val="00782954"/>
    <w:rsid w:val="007F295E"/>
    <w:rsid w:val="00815ECD"/>
    <w:rsid w:val="00837B40"/>
    <w:rsid w:val="00844FC2"/>
    <w:rsid w:val="00855C7E"/>
    <w:rsid w:val="008566BA"/>
    <w:rsid w:val="00877008"/>
    <w:rsid w:val="008E63EE"/>
    <w:rsid w:val="0091108A"/>
    <w:rsid w:val="0095691F"/>
    <w:rsid w:val="00971D3B"/>
    <w:rsid w:val="009861BC"/>
    <w:rsid w:val="009A0436"/>
    <w:rsid w:val="009B4DFE"/>
    <w:rsid w:val="009E63FD"/>
    <w:rsid w:val="009F206C"/>
    <w:rsid w:val="00A3660F"/>
    <w:rsid w:val="00A44008"/>
    <w:rsid w:val="00A53D1B"/>
    <w:rsid w:val="00A733FE"/>
    <w:rsid w:val="00A74A23"/>
    <w:rsid w:val="00A86C6A"/>
    <w:rsid w:val="00A946D6"/>
    <w:rsid w:val="00A96D4B"/>
    <w:rsid w:val="00AB1FB9"/>
    <w:rsid w:val="00AE63BD"/>
    <w:rsid w:val="00B1522A"/>
    <w:rsid w:val="00B34FED"/>
    <w:rsid w:val="00B72FF3"/>
    <w:rsid w:val="00B822E1"/>
    <w:rsid w:val="00BB00AB"/>
    <w:rsid w:val="00BC6DF0"/>
    <w:rsid w:val="00BC776E"/>
    <w:rsid w:val="00BD787A"/>
    <w:rsid w:val="00BD7D20"/>
    <w:rsid w:val="00BE715B"/>
    <w:rsid w:val="00BF1ED1"/>
    <w:rsid w:val="00C02D91"/>
    <w:rsid w:val="00C113B9"/>
    <w:rsid w:val="00C12BC0"/>
    <w:rsid w:val="00C80636"/>
    <w:rsid w:val="00C82A1D"/>
    <w:rsid w:val="00C949C9"/>
    <w:rsid w:val="00CB7C9E"/>
    <w:rsid w:val="00D11E44"/>
    <w:rsid w:val="00D5672E"/>
    <w:rsid w:val="00D570BD"/>
    <w:rsid w:val="00D624B1"/>
    <w:rsid w:val="00D66AC1"/>
    <w:rsid w:val="00D73173"/>
    <w:rsid w:val="00D82464"/>
    <w:rsid w:val="00DA438D"/>
    <w:rsid w:val="00DA655B"/>
    <w:rsid w:val="00DC2E3F"/>
    <w:rsid w:val="00DD6594"/>
    <w:rsid w:val="00DE736E"/>
    <w:rsid w:val="00DF021C"/>
    <w:rsid w:val="00DF170F"/>
    <w:rsid w:val="00DF7523"/>
    <w:rsid w:val="00E15494"/>
    <w:rsid w:val="00E16CD0"/>
    <w:rsid w:val="00E43F0F"/>
    <w:rsid w:val="00E849DB"/>
    <w:rsid w:val="00ED34E5"/>
    <w:rsid w:val="00EE05DF"/>
    <w:rsid w:val="00EF1FA6"/>
    <w:rsid w:val="00F0093A"/>
    <w:rsid w:val="00F0394E"/>
    <w:rsid w:val="00F23686"/>
    <w:rsid w:val="00F95DD7"/>
    <w:rsid w:val="00F97B84"/>
    <w:rsid w:val="00FA1EF5"/>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0C68F3"/>
    <w:pPr>
      <w:autoSpaceDN w:val="0"/>
      <w:spacing w:before="100" w:after="100"/>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C68F3"/>
  </w:style>
  <w:style w:type="character" w:customStyle="1" w:styleId="eop">
    <w:name w:val="eop"/>
    <w:basedOn w:val="Standaardalinea-lettertype"/>
    <w:rsid w:val="000C68F3"/>
  </w:style>
  <w:style w:type="character" w:customStyle="1" w:styleId="spellingerror">
    <w:name w:val="spellingerror"/>
    <w:basedOn w:val="Standaardalinea-lettertype"/>
    <w:rsid w:val="000C68F3"/>
  </w:style>
  <w:style w:type="character" w:customStyle="1" w:styleId="contextualspellingandgrammarerror">
    <w:name w:val="contextualspellingandgrammarerror"/>
    <w:basedOn w:val="Standaardalinea-lettertype"/>
    <w:rsid w:val="000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van.kemseke@gmail.com" TargetMode="External"/><Relationship Id="rId13" Type="http://schemas.openxmlformats.org/officeDocument/2006/relationships/hyperlink" Target="mailto:rogerdeleebeeck@gmail.com" TargetMode="External"/><Relationship Id="rId18" Type="http://schemas.openxmlformats.org/officeDocument/2006/relationships/hyperlink" Target="https://eur03.safelinks.protection.outlook.com/?url=https%3A%2F%2Fwww.pasar.be%2Flokale-afdeling%2Fgps-waas-en-dender&amp;data=05|02||5c3b6f29402241234b3108dd4dadf952|3b7f4eb8b89f4a07ae54049f65b9e54a|0|0|638752131792281630|Unknown|TWFpbGZsb3d8eyJFbXB0eU1hcGkiOnRydWUsIlYiOiIwLjAuMDAwMCIsIlAiOiJXaW4zMiIsIkFOIjoiTWFpbCIsIldUIjoyfQ%3D%3D|0|||&amp;sdata=dFHRIG59xz0aGdyDV5lE2My4zvhtWv3a5G4wxhMRO7s%3D&amp;reserved=0" TargetMode="External"/><Relationship Id="rId3" Type="http://schemas.openxmlformats.org/officeDocument/2006/relationships/webSettings" Target="webSettings.xml"/><Relationship Id="rId21" Type="http://schemas.openxmlformats.org/officeDocument/2006/relationships/hyperlink" Target="http://www.pasar.be/lidworden" TargetMode="External"/><Relationship Id="rId7" Type="http://schemas.openxmlformats.org/officeDocument/2006/relationships/hyperlink" Target="http://www.pasar.be/wandelgroep-waas" TargetMode="External"/><Relationship Id="rId12" Type="http://schemas.openxmlformats.org/officeDocument/2006/relationships/hyperlink" Target="tel:486%2035%2097%2007" TargetMode="External"/><Relationship Id="rId17" Type="http://schemas.openxmlformats.org/officeDocument/2006/relationships/hyperlink" Target="mailto:ericvanimschoot@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asar.be/temse" TargetMode="External"/><Relationship Id="rId20" Type="http://schemas.openxmlformats.org/officeDocument/2006/relationships/hyperlink" Target="http://www.pasar.be/sint-gillis-waas" TargetMode="External"/><Relationship Id="rId1" Type="http://schemas.openxmlformats.org/officeDocument/2006/relationships/styles" Target="styles.xml"/><Relationship Id="rId6" Type="http://schemas.openxmlformats.org/officeDocument/2006/relationships/hyperlink" Target="mailto:fransvercauteren1@hotmail.com" TargetMode="External"/><Relationship Id="rId11" Type="http://schemas.openxmlformats.org/officeDocument/2006/relationships/hyperlink" Target="mailto:arthur.tiels@telenet.be" TargetMode="External"/><Relationship Id="rId24" Type="http://schemas.openxmlformats.org/officeDocument/2006/relationships/fontTable" Target="fontTable.xml"/><Relationship Id="rId5" Type="http://schemas.openxmlformats.org/officeDocument/2006/relationships/hyperlink" Target="http://www.pasar.be/zomert" TargetMode="External"/><Relationship Id="rId15" Type="http://schemas.openxmlformats.org/officeDocument/2006/relationships/hyperlink" Target="mailto:monique.mark@hotmail.be" TargetMode="External"/><Relationship Id="rId23" Type="http://schemas.openxmlformats.org/officeDocument/2006/relationships/hyperlink" Target="http://www.pasar.be/zomert" TargetMode="External"/><Relationship Id="rId10" Type="http://schemas.openxmlformats.org/officeDocument/2006/relationships/hyperlink" Target="http://www.pasar.be/belsele" TargetMode="External"/><Relationship Id="rId19" Type="http://schemas.openxmlformats.org/officeDocument/2006/relationships/hyperlink" Target="mailto:rudi.van.dorsselaere@outlook.be" TargetMode="External"/><Relationship Id="rId4" Type="http://schemas.openxmlformats.org/officeDocument/2006/relationships/image" Target="media/image1.jpeg"/><Relationship Id="rId9" Type="http://schemas.openxmlformats.org/officeDocument/2006/relationships/hyperlink" Target="mailto:gustaaf.lerno@skynet.be" TargetMode="External"/><Relationship Id="rId14" Type="http://schemas.openxmlformats.org/officeDocument/2006/relationships/hyperlink" Target="http://www.pasar.be/waasmunster" TargetMode="External"/><Relationship Id="rId22" Type="http://schemas.openxmlformats.org/officeDocument/2006/relationships/hyperlink" Target="http://www.pasar.be/voor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1092</Words>
  <Characters>6006</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146</cp:revision>
  <dcterms:created xsi:type="dcterms:W3CDTF">2021-06-11T09:21:00Z</dcterms:created>
  <dcterms:modified xsi:type="dcterms:W3CDTF">2025-05-07T07:52:00Z</dcterms:modified>
</cp:coreProperties>
</file>